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1D5" w:rsidRPr="002151D5" w:rsidRDefault="002151D5" w:rsidP="002151D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 xml:space="preserve">MODUL AJAR </w:t>
      </w:r>
      <w:r w:rsidR="004722EF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="00083BE3"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2151D5" w:rsidRPr="002151D5" w:rsidRDefault="002151D5" w:rsidP="002151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</w:tcPr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662A3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662A3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662A3">
              <w:rPr>
                <w:rFonts w:ascii="Times New Roman" w:eastAsia="Calibri" w:hAnsi="Times New Roman" w:cs="Times New Roman"/>
                <w:b/>
                <w:lang w:val="id-ID"/>
              </w:rPr>
              <w:t xml:space="preserve"> Tahun 2022</w:t>
            </w:r>
          </w:p>
          <w:p w:rsidR="002151D5" w:rsidRPr="000333F9" w:rsidRDefault="00941E57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2859A5" w:rsidRPr="000333F9" w:rsidRDefault="002859A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662A3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A3D12"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5841" w:rsidRDefault="006E5841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A72EC8" w:rsidRDefault="000333F9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>/</w:t>
            </w:r>
            <w:r w:rsidR="00F7132C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Tema       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5434C3">
              <w:rPr>
                <w:rFonts w:ascii="Times New Roman" w:eastAsia="Calibri" w:hAnsi="Times New Roman" w:cs="Times New Roman"/>
                <w:b/>
                <w:lang w:val="id-ID"/>
              </w:rPr>
              <w:t>5 / Nabi dan Rasul Panutanku</w:t>
            </w:r>
          </w:p>
          <w:p w:rsidR="0024576A" w:rsidRPr="000333F9" w:rsidRDefault="0024576A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662A3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07459B" w:rsidRPr="0007459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Mengenal Nabi dan Rasul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662A3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42E74" w:rsidRPr="00A42E74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9B7835" w:rsidRDefault="002151D5" w:rsidP="009B78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</w:tcPr>
          <w:p w:rsidR="0007459B" w:rsidRPr="0007459B" w:rsidRDefault="003C29E7" w:rsidP="0007459B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7459B">
              <w:rPr>
                <w:rFonts w:ascii="Times New Roman" w:eastAsia="Calibri" w:hAnsi="Times New Roman" w:cs="Times New Roman"/>
                <w:bCs/>
                <w:lang w:val="id-ID"/>
              </w:rPr>
              <w:t xml:space="preserve">Peserta didik diharapkan mampu </w:t>
            </w:r>
            <w:r w:rsidR="0007459B" w:rsidRPr="0007459B">
              <w:rPr>
                <w:rFonts w:ascii="Times New Roman" w:eastAsia="Calibri" w:hAnsi="Times New Roman" w:cs="Times New Roman"/>
                <w:bCs/>
                <w:lang w:val="id-ID"/>
              </w:rPr>
              <w:t>meyakini adanya nabi dan rasul;</w:t>
            </w:r>
          </w:p>
          <w:p w:rsidR="0007459B" w:rsidRPr="0007459B" w:rsidRDefault="0007459B" w:rsidP="0007459B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7459B">
              <w:rPr>
                <w:rFonts w:ascii="Times New Roman" w:eastAsia="Calibri" w:hAnsi="Times New Roman" w:cs="Times New Roman"/>
                <w:bCs/>
                <w:lang w:val="id-ID"/>
              </w:rPr>
              <w:t>Peserta didik diharapkan mampu membiasakan diri berperilaku sederhana;</w:t>
            </w:r>
          </w:p>
          <w:p w:rsidR="0007459B" w:rsidRPr="0007459B" w:rsidRDefault="0007459B" w:rsidP="0007459B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7459B">
              <w:rPr>
                <w:rFonts w:ascii="Times New Roman" w:eastAsia="Calibri" w:hAnsi="Times New Roman" w:cs="Times New Roman"/>
                <w:bCs/>
                <w:lang w:val="id-ID"/>
              </w:rPr>
              <w:t>Peserta didik diharapkan mampu menjelaskan pengertian nabi dan rasul dengan benar;</w:t>
            </w:r>
          </w:p>
          <w:p w:rsidR="00857919" w:rsidRPr="0007459B" w:rsidRDefault="0007459B" w:rsidP="0007459B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07459B">
              <w:rPr>
                <w:rFonts w:ascii="Times New Roman" w:eastAsia="Calibri" w:hAnsi="Times New Roman" w:cs="Times New Roman"/>
                <w:bCs/>
                <w:lang w:val="id-ID"/>
              </w:rPr>
              <w:t>Peserta didik diharapkan mampu membedakan pengertian antara nabi dan rasul dengan benar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</w:tcPr>
          <w:p w:rsidR="00187F71" w:rsidRPr="009900AA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2151D5" w:rsidRPr="002151D5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</w:tcPr>
          <w:p w:rsidR="002942D8" w:rsidRPr="002942D8" w:rsidRDefault="00211041" w:rsidP="002942D8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 w:rsidR="00FA7CB7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2942D8" w:rsidRPr="002942D8">
              <w:rPr>
                <w:rFonts w:ascii="Times New Roman" w:eastAsia="Calibri" w:hAnsi="Times New Roman" w:cs="Times New Roman"/>
                <w:lang w:val="id-ID"/>
              </w:rPr>
              <w:t>Papan tulis, buku tentang kisah 25 nabi dan rasul, spidol, serta alat</w:t>
            </w:r>
            <w:r w:rsidR="002942D8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2942D8" w:rsidRPr="002942D8">
              <w:rPr>
                <w:rFonts w:ascii="Times New Roman" w:eastAsia="Calibri" w:hAnsi="Times New Roman" w:cs="Times New Roman"/>
                <w:lang w:val="id-ID"/>
              </w:rPr>
              <w:t>tulis lainnya</w:t>
            </w:r>
          </w:p>
          <w:p w:rsidR="002151D5" w:rsidRPr="002151D5" w:rsidRDefault="002942D8" w:rsidP="002942D8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2942D8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2942D8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interaktif berupa video tentang kisah nabi dan rasul, dan gambar/poster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</w:tcPr>
          <w:p w:rsidR="002151D5" w:rsidRPr="002151D5" w:rsidRDefault="00B36FFB" w:rsidP="00D3771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6E0FE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</w:tcPr>
          <w:p w:rsidR="009918C3" w:rsidRPr="009918C3" w:rsidRDefault="009918C3" w:rsidP="009918C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18C3"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9918C3">
              <w:rPr>
                <w:rFonts w:ascii="Times New Roman" w:eastAsia="Calibri" w:hAnsi="Times New Roman" w:cs="Times New Roman"/>
              </w:rPr>
              <w:t>odel pembelajaran tatap muka</w:t>
            </w:r>
            <w:r w:rsidR="00BE708F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9F2F57" w:rsidRPr="002151D5" w:rsidRDefault="00BE708F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E708F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A345C" w:rsidRPr="003A345C">
              <w:rPr>
                <w:rFonts w:ascii="Times New Roman" w:eastAsia="Calibri" w:hAnsi="Times New Roman" w:cs="Times New Roman"/>
                <w:lang w:val="id-ID"/>
              </w:rPr>
              <w:t>dan diskusi</w:t>
            </w:r>
            <w:r w:rsidR="003A345C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</w:tcPr>
          <w:p w:rsidR="002151D5" w:rsidRPr="002151D5" w:rsidRDefault="002151D5" w:rsidP="00092A6C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="00373990"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 w:rsidR="003139D1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E91159" w:rsidRPr="002151D5" w:rsidRDefault="003139D1" w:rsidP="008D3A9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8D3A99">
              <w:rPr>
                <w:rFonts w:ascii="Times New Roman" w:eastAsia="Calibri" w:hAnsi="Times New Roman" w:cs="Times New Roman"/>
              </w:rPr>
              <w:t>Peserta</w:t>
            </w:r>
            <w:r w:rsidRPr="008D3A99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8D3A99" w:rsidRPr="008D3A99">
              <w:rPr>
                <w:rFonts w:ascii="Times New Roman" w:hAnsi="Times New Roman" w:cs="Times New Roman"/>
                <w:w w:val="110"/>
                <w:lang w:val="id-ID"/>
              </w:rPr>
              <w:t>meyakini adanya nabi dan rasul, menjelaskan pengertian nabi dan rasul dengan benar, dan membedakan pengertian</w:t>
            </w:r>
            <w:r w:rsidR="008D3A99"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="008D3A99" w:rsidRPr="008D3A99">
              <w:rPr>
                <w:rFonts w:ascii="Times New Roman" w:hAnsi="Times New Roman" w:cs="Times New Roman"/>
                <w:w w:val="110"/>
                <w:lang w:val="id-ID"/>
              </w:rPr>
              <w:t>antara nabi dan rasul dengan benar</w:t>
            </w:r>
            <w:proofErr w:type="gramStart"/>
            <w:r w:rsidR="008D3A99" w:rsidRPr="008D3A99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  <w:r w:rsidR="003F1BBB" w:rsidRPr="003F1BBB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  <w:proofErr w:type="gramEnd"/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</w:tcPr>
          <w:p w:rsidR="0007459B" w:rsidRPr="0007459B" w:rsidRDefault="0007459B" w:rsidP="0007459B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w w:val="110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lang w:val="id-ID"/>
              </w:rPr>
              <w:t>M</w:t>
            </w:r>
            <w:r w:rsidRPr="0007459B">
              <w:rPr>
                <w:rFonts w:ascii="Times New Roman" w:hAnsi="Times New Roman" w:cs="Times New Roman"/>
                <w:w w:val="110"/>
                <w:lang w:val="id-ID"/>
              </w:rPr>
              <w:t>eyakini adanya nabi dan rasul;</w:t>
            </w:r>
          </w:p>
          <w:p w:rsidR="0007459B" w:rsidRPr="0007459B" w:rsidRDefault="0007459B" w:rsidP="0007459B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w w:val="110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lang w:val="id-ID"/>
              </w:rPr>
              <w:t>M</w:t>
            </w:r>
            <w:r w:rsidRPr="0007459B">
              <w:rPr>
                <w:rFonts w:ascii="Times New Roman" w:hAnsi="Times New Roman" w:cs="Times New Roman"/>
                <w:w w:val="110"/>
                <w:lang w:val="id-ID"/>
              </w:rPr>
              <w:t>embiasakan diri berperilaku sederhana;</w:t>
            </w:r>
          </w:p>
          <w:p w:rsidR="0007459B" w:rsidRPr="0007459B" w:rsidRDefault="0007459B" w:rsidP="0007459B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w w:val="110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lang w:val="id-ID"/>
              </w:rPr>
              <w:t>M</w:t>
            </w:r>
            <w:r w:rsidRPr="0007459B">
              <w:rPr>
                <w:rFonts w:ascii="Times New Roman" w:hAnsi="Times New Roman" w:cs="Times New Roman"/>
                <w:w w:val="110"/>
                <w:lang w:val="id-ID"/>
              </w:rPr>
              <w:t>enjelaskan pengertian nabi dan rasul dengan benar;</w:t>
            </w:r>
          </w:p>
          <w:p w:rsidR="003C29E7" w:rsidRPr="0007459B" w:rsidRDefault="0007459B" w:rsidP="0007459B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w w:val="110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lang w:val="id-ID"/>
              </w:rPr>
              <w:t>M</w:t>
            </w:r>
            <w:r w:rsidRPr="0007459B">
              <w:rPr>
                <w:rFonts w:ascii="Times New Roman" w:hAnsi="Times New Roman" w:cs="Times New Roman"/>
                <w:w w:val="110"/>
                <w:lang w:val="id-ID"/>
              </w:rPr>
              <w:t>embedakan pengertian antara nabi dan rasul dengan benar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</w:tcPr>
          <w:p w:rsidR="00E91159" w:rsidRPr="001D7B95" w:rsidRDefault="008C15F0" w:rsidP="00306E00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  <w:r w:rsidRPr="008C15F0">
              <w:rPr>
                <w:rFonts w:ascii="Times New Roman" w:eastAsia="Calibri" w:hAnsi="Times New Roman" w:cs="Times New Roman"/>
                <w:bCs/>
                <w:lang w:val="id-ID"/>
              </w:rPr>
              <w:t>Siapakah Nabi dan Rasul?</w:t>
            </w:r>
          </w:p>
          <w:p w:rsidR="001D7B95" w:rsidRDefault="001D7B95" w:rsidP="001D7B95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  <w:r w:rsidRPr="001D7B95">
              <w:rPr>
                <w:rFonts w:ascii="Times New Roman" w:eastAsia="Calibri" w:hAnsi="Times New Roman" w:cs="Times New Roman"/>
              </w:rPr>
              <w:t>Apakah kalian tahu siapakah nabi dan rasul itu?</w:t>
            </w:r>
          </w:p>
          <w:p w:rsidR="001D7B95" w:rsidRPr="008C15F0" w:rsidRDefault="001D7B95" w:rsidP="001D7B95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  <w:r w:rsidRPr="001D7B95">
              <w:rPr>
                <w:rFonts w:ascii="Times New Roman" w:eastAsia="Calibri" w:hAnsi="Times New Roman" w:cs="Times New Roman"/>
              </w:rPr>
              <w:t xml:space="preserve">Tahukah kalian, </w:t>
            </w:r>
            <w:proofErr w:type="gramStart"/>
            <w:r w:rsidRPr="001D7B95">
              <w:rPr>
                <w:rFonts w:ascii="Times New Roman" w:eastAsia="Calibri" w:hAnsi="Times New Roman" w:cs="Times New Roman"/>
              </w:rPr>
              <w:t>apa</w:t>
            </w:r>
            <w:proofErr w:type="gramEnd"/>
            <w:r w:rsidRPr="001D7B95">
              <w:rPr>
                <w:rFonts w:ascii="Times New Roman" w:eastAsia="Calibri" w:hAnsi="Times New Roman" w:cs="Times New Roman"/>
              </w:rPr>
              <w:t xml:space="preserve"> perbedaan nabi dan rasul itu?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9336C9" w:rsidRPr="002151D5" w:rsidTr="00373313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9336C9" w:rsidRPr="008F6C89" w:rsidRDefault="009336C9" w:rsidP="009336C9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9336C9" w:rsidRPr="003F1A25" w:rsidRDefault="009336C9" w:rsidP="000111BA">
            <w:pPr>
              <w:pStyle w:val="ListParagraph"/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0111BA">
              <w:rPr>
                <w:rFonts w:ascii="Times New Roman" w:eastAsia="Calibri" w:hAnsi="Times New Roman" w:cs="Times New Roman"/>
                <w:bCs/>
                <w:lang w:val="id-ID"/>
              </w:rPr>
              <w:t>P</w:t>
            </w:r>
            <w:r w:rsidR="000111BA"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telah siap menerima pelajaran. Setelah</w:t>
            </w:r>
            <w:r w:rsid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0111BA" w:rsidRPr="000111BA">
              <w:rPr>
                <w:rFonts w:ascii="Times New Roman" w:eastAsia="Calibri" w:hAnsi="Times New Roman" w:cs="Times New Roman"/>
                <w:bCs/>
                <w:lang w:val="id-ID"/>
              </w:rPr>
              <w:t>itu, guru mengawali pembelajaran dengan berdoa</w:t>
            </w:r>
          </w:p>
          <w:p w:rsidR="009336C9" w:rsidRDefault="009336C9" w:rsidP="009336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atau </w:t>
            </w:r>
            <w:r w:rsidR="00301E04" w:rsidRPr="00301E04">
              <w:rPr>
                <w:rFonts w:ascii="Times New Roman" w:eastAsia="Calibri" w:hAnsi="Times New Roman" w:cs="Times New Roman"/>
                <w:bCs/>
                <w:lang w:val="id-ID"/>
              </w:rPr>
              <w:t>bertepuk tangan bersama</w:t>
            </w:r>
            <w:r w:rsidRPr="003F1A2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301E04" w:rsidRDefault="000111BA" w:rsidP="00301E0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111BA">
              <w:rPr>
                <w:rFonts w:ascii="Times New Roman" w:eastAsia="Calibri" w:hAnsi="Times New Roman" w:cs="Times New Roman"/>
                <w:bCs/>
              </w:rPr>
              <w:lastRenderedPageBreak/>
              <w:t xml:space="preserve">c)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301E04" w:rsidRPr="00301E04">
              <w:rPr>
                <w:rFonts w:ascii="Times New Roman" w:eastAsia="Calibri" w:hAnsi="Times New Roman" w:cs="Times New Roman"/>
                <w:bCs/>
                <w:lang w:val="id-ID"/>
              </w:rPr>
              <w:t>Selanjutnya, guru meminta peserta didik untuk mengamati Gambar</w:t>
            </w:r>
            <w:r w:rsidR="00301E04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301E04" w:rsidRPr="00301E04">
              <w:rPr>
                <w:rFonts w:ascii="Times New Roman" w:eastAsia="Calibri" w:hAnsi="Times New Roman" w:cs="Times New Roman"/>
                <w:bCs/>
                <w:lang w:val="id-ID"/>
              </w:rPr>
              <w:t xml:space="preserve">5.1 pada buku teks di bagian awal Bab 5. </w:t>
            </w:r>
          </w:p>
          <w:p w:rsidR="00301E04" w:rsidRDefault="00301E04" w:rsidP="00301E0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Guru memberikan motivasi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agar peserta didik menceritakan gambar yang terdapat pada buku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siswa tersebut, lalu memberikan penguatan kepada mereka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dalam Gambar 5.1 menceritakan tentang suasana padang pasir tempat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 xml:space="preserve">berdakwah para nabi dan rasul. </w:t>
            </w:r>
          </w:p>
          <w:p w:rsidR="009336C9" w:rsidRDefault="00301E04" w:rsidP="00301E0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peserta didik terkait dengan tujuan pembelajaran yang hendak dicapai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pada Bab 5. Terakhir, guru meminta peserta didik untuk mengamati peta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konsep dan guru memberikan penjelasan bahwa dalam peta konsep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tersebut menggambarkan alur materi yang akan dipelajari dalam Bab 5.</w:t>
            </w:r>
            <w:r w:rsidRPr="00301E0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01E04" w:rsidRDefault="00301E04" w:rsidP="00301E04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  <w:p w:rsidR="009336C9" w:rsidRPr="00FA27C1" w:rsidRDefault="00254531" w:rsidP="009336C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7" w:tgtFrame="_blank" w:history="1">
              <w:r w:rsidR="009336C9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3209BB" w:rsidRPr="003209BB" w:rsidRDefault="003209BB" w:rsidP="003209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a) Peserta didik duduk di tempatnya masing-masing.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3209BB" w:rsidRPr="003209BB" w:rsidRDefault="003209BB" w:rsidP="003209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Peserta didik diarahkan untuk mengamati </w:t>
            </w:r>
            <w:r w:rsidRPr="003209BB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Gambar 5.3 Salat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Berjamaah), Gambar 5.4 Membaca Al-Qur’an, Gambar 5.5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Menengok Teman yang Sakit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, dan </w:t>
            </w:r>
            <w:r w:rsidRPr="003209BB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Gambar 5.6 Berbakti kepada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Orang Tua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  <w:p w:rsidR="003209BB" w:rsidRPr="003209BB" w:rsidRDefault="003209BB" w:rsidP="003209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bahwa perilaku-perilaku tersebut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termasuk perilaku terpuji sebagai bentuk meneladani ajaran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nabi dan rasul.</w:t>
            </w:r>
          </w:p>
          <w:p w:rsidR="003209BB" w:rsidRPr="003209BB" w:rsidRDefault="003209BB" w:rsidP="003209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Peserta didik dimotivasi untuk mengamati Gambar 5.7.</w:t>
            </w:r>
          </w:p>
          <w:p w:rsidR="003209BB" w:rsidRPr="003209BB" w:rsidRDefault="003209BB" w:rsidP="003209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Guru menjelaskan bahwa anak-anak dalam Gambar 5.7 sedang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mendengarkan dakwah dari ustaznya. Dahulu kala nabi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rasul juga melakukan dakwah kepada umatnya.</w:t>
            </w:r>
          </w:p>
          <w:p w:rsidR="003209BB" w:rsidRPr="003209BB" w:rsidRDefault="003209BB" w:rsidP="003209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3209B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, peserta didik diajak membaca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“Aku yakin bahwa nabi dan rasul merupakan utusan Allah Swt.”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dan melafalkannya secara berulang-ulang sehingga diharapkan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dalam jiwa peserta didik tertanam sikap meyakini nabi dan rasul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sebagai utusan Allah Swt.</w:t>
            </w:r>
          </w:p>
          <w:p w:rsidR="003209BB" w:rsidRPr="003209BB" w:rsidRDefault="003209BB" w:rsidP="003209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g) Peserta didik dimotivasi untuk mengamati Gambar 5.8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berlatih membaca penjelasan materi.</w:t>
            </w:r>
          </w:p>
          <w:p w:rsidR="003209BB" w:rsidRPr="003209BB" w:rsidRDefault="003209BB" w:rsidP="003209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h) Guru memberikan penguatan bahwa ada perbedaan konsep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tentang nabi dan rasul sesuai dengan penjelasan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pada buku siswa sehingga peserta didik dapat membedakan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pengertian antara nabi dan rasul.</w:t>
            </w:r>
          </w:p>
          <w:p w:rsidR="003209BB" w:rsidRPr="003209BB" w:rsidRDefault="003209BB" w:rsidP="003209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3209B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, peserta didik diajak membaca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“Aku percaya nabi dan rasul menerima wahyu dari Allah Swt.”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dan melafalkannya secara berulang-ulang sehingga diharapkan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dalam jiwa peserta didik tertanam sikap memercayai nabi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rasul yang menerima wahyu dari Allah Swt.</w:t>
            </w:r>
          </w:p>
          <w:p w:rsidR="003209BB" w:rsidRPr="003209BB" w:rsidRDefault="003209BB" w:rsidP="003209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3209B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Kegiatanku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, peserta didik diminta maju satu persatu ke depan kelas untuk menyebutkan perbedaan pengertian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nabi dan rasul seperti terlihat pada Gambar 5.9.</w:t>
            </w:r>
          </w:p>
          <w:p w:rsidR="003209BB" w:rsidRPr="003209BB" w:rsidRDefault="003209BB" w:rsidP="003209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Untuk menambah pengetahuan peserta didik terkait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kisah nabi dan rasul, guru menayangkan video tentang nabi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rasul melalui layar proyektor.</w:t>
            </w:r>
          </w:p>
          <w:p w:rsidR="00500BA0" w:rsidRDefault="003209BB" w:rsidP="003209BB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l)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3209B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Kuuji Kemampuanku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, peserta didik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209BB">
              <w:rPr>
                <w:rFonts w:ascii="Times New Roman" w:eastAsia="Calibri" w:hAnsi="Times New Roman" w:cs="Times New Roman"/>
                <w:bCs/>
                <w:lang w:val="id-ID"/>
              </w:rPr>
              <w:t>menjawab soal isian singkat yang terdapat pada buku siswa.</w:t>
            </w:r>
            <w:r w:rsidRPr="003209BB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209BB" w:rsidRDefault="003209BB" w:rsidP="003209BB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9336C9" w:rsidRPr="00FA27C1" w:rsidRDefault="009336C9" w:rsidP="009336C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9336C9" w:rsidRPr="003F1A25" w:rsidRDefault="009336C9" w:rsidP="009336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9336C9" w:rsidRDefault="009336C9" w:rsidP="009336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  <w:p w:rsidR="00BE708F" w:rsidRPr="008F6C89" w:rsidRDefault="00BE708F" w:rsidP="009336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7B69F3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</w:tcPr>
          <w:p w:rsidR="00626742" w:rsidRPr="002151D5" w:rsidRDefault="00626742" w:rsidP="005B3DC2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26742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26742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terhadap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26742">
              <w:rPr>
                <w:rFonts w:ascii="Times New Roman" w:eastAsia="Calibri" w:hAnsi="Times New Roman" w:cs="Times New Roman"/>
                <w:lang w:val="id-ID"/>
              </w:rPr>
              <w:t>pembelajaran yang telah dilaksanakan.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</w:tcPr>
          <w:p w:rsidR="002151D5" w:rsidRPr="002151D5" w:rsidRDefault="001F2183" w:rsidP="001F218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1F2183" w:rsidRPr="002151D5" w:rsidTr="00232646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1F218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06363" w:rsidRDefault="00B06363" w:rsidP="00DD7D4D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2151D5" w:rsidRPr="00B06363" w:rsidRDefault="00B06363" w:rsidP="00B0636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B06363" w:rsidRPr="002151D5" w:rsidTr="00232646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lastRenderedPageBreak/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B0636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7D7BEB" w:rsidRPr="007D7BEB" w:rsidRDefault="00B06363" w:rsidP="007D7BEB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554B7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7D7BEB" w:rsidRPr="007D7BEB">
              <w:rPr>
                <w:rFonts w:ascii="Times New Roman" w:eastAsia="Calibri" w:hAnsi="Times New Roman" w:cs="Times New Roman"/>
                <w:lang w:val="id-ID"/>
              </w:rPr>
              <w:t>3) Penilaian pengetahuan dilakukan dengan menggunakan teknik</w:t>
            </w:r>
            <w:r w:rsidR="007D7BE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7D7BEB" w:rsidRPr="007D7BEB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 w:rsidR="007D7BE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7D7BEB" w:rsidRPr="007D7BEB">
              <w:rPr>
                <w:rFonts w:ascii="Times New Roman" w:eastAsia="Calibri" w:hAnsi="Times New Roman" w:cs="Times New Roman"/>
                <w:lang w:val="id-ID"/>
              </w:rPr>
              <w:t>peserta didik. Sementara itu, tes tulis dapat dilakukan dengan</w:t>
            </w:r>
            <w:r w:rsidR="007D7BE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7D7BEB" w:rsidRPr="007D7BEB">
              <w:rPr>
                <w:rFonts w:ascii="Times New Roman" w:eastAsia="Calibri" w:hAnsi="Times New Roman" w:cs="Times New Roman"/>
                <w:lang w:val="id-ID"/>
              </w:rPr>
              <w:t>meminta peserta didik mengerjakan soal isian singkat yang tersedia</w:t>
            </w:r>
            <w:r w:rsidR="007D7BE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7D7BEB" w:rsidRPr="007D7BEB">
              <w:rPr>
                <w:rFonts w:ascii="Times New Roman" w:eastAsia="Calibri" w:hAnsi="Times New Roman" w:cs="Times New Roman"/>
                <w:lang w:val="id-ID"/>
              </w:rPr>
              <w:t>di buku siswa.</w:t>
            </w:r>
          </w:p>
          <w:p w:rsidR="007D7BEB" w:rsidRPr="007D7BEB" w:rsidRDefault="007D7BEB" w:rsidP="007D7BEB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7D7BE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7D7BEB" w:rsidRPr="007D7BEB" w:rsidRDefault="007D7BEB" w:rsidP="007D7BEB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D7BEB">
              <w:rPr>
                <w:rFonts w:ascii="Times New Roman" w:eastAsia="Calibri" w:hAnsi="Times New Roman" w:cs="Times New Roman"/>
                <w:lang w:val="id-ID"/>
              </w:rPr>
              <w:t>1) Nabi dan rasul merupakan utusan .... (Allah Swt.)</w:t>
            </w:r>
          </w:p>
          <w:p w:rsidR="007D7BEB" w:rsidRPr="007D7BEB" w:rsidRDefault="007D7BEB" w:rsidP="007D7BEB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D7BEB">
              <w:rPr>
                <w:rFonts w:ascii="Times New Roman" w:eastAsia="Calibri" w:hAnsi="Times New Roman" w:cs="Times New Roman"/>
                <w:lang w:val="id-ID"/>
              </w:rPr>
              <w:t>2) Nabi dan rasul diberi amanah oleh Allah Swt. berupa .... (wahyu)</w:t>
            </w:r>
          </w:p>
          <w:p w:rsidR="007D7BEB" w:rsidRPr="007D7BEB" w:rsidRDefault="007D7BEB" w:rsidP="007D7BEB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D7BEB">
              <w:rPr>
                <w:rFonts w:ascii="Times New Roman" w:eastAsia="Calibri" w:hAnsi="Times New Roman" w:cs="Times New Roman"/>
                <w:lang w:val="id-ID"/>
              </w:rPr>
              <w:t>3) Nabi menerima wahyu untuk .... (dirinya sendiri)</w:t>
            </w:r>
          </w:p>
          <w:p w:rsidR="007D7BEB" w:rsidRPr="007D7BEB" w:rsidRDefault="007D7BEB" w:rsidP="007D7BEB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D7BEB">
              <w:rPr>
                <w:rFonts w:ascii="Times New Roman" w:eastAsia="Calibri" w:hAnsi="Times New Roman" w:cs="Times New Roman"/>
                <w:lang w:val="id-ID"/>
              </w:rPr>
              <w:t>4) Nabi tidak wajib menyampaikan wahyu kepada .... (umatnya)</w:t>
            </w:r>
          </w:p>
          <w:p w:rsidR="007D7BEB" w:rsidRDefault="007D7BEB" w:rsidP="007D7BEB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D7BEB">
              <w:rPr>
                <w:rFonts w:ascii="Times New Roman" w:eastAsia="Calibri" w:hAnsi="Times New Roman" w:cs="Times New Roman"/>
                <w:lang w:val="id-ID"/>
              </w:rPr>
              <w:t>5) Rasul wajib menyampaikan wahyu kepada .... (umatnya)</w:t>
            </w:r>
          </w:p>
          <w:p w:rsidR="006832E7" w:rsidRPr="006832E7" w:rsidRDefault="006832E7" w:rsidP="007D7BEB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6832E7" w:rsidRDefault="006832E7" w:rsidP="006832E7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Tiap butir soal bernilai 10 sehingga jumlah skor sebanyak 30.</w:t>
            </w:r>
          </w:p>
          <w:p w:rsidR="0028057C" w:rsidRPr="0028057C" w:rsidRDefault="0061019A" w:rsidP="006832E7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</w:t>
            </w:r>
            <w:r w:rsidR="0028057C"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 w:rsidR="0028057C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8057C"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28057C"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6832E7" w:rsidRPr="002151D5" w:rsidRDefault="0028057C" w:rsidP="00373313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</w:t>
            </w:r>
            <w:r w:rsidR="0061019A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</w:tcPr>
          <w:p w:rsidR="0028057C" w:rsidRPr="0028057C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="00721661"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3733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28057C" w:rsidRP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8A42DC" w:rsidRPr="002151D5" w:rsidRDefault="0047332B" w:rsidP="00373313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47332B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7332B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7332B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7332B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8B690D" w:rsidRDefault="002151D5" w:rsidP="00DD7D4D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FF046C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="00FF046C"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2151D5" w:rsidRPr="002151D5" w:rsidTr="00373313">
        <w:trPr>
          <w:jc w:val="center"/>
        </w:trPr>
        <w:tc>
          <w:tcPr>
            <w:tcW w:w="9260" w:type="dxa"/>
          </w:tcPr>
          <w:p w:rsidR="00B17284" w:rsidRDefault="00B17284" w:rsidP="00B1728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  <w:r w:rsidR="001308D0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p w:rsidR="00B17284" w:rsidRDefault="00B17284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151D5" w:rsidRPr="002151D5" w:rsidRDefault="002151D5" w:rsidP="008B4A9A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2151D5" w:rsidRPr="002151D5" w:rsidRDefault="002151D5" w:rsidP="008B4A9A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2151D5" w:rsidRPr="00B17284" w:rsidRDefault="002151D5" w:rsidP="008B4A9A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1D7B95" w:rsidRPr="001D7B95" w:rsidRDefault="001D7B95" w:rsidP="001D7B95">
            <w:pPr>
              <w:spacing w:before="60" w:after="60"/>
              <w:ind w:left="36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D7B95">
              <w:rPr>
                <w:rFonts w:ascii="Times New Roman" w:eastAsia="Calibri" w:hAnsi="Times New Roman" w:cs="Times New Roman"/>
                <w:bCs/>
                <w:lang w:val="id-ID"/>
              </w:rPr>
              <w:t>Jawablah pertanyaan berikut!</w:t>
            </w:r>
          </w:p>
          <w:p w:rsidR="001D7B95" w:rsidRPr="001D7B95" w:rsidRDefault="001D7B95" w:rsidP="001D7B95">
            <w:pPr>
              <w:spacing w:before="60" w:after="60"/>
              <w:ind w:left="36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D7B95">
              <w:rPr>
                <w:rFonts w:ascii="Times New Roman" w:eastAsia="Calibri" w:hAnsi="Times New Roman" w:cs="Times New Roman"/>
                <w:bCs/>
                <w:lang w:val="id-ID"/>
              </w:rPr>
              <w:t>1. Nabi dan rasul merupakan utusan ....</w:t>
            </w:r>
          </w:p>
          <w:p w:rsidR="001D7B95" w:rsidRPr="001D7B95" w:rsidRDefault="001D7B95" w:rsidP="001D7B95">
            <w:pPr>
              <w:spacing w:before="60" w:after="60"/>
              <w:ind w:left="36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D7B95">
              <w:rPr>
                <w:rFonts w:ascii="Times New Roman" w:eastAsia="Calibri" w:hAnsi="Times New Roman" w:cs="Times New Roman"/>
                <w:bCs/>
                <w:lang w:val="id-ID"/>
              </w:rPr>
              <w:t>2. Nabi dan rasul diberi amanah oleh Allah Swt. berupa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D7B95">
              <w:rPr>
                <w:rFonts w:ascii="Times New Roman" w:eastAsia="Calibri" w:hAnsi="Times New Roman" w:cs="Times New Roman"/>
                <w:bCs/>
                <w:lang w:val="id-ID"/>
              </w:rPr>
              <w:t>....</w:t>
            </w:r>
          </w:p>
          <w:p w:rsidR="001D7B95" w:rsidRPr="001D7B95" w:rsidRDefault="001D7B95" w:rsidP="001D7B95">
            <w:pPr>
              <w:spacing w:before="60" w:after="60"/>
              <w:ind w:left="36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D7B95">
              <w:rPr>
                <w:rFonts w:ascii="Times New Roman" w:eastAsia="Calibri" w:hAnsi="Times New Roman" w:cs="Times New Roman"/>
                <w:bCs/>
                <w:lang w:val="id-ID"/>
              </w:rPr>
              <w:t>3. Nabi menerima wahyu untuk ....</w:t>
            </w:r>
          </w:p>
          <w:p w:rsidR="001D7B95" w:rsidRPr="001D7B95" w:rsidRDefault="001D7B95" w:rsidP="001D7B95">
            <w:pPr>
              <w:spacing w:before="60" w:after="60"/>
              <w:ind w:left="36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D7B95">
              <w:rPr>
                <w:rFonts w:ascii="Times New Roman" w:eastAsia="Calibri" w:hAnsi="Times New Roman" w:cs="Times New Roman"/>
                <w:bCs/>
                <w:lang w:val="id-ID"/>
              </w:rPr>
              <w:t>4. Nabi tidak wajib menyampaikan wahyu kepada ....</w:t>
            </w:r>
          </w:p>
          <w:p w:rsidR="001308D0" w:rsidRDefault="001D7B95" w:rsidP="001D7B9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D7B95">
              <w:rPr>
                <w:rFonts w:ascii="Times New Roman" w:eastAsia="Calibri" w:hAnsi="Times New Roman" w:cs="Times New Roman"/>
                <w:bCs/>
                <w:lang w:val="id-ID"/>
              </w:rPr>
              <w:t>5. Rasul wajib menyampaikan wahyu kepada ....</w:t>
            </w:r>
          </w:p>
          <w:p w:rsidR="001308D0" w:rsidRDefault="001308D0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1D7B95" w:rsidRPr="002151D5" w:rsidRDefault="001D7B95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6172DB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6172DB" w:rsidRPr="003C25C7" w:rsidRDefault="006172DB" w:rsidP="006172DB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6172DB" w:rsidRPr="002151D5" w:rsidTr="00373313">
        <w:trPr>
          <w:jc w:val="center"/>
        </w:trPr>
        <w:tc>
          <w:tcPr>
            <w:tcW w:w="9260" w:type="dxa"/>
            <w:shd w:val="clear" w:color="auto" w:fill="auto"/>
          </w:tcPr>
          <w:p w:rsidR="006172DB" w:rsidRPr="00EF6F17" w:rsidRDefault="006172DB" w:rsidP="006172D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6172DB" w:rsidRPr="00EF6F17" w:rsidRDefault="006172DB" w:rsidP="006172D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6172DB" w:rsidRPr="009E4A16" w:rsidRDefault="006172DB" w:rsidP="00373313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915F4D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 peraga, dan lain-lain)</w:t>
            </w:r>
          </w:p>
        </w:tc>
      </w:tr>
      <w:tr w:rsidR="006172DB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6172DB" w:rsidRPr="003C25C7" w:rsidRDefault="006172DB" w:rsidP="006172DB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6172DB" w:rsidRPr="002151D5" w:rsidTr="00373313">
        <w:trPr>
          <w:jc w:val="center"/>
        </w:trPr>
        <w:tc>
          <w:tcPr>
            <w:tcW w:w="9260" w:type="dxa"/>
          </w:tcPr>
          <w:p w:rsidR="006172DB" w:rsidRDefault="006172DB" w:rsidP="006172DB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6172DB" w:rsidRPr="004066E1" w:rsidRDefault="006172DB" w:rsidP="006172DB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6172DB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6172DB" w:rsidRPr="00F439EA" w:rsidRDefault="006172DB" w:rsidP="00373313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6172DB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6172DB" w:rsidRPr="003C25C7" w:rsidRDefault="006172DB" w:rsidP="006172DB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6172DB" w:rsidRPr="002151D5" w:rsidTr="00373313">
        <w:trPr>
          <w:jc w:val="center"/>
        </w:trPr>
        <w:tc>
          <w:tcPr>
            <w:tcW w:w="9260" w:type="dxa"/>
          </w:tcPr>
          <w:p w:rsidR="006172DB" w:rsidRPr="000368A3" w:rsidRDefault="006172DB" w:rsidP="006172DB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6172DB" w:rsidRDefault="006172DB" w:rsidP="006172DB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6172DB" w:rsidRPr="00E61BDB" w:rsidRDefault="006172DB" w:rsidP="006172DB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6172DB" w:rsidRPr="009E4A16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E73DC9" w:rsidRDefault="00E73DC9" w:rsidP="00D0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E73DC9" w:rsidRDefault="00E73DC9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D021FC" w:rsidRPr="002151D5" w:rsidRDefault="00D021FC" w:rsidP="00D0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D021FC" w:rsidRPr="002151D5" w:rsidRDefault="00D021FC" w:rsidP="00D02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D021FC" w:rsidRPr="002151D5" w:rsidTr="00373313">
        <w:trPr>
          <w:jc w:val="center"/>
        </w:trPr>
        <w:tc>
          <w:tcPr>
            <w:tcW w:w="9260" w:type="dxa"/>
            <w:shd w:val="clear" w:color="auto" w:fill="FFFF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</w:tcPr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662A3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5434C3">
              <w:rPr>
                <w:rFonts w:ascii="Times New Roman" w:eastAsia="Calibri" w:hAnsi="Times New Roman" w:cs="Times New Roman"/>
                <w:b/>
                <w:lang w:val="id-ID"/>
              </w:rPr>
              <w:t>5 / Nabi dan Rasul Panutanku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B4777B" w:rsidRPr="00B4777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25 Nabi dan Rasul</w:t>
            </w:r>
          </w:p>
          <w:p w:rsidR="00D021FC" w:rsidRPr="000333F9" w:rsidRDefault="00D021FC" w:rsidP="00D02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42E74" w:rsidRPr="00A42E74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9B783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</w:tcPr>
          <w:p w:rsidR="001419CF" w:rsidRPr="005E071B" w:rsidRDefault="00D021FC" w:rsidP="00D5476D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5E071B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5E071B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5E071B" w:rsidRPr="005E071B">
              <w:rPr>
                <w:rFonts w:ascii="Times New Roman" w:eastAsia="Calibri" w:hAnsi="Times New Roman" w:cs="Times New Roman"/>
                <w:bCs/>
                <w:lang w:val="id-ID"/>
              </w:rPr>
              <w:t>menyebutkan nama 25 nabi dan rasul dengan benar</w:t>
            </w:r>
            <w:r w:rsidR="00D5476D" w:rsidRPr="005E071B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</w:tcPr>
          <w:p w:rsidR="00D021FC" w:rsidRPr="009900AA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D021FC" w:rsidRPr="002151D5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2942D8" w:rsidRDefault="00EA4549" w:rsidP="00EA4549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Papan tulis, buku tentang kisah 25 nabi dan rasul, spidol, serta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tulis lainnya</w:t>
            </w:r>
          </w:p>
          <w:p w:rsidR="00EA4549" w:rsidRPr="002151D5" w:rsidRDefault="00EA4549" w:rsidP="00BB2733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2942D8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2942D8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 xml:space="preserve">interaktif berupa video tentang </w:t>
            </w:r>
            <w:r w:rsidR="00BB2733" w:rsidRPr="00BB2733">
              <w:rPr>
                <w:rFonts w:ascii="Times New Roman" w:eastAsia="Calibri" w:hAnsi="Times New Roman" w:cs="Times New Roman"/>
                <w:lang w:val="id-ID"/>
              </w:rPr>
              <w:t>nabi dan rasul, dan gambar/poster</w:t>
            </w:r>
            <w:r w:rsidR="00BB2733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BB2733" w:rsidRPr="00BB2733">
              <w:rPr>
                <w:rFonts w:ascii="Times New Roman" w:eastAsia="Calibri" w:hAnsi="Times New Roman" w:cs="Times New Roman"/>
                <w:lang w:val="id-ID"/>
              </w:rPr>
              <w:t>berisi tulisan nama 25 nabi dan rasul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2151D5" w:rsidRDefault="00EA4549" w:rsidP="00EA454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9918C3" w:rsidRDefault="00EA4549" w:rsidP="00EA454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18C3"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9918C3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A4549" w:rsidRPr="002151D5" w:rsidRDefault="00EA4549" w:rsidP="00EA454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E708F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BB2733" w:rsidRPr="00BB2733">
              <w:rPr>
                <w:rFonts w:ascii="Times New Roman" w:eastAsia="Calibri" w:hAnsi="Times New Roman" w:cs="Times New Roman"/>
                <w:lang w:val="id-ID"/>
              </w:rPr>
              <w:t xml:space="preserve">diskusi, dan </w:t>
            </w:r>
            <w:r w:rsidR="00BB2733" w:rsidRPr="00BB2733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reading aloud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FF00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2151D5" w:rsidRDefault="00EA4549" w:rsidP="00EA4549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EA4549" w:rsidRPr="002151D5" w:rsidRDefault="00EA4549" w:rsidP="00EA454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8D3A99">
              <w:rPr>
                <w:rFonts w:ascii="Times New Roman" w:eastAsia="Calibri" w:hAnsi="Times New Roman" w:cs="Times New Roman"/>
              </w:rPr>
              <w:t>Peserta</w:t>
            </w:r>
            <w:r w:rsidRPr="008D3A99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16134F" w:rsidRPr="0016134F">
              <w:rPr>
                <w:rFonts w:ascii="Times New Roman" w:hAnsi="Times New Roman" w:cs="Times New Roman"/>
                <w:w w:val="110"/>
                <w:lang w:val="id-ID"/>
              </w:rPr>
              <w:t>menyebutkan nama 25 nabi dan rasul dengan benar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5E071B" w:rsidRDefault="005E071B" w:rsidP="00EA454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w w:val="110"/>
                <w:lang w:val="id-ID"/>
              </w:rPr>
            </w:pPr>
            <w:r>
              <w:rPr>
                <w:rFonts w:ascii="Times New Roman" w:hAnsi="Times New Roman" w:cs="Times New Roman"/>
                <w:bCs/>
                <w:w w:val="110"/>
                <w:lang w:val="id-ID"/>
              </w:rPr>
              <w:t>M</w:t>
            </w:r>
            <w:r w:rsidRPr="005E071B">
              <w:rPr>
                <w:rFonts w:ascii="Times New Roman" w:hAnsi="Times New Roman" w:cs="Times New Roman"/>
                <w:bCs/>
                <w:w w:val="110"/>
                <w:lang w:val="id-ID"/>
              </w:rPr>
              <w:t>enyebutkan nama 25 nabi dan rasul dengan benar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8C15F0" w:rsidRDefault="005E071B" w:rsidP="005E071B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>Siapakah nabi dan rasul, b</w:t>
            </w:r>
            <w:r w:rsidRPr="005E071B">
              <w:rPr>
                <w:rFonts w:ascii="Times New Roman" w:eastAsia="Calibri" w:hAnsi="Times New Roman" w:cs="Times New Roman"/>
                <w:bCs/>
                <w:lang w:val="id-ID"/>
              </w:rPr>
              <w:t>erapakah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E071B">
              <w:rPr>
                <w:rFonts w:ascii="Times New Roman" w:eastAsia="Calibri" w:hAnsi="Times New Roman" w:cs="Times New Roman"/>
                <w:bCs/>
                <w:lang w:val="id-ID"/>
              </w:rPr>
              <w:t>jumlahnya, apakah perbedaannya dan apakah tugasnya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?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EA4549" w:rsidRPr="008F6C89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EA4549" w:rsidRPr="003F1A25" w:rsidRDefault="00EA4549" w:rsidP="00EA4549">
            <w:pPr>
              <w:pStyle w:val="ListParagraph"/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P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itu, guru mengawali pembelajaran dengan berdoa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atau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bertepuk tangan bersama</w:t>
            </w:r>
            <w:r w:rsidRPr="003F1A2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111BA">
              <w:rPr>
                <w:rFonts w:ascii="Times New Roman" w:eastAsia="Calibri" w:hAnsi="Times New Roman" w:cs="Times New Roman"/>
                <w:bCs/>
              </w:rPr>
              <w:t xml:space="preserve">c)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Selanjutnya, guru meminta peserta didik untuk mengamati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 xml:space="preserve">5.1 pada buku teks di bagian awal Bab 5. 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Guru memberikan motivasi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agar peserta didik menceritakan gambar yang terdapat pada buku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siswa tersebut, lalu memberikan penguatan kepada mereka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dalam Gambar 5.1 menceritakan tentang suasana padang pasir tempat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 xml:space="preserve">berdakwah para nabi dan rasul. 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peserta didik terkait dengan tujuan pembelajaran yang hendak dicapai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pada Bab 5. Terakhir, guru meminta peserta didik untuk mengamati peta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konsep dan guru memberikan penjelasan bahwa dalam peta konsep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tersebut menggambarkan alur materi yang akan dipelajari dalam Bab 5.</w:t>
            </w:r>
            <w:r w:rsidRPr="00301E0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  <w:p w:rsidR="00EA4549" w:rsidRPr="00FA27C1" w:rsidRDefault="00254531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8" w:tgtFrame="_blank" w:history="1">
              <w:r w:rsidR="00EA4549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lima anak.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nama 25 nabi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rasul yang terdapat di buku siswa.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Guru menjelaskan bahwa nabi dan rasul yang wajib diketahui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dan diimani berjumlah 25 dan nama-namanya tertulis di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buku siswa.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Peserta didik yang sudah bisa membaca dengan lancar dimotivasi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untuk membaca satu per satu nama 25 nabi dan rasul.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Guru menayangkan tulisan nama 25 nabi dan rasul melalui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salindia yang diproyeksikan dengan LCD.</w:t>
            </w:r>
          </w:p>
          <w:p w:rsid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Peserta didik menirukan pelafalan nama 25 nabi dan rasul.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Guru memperhatikan pelafalan yang paling bagus dari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didik.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Beberapa peserta didik yang paling bagus pelafalannya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melafalkannya dengan keras secara bergantian, sedangkan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peserta didik yang lain diminta mendengarkannya sambil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melihat tulisan huruf hijaiah.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Setiap kelompok diminta melafalkannya dengan keras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bergantian.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Setiap kelompok mengutus satu anggota untuk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membacakannya keras.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Guru mengajak peserta didik melafalkannya dengan keras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bersama-sama.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l)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Guru mengulang melafalkannya dengan keras beberapa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sampai semua bacaan peserta didik dianggap cukup jelas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lancar.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m) Guru menayangkan lagu 25 nabi dan rasul melalui salindia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diproyeksikan dengan LCD.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n)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Guru menyanyikan lagu 25 nabi dan rasul per bait dan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didik menirukanya.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o)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Peserta didik menyanyikan lagu 25 nabi dan rasul berulangulang.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p)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BB273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Tekadku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, peserta didik diajak membaca kalimat “Aku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akan menghafal nama 25 nabi dan rasul” dan melafalkannya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secara berulang-ulang sehingga diharapkan dalam jiwa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didik tertanam semangat untuk menyukai hafalan nama 25 nabi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dan rasul.</w:t>
            </w:r>
          </w:p>
          <w:p w:rsidR="00BB2733" w:rsidRPr="00BB2733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q)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BB273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Kegiatanku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, peserta didik diminta menuliskan nama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25 nabi dan rasul di kolom yang sudah disediakan di buku siswa.</w:t>
            </w:r>
          </w:p>
          <w:p w:rsidR="00EA4549" w:rsidRDefault="00BB2733" w:rsidP="00BB273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r)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BB273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Kelompokku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, tiap-tiap anggota kelompok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diminta menghafalkan 5 nama nabi dan rasul, lalu diarahkan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untuk maju ke depan kelas dan membacakan 5 nama nabi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2733">
              <w:rPr>
                <w:rFonts w:ascii="Times New Roman" w:eastAsia="Calibri" w:hAnsi="Times New Roman" w:cs="Times New Roman"/>
                <w:bCs/>
                <w:lang w:val="id-ID"/>
              </w:rPr>
              <w:t>dihafalkan secara bergantian seperti terlihat pada Gambar 5.10.</w:t>
            </w:r>
          </w:p>
          <w:p w:rsidR="00EA4549" w:rsidRDefault="00EA4549" w:rsidP="00EA4549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EA4549" w:rsidRPr="00FA27C1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EA4549" w:rsidRPr="003F1A25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EA4549" w:rsidRPr="008F6C89" w:rsidRDefault="00EA4549" w:rsidP="0037331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2151D5" w:rsidRDefault="00EA4549" w:rsidP="00C56729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26742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26742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terhadap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26742">
              <w:rPr>
                <w:rFonts w:ascii="Times New Roman" w:eastAsia="Calibri" w:hAnsi="Times New Roman" w:cs="Times New Roman"/>
                <w:lang w:val="id-ID"/>
              </w:rPr>
              <w:t>pembelajaran yang telah dilaksanakan.</w:t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</w:tcPr>
          <w:p w:rsidR="00D021FC" w:rsidRPr="002151D5" w:rsidRDefault="00D021FC" w:rsidP="00FD0CF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 w:rsidR="008C1656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A7704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D021FC" w:rsidRPr="00B06363" w:rsidRDefault="00D021FC" w:rsidP="00FD0CF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A7704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E45499" w:rsidRPr="00E45499" w:rsidRDefault="00E45499" w:rsidP="00E4549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45499">
              <w:rPr>
                <w:rFonts w:ascii="Times New Roman" w:eastAsia="Calibri" w:hAnsi="Times New Roman" w:cs="Times New Roman"/>
                <w:lang w:val="id-ID"/>
              </w:rPr>
              <w:t>3) 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45499">
              <w:rPr>
                <w:rFonts w:ascii="Times New Roman" w:eastAsia="Calibri" w:hAnsi="Times New Roman" w:cs="Times New Roman"/>
                <w:lang w:val="id-ID"/>
              </w:rPr>
              <w:t>penilaian tes lisan dan tanya jawab selama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45499">
              <w:rPr>
                <w:rFonts w:ascii="Times New Roman" w:eastAsia="Calibri" w:hAnsi="Times New Roman" w:cs="Times New Roman"/>
                <w:lang w:val="id-ID"/>
              </w:rPr>
              <w:t>berlangsung.</w:t>
            </w:r>
          </w:p>
          <w:p w:rsidR="00E45499" w:rsidRPr="00E45499" w:rsidRDefault="00E45499" w:rsidP="00E4549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45499">
              <w:rPr>
                <w:rFonts w:ascii="Times New Roman" w:eastAsia="Calibri" w:hAnsi="Times New Roman" w:cs="Times New Roman"/>
                <w:lang w:val="id-ID"/>
              </w:rPr>
              <w:lastRenderedPageBreak/>
              <w:t>4) Penilaian keterampilan dilakukan dengan menggunakan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45499">
              <w:rPr>
                <w:rFonts w:ascii="Times New Roman" w:eastAsia="Calibri" w:hAnsi="Times New Roman" w:cs="Times New Roman"/>
                <w:lang w:val="id-ID"/>
              </w:rPr>
              <w:t>teknik penilaian proyek menulis nama 25 nabi dan rasul dan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45499">
              <w:rPr>
                <w:rFonts w:ascii="Times New Roman" w:eastAsia="Calibri" w:hAnsi="Times New Roman" w:cs="Times New Roman"/>
                <w:lang w:val="id-ID"/>
              </w:rPr>
              <w:t>menghafalkannya. Instrumen yang digunakan adalah rubrik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45499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p w:rsidR="00374D2F" w:rsidRPr="00E45499" w:rsidRDefault="00E45499" w:rsidP="00E4549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E45499">
              <w:rPr>
                <w:rFonts w:ascii="Times New Roman" w:eastAsia="Calibri" w:hAnsi="Times New Roman" w:cs="Times New Roman"/>
                <w:b/>
                <w:lang w:val="id-ID"/>
              </w:rPr>
              <w:t xml:space="preserve">Nama Peserta didik: ........................................ </w:t>
            </w:r>
          </w:p>
          <w:tbl>
            <w:tblPr>
              <w:tblStyle w:val="TableGrid24"/>
              <w:tblW w:w="708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4111"/>
              <w:gridCol w:w="567"/>
              <w:gridCol w:w="567"/>
              <w:gridCol w:w="567"/>
              <w:gridCol w:w="567"/>
            </w:tblGrid>
            <w:tr w:rsidR="00E45499" w:rsidRPr="002151D5" w:rsidTr="00E45499">
              <w:trPr>
                <w:trHeight w:val="752"/>
              </w:trPr>
              <w:tc>
                <w:tcPr>
                  <w:tcW w:w="709" w:type="dxa"/>
                  <w:shd w:val="clear" w:color="auto" w:fill="8064A2" w:themeFill="accent4"/>
                  <w:vAlign w:val="center"/>
                </w:tcPr>
                <w:p w:rsidR="00E45499" w:rsidRPr="00BD1DF7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4111" w:type="dxa"/>
                  <w:shd w:val="clear" w:color="auto" w:fill="8064A2" w:themeFill="accent4"/>
                  <w:vAlign w:val="center"/>
                </w:tcPr>
                <w:p w:rsidR="00E45499" w:rsidRPr="00BD1DF7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E45499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Indikator</w:t>
                  </w:r>
                </w:p>
              </w:tc>
              <w:tc>
                <w:tcPr>
                  <w:tcW w:w="567" w:type="dxa"/>
                  <w:shd w:val="clear" w:color="auto" w:fill="8064A2" w:themeFill="accent4"/>
                  <w:vAlign w:val="center"/>
                </w:tcPr>
                <w:p w:rsidR="00E45499" w:rsidRPr="00BD1DF7" w:rsidRDefault="00E45499" w:rsidP="00E4549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8064A2" w:themeFill="accent4"/>
                  <w:vAlign w:val="center"/>
                </w:tcPr>
                <w:p w:rsidR="00E45499" w:rsidRPr="00BD1DF7" w:rsidRDefault="00E45499" w:rsidP="00E4549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8064A2" w:themeFill="accent4"/>
                  <w:vAlign w:val="center"/>
                </w:tcPr>
                <w:p w:rsidR="00E45499" w:rsidRPr="00BD1DF7" w:rsidRDefault="00E45499" w:rsidP="00E4549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8064A2" w:themeFill="accent4"/>
                  <w:vAlign w:val="center"/>
                </w:tcPr>
                <w:p w:rsidR="00E45499" w:rsidRPr="00BD1DF7" w:rsidRDefault="00E45499" w:rsidP="00E4549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1</w:t>
                  </w:r>
                </w:p>
              </w:tc>
            </w:tr>
            <w:tr w:rsidR="00E45499" w:rsidRPr="002151D5" w:rsidTr="00E45499">
              <w:trPr>
                <w:trHeight w:val="66"/>
              </w:trPr>
              <w:tc>
                <w:tcPr>
                  <w:tcW w:w="709" w:type="dxa"/>
                  <w:vAlign w:val="center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4111" w:type="dxa"/>
                </w:tcPr>
                <w:p w:rsidR="00E45499" w:rsidRPr="002151D5" w:rsidRDefault="00E45499" w:rsidP="00FB0D0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45499">
                    <w:rPr>
                      <w:rFonts w:ascii="Times New Roman" w:eastAsia="Calibri" w:hAnsi="Times New Roman" w:cs="Times New Roman"/>
                      <w:lang w:val="id-ID"/>
                    </w:rPr>
                    <w:t>Melafalkan nama 25 nabi dan rasul</w:t>
                  </w:r>
                </w:p>
              </w:tc>
              <w:tc>
                <w:tcPr>
                  <w:tcW w:w="567" w:type="dxa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E45499" w:rsidRPr="002151D5" w:rsidTr="00E45499">
              <w:trPr>
                <w:trHeight w:val="66"/>
              </w:trPr>
              <w:tc>
                <w:tcPr>
                  <w:tcW w:w="709" w:type="dxa"/>
                  <w:vAlign w:val="center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4111" w:type="dxa"/>
                </w:tcPr>
                <w:p w:rsidR="00E45499" w:rsidRPr="002151D5" w:rsidRDefault="00E45499" w:rsidP="00FB0D0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45499">
                    <w:rPr>
                      <w:rFonts w:ascii="Times New Roman" w:eastAsia="Calibri" w:hAnsi="Times New Roman" w:cs="Times New Roman"/>
                      <w:lang w:val="id-ID"/>
                    </w:rPr>
                    <w:t>Menghafalkan nama 25 nabi dan rasul</w:t>
                  </w:r>
                </w:p>
              </w:tc>
              <w:tc>
                <w:tcPr>
                  <w:tcW w:w="567" w:type="dxa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E45499" w:rsidRPr="002151D5" w:rsidTr="00E45499">
              <w:trPr>
                <w:trHeight w:val="66"/>
              </w:trPr>
              <w:tc>
                <w:tcPr>
                  <w:tcW w:w="709" w:type="dxa"/>
                  <w:vAlign w:val="center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4111" w:type="dxa"/>
                </w:tcPr>
                <w:p w:rsidR="00E45499" w:rsidRPr="002151D5" w:rsidRDefault="00E45499" w:rsidP="00FB0D0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45499">
                    <w:rPr>
                      <w:rFonts w:ascii="Times New Roman" w:eastAsia="Calibri" w:hAnsi="Times New Roman" w:cs="Times New Roman"/>
                      <w:lang w:val="id-ID"/>
                    </w:rPr>
                    <w:t>Menulis nama 25 nabi dan rasul</w:t>
                  </w:r>
                </w:p>
              </w:tc>
              <w:tc>
                <w:tcPr>
                  <w:tcW w:w="567" w:type="dxa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67" w:type="dxa"/>
                </w:tcPr>
                <w:p w:rsidR="00E45499" w:rsidRPr="002151D5" w:rsidRDefault="00E45499" w:rsidP="00FB0D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87224E" w:rsidRPr="0087224E" w:rsidRDefault="0087224E" w:rsidP="0087224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7224E">
              <w:rPr>
                <w:rFonts w:ascii="Times New Roman" w:eastAsia="Calibri" w:hAnsi="Times New Roman" w:cs="Times New Roman"/>
                <w:bCs/>
                <w:lang w:val="id-ID"/>
              </w:rPr>
              <w:t>• Skor 4 diberikan apabila peserta didik memenuhi kriteria sangat baik.</w:t>
            </w:r>
          </w:p>
          <w:p w:rsidR="0087224E" w:rsidRPr="0087224E" w:rsidRDefault="0087224E" w:rsidP="0087224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7224E">
              <w:rPr>
                <w:rFonts w:ascii="Times New Roman" w:eastAsia="Calibri" w:hAnsi="Times New Roman" w:cs="Times New Roman"/>
                <w:bCs/>
                <w:lang w:val="id-ID"/>
              </w:rPr>
              <w:t>• Skor 3 diberikan apabila peserta didik memenuhi kriteria baik.</w:t>
            </w:r>
          </w:p>
          <w:p w:rsidR="0087224E" w:rsidRPr="0087224E" w:rsidRDefault="0087224E" w:rsidP="0087224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7224E">
              <w:rPr>
                <w:rFonts w:ascii="Times New Roman" w:eastAsia="Calibri" w:hAnsi="Times New Roman" w:cs="Times New Roman"/>
                <w:bCs/>
                <w:lang w:val="id-ID"/>
              </w:rPr>
              <w:t>• Skor 2 diberikan apabila peserta didik memenuhi kriteria cukup.</w:t>
            </w:r>
          </w:p>
          <w:p w:rsidR="0087224E" w:rsidRPr="0087224E" w:rsidRDefault="0087224E" w:rsidP="0087224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87224E">
              <w:rPr>
                <w:rFonts w:ascii="Times New Roman" w:eastAsia="Calibri" w:hAnsi="Times New Roman" w:cs="Times New Roman"/>
                <w:bCs/>
                <w:lang w:val="id-ID"/>
              </w:rPr>
              <w:t>• Skor 1 diberikan apabila peserta didik memenuhi kriteria kurang.</w:t>
            </w:r>
          </w:p>
          <w:p w:rsidR="0087224E" w:rsidRDefault="0087224E" w:rsidP="0087224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</w:pPr>
            <w:r w:rsidRPr="0087224E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Catatan: Guru dapat memilih teknik dan strategi untuk mengembangkan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 </w:t>
            </w:r>
            <w:r w:rsidRPr="0087224E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instrumen penilaian sendiri.</w:t>
            </w:r>
          </w:p>
          <w:p w:rsidR="0099672A" w:rsidRPr="0099672A" w:rsidRDefault="0099672A" w:rsidP="0087224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99672A" w:rsidRPr="00313C5E" w:rsidRDefault="0099672A" w:rsidP="003D4917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13C5E">
              <w:rPr>
                <w:rFonts w:ascii="Times New Roman" w:eastAsia="Calibri" w:hAnsi="Times New Roman" w:cs="Times New Roman"/>
                <w:b/>
                <w:lang w:val="id-ID"/>
              </w:rPr>
              <w:t>Tiap butir soal bernilai 10 sehingga jumlah skor sebanyak 30.</w:t>
            </w:r>
          </w:p>
          <w:p w:rsidR="0099672A" w:rsidRPr="00313C5E" w:rsidRDefault="00434A87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13C5E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</w:t>
            </w:r>
            <w:r w:rsidR="0099672A" w:rsidRPr="00313C5E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 w:rsidR="0099672A" w:rsidRPr="00313C5E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99672A" w:rsidRPr="00313C5E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313C5E" w:rsidRPr="002151D5" w:rsidRDefault="00434A87" w:rsidP="00C56729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  <w:r w:rsidRPr="00313C5E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    </w:t>
            </w:r>
            <w:r w:rsidR="0099672A" w:rsidRPr="00313C5E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  <w:r w:rsidR="0099672A" w:rsidRPr="00313C5E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</w:tcPr>
          <w:p w:rsidR="00D021FC" w:rsidRPr="0028057C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D021FC" w:rsidRPr="00D63928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D021FC" w:rsidRDefault="00D021FC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3733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D021FC" w:rsidRPr="0028057C" w:rsidRDefault="00D021FC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021FC" w:rsidRPr="00D63928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466838" w:rsidRPr="002151D5" w:rsidRDefault="00466838" w:rsidP="00C5672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466838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66838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66838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66838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  <w:shd w:val="clear" w:color="auto" w:fill="FFFF00"/>
          </w:tcPr>
          <w:p w:rsidR="00D021FC" w:rsidRPr="008B690D" w:rsidRDefault="00D021FC" w:rsidP="00FD0CF9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D021FC" w:rsidRPr="002151D5" w:rsidTr="00373313">
        <w:trPr>
          <w:jc w:val="center"/>
        </w:trPr>
        <w:tc>
          <w:tcPr>
            <w:tcW w:w="9260" w:type="dxa"/>
          </w:tcPr>
          <w:p w:rsidR="00D021FC" w:rsidRDefault="00D021FC" w:rsidP="00FD0CF9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  <w:r w:rsidR="00D83B02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D021FC" w:rsidRPr="00B17284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A441F4" w:rsidRDefault="00C56729" w:rsidP="00A2075C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C56729">
              <w:rPr>
                <w:rFonts w:ascii="Times New Roman" w:eastAsia="Calibri" w:hAnsi="Times New Roman" w:cs="Times New Roman"/>
                <w:bCs/>
                <w:noProof/>
                <w:lang w:val="id-ID" w:eastAsia="id-ID"/>
              </w:rPr>
              <w:drawing>
                <wp:inline distT="0" distB="0" distL="0" distR="0">
                  <wp:extent cx="2957342" cy="3133725"/>
                  <wp:effectExtent l="0" t="0" r="0" b="0"/>
                  <wp:docPr id="1" name="Picture 1" descr="C:\Users\sugi handoyo\Picture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ugi handoyo\Pict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7422" cy="3144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6729" w:rsidRDefault="00C56729" w:rsidP="00A2075C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6172DB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6172DB" w:rsidRPr="003C25C7" w:rsidRDefault="006172DB" w:rsidP="006172DB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6172DB" w:rsidRPr="002151D5" w:rsidTr="00373313">
        <w:trPr>
          <w:jc w:val="center"/>
        </w:trPr>
        <w:tc>
          <w:tcPr>
            <w:tcW w:w="9260" w:type="dxa"/>
            <w:shd w:val="clear" w:color="auto" w:fill="auto"/>
          </w:tcPr>
          <w:p w:rsidR="006172DB" w:rsidRPr="00EF6F17" w:rsidRDefault="006172DB" w:rsidP="006172D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6172DB" w:rsidRPr="00EF6F17" w:rsidRDefault="006172DB" w:rsidP="006172D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6172DB" w:rsidRPr="009E4A16" w:rsidRDefault="006172DB" w:rsidP="00373313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915F4D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 peraga, dan lain-lain)</w:t>
            </w:r>
          </w:p>
        </w:tc>
      </w:tr>
      <w:tr w:rsidR="006172DB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6172DB" w:rsidRPr="003C25C7" w:rsidRDefault="006172DB" w:rsidP="006172DB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6172DB" w:rsidRPr="002151D5" w:rsidTr="00373313">
        <w:trPr>
          <w:jc w:val="center"/>
        </w:trPr>
        <w:tc>
          <w:tcPr>
            <w:tcW w:w="9260" w:type="dxa"/>
          </w:tcPr>
          <w:p w:rsidR="006172DB" w:rsidRDefault="006172DB" w:rsidP="006172DB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6172DB" w:rsidRPr="004066E1" w:rsidRDefault="006172DB" w:rsidP="006172DB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6172DB" w:rsidRPr="004E1869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6172DB" w:rsidRDefault="006172DB" w:rsidP="006172D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 xml:space="preserve">siswa berakting sesuai dengan peran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6172DB" w:rsidRPr="004E1869" w:rsidRDefault="006172DB" w:rsidP="006172D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6172DB" w:rsidRPr="00F439EA" w:rsidRDefault="006172DB" w:rsidP="00373313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6172DB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6172DB" w:rsidRPr="003C25C7" w:rsidRDefault="006172DB" w:rsidP="006172DB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6172DB" w:rsidRPr="002151D5" w:rsidTr="00373313">
        <w:trPr>
          <w:jc w:val="center"/>
        </w:trPr>
        <w:tc>
          <w:tcPr>
            <w:tcW w:w="9260" w:type="dxa"/>
          </w:tcPr>
          <w:p w:rsidR="006172DB" w:rsidRPr="000368A3" w:rsidRDefault="006172DB" w:rsidP="006172DB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6172DB" w:rsidRDefault="006172DB" w:rsidP="006172DB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6172DB" w:rsidRPr="00E61BDB" w:rsidRDefault="006172DB" w:rsidP="006172DB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6172DB" w:rsidRPr="00E61BDB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6172DB" w:rsidRPr="009E4A16" w:rsidRDefault="006172DB" w:rsidP="006172D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FD6515" w:rsidRDefault="00FD6515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3C0BDA" w:rsidRDefault="003C0BDA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6E11FC" w:rsidRPr="002151D5" w:rsidRDefault="006E11FC" w:rsidP="006E1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6E11FC" w:rsidRPr="002151D5" w:rsidRDefault="006E11FC" w:rsidP="006E1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6E11FC" w:rsidRPr="002151D5" w:rsidTr="00373313">
        <w:trPr>
          <w:jc w:val="center"/>
        </w:trPr>
        <w:tc>
          <w:tcPr>
            <w:tcW w:w="9260" w:type="dxa"/>
            <w:shd w:val="clear" w:color="auto" w:fill="FFFF00"/>
          </w:tcPr>
          <w:p w:rsidR="006E11FC" w:rsidRPr="002151D5" w:rsidRDefault="006E11FC" w:rsidP="00295945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9594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</w:tcPr>
          <w:p w:rsidR="006E11FC" w:rsidRPr="000333F9" w:rsidRDefault="006E11FC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6E11FC" w:rsidRPr="000333F9" w:rsidRDefault="006E11FC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6E11FC" w:rsidRPr="000333F9" w:rsidRDefault="006E11FC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662A3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6E11FC" w:rsidRPr="000333F9" w:rsidRDefault="006E11FC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6E11FC" w:rsidRPr="000333F9" w:rsidRDefault="006E11FC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11FC" w:rsidRDefault="006E11FC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6E11FC" w:rsidRDefault="006E11FC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5434C3">
              <w:rPr>
                <w:rFonts w:ascii="Times New Roman" w:eastAsia="Calibri" w:hAnsi="Times New Roman" w:cs="Times New Roman"/>
                <w:b/>
                <w:lang w:val="id-ID"/>
              </w:rPr>
              <w:t>5 / Nabi dan Rasul Panutanku</w:t>
            </w:r>
          </w:p>
          <w:p w:rsidR="006E11FC" w:rsidRPr="000333F9" w:rsidRDefault="006E11FC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F87838" w:rsidRPr="00F8783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Mukjizat Nabi dan Rasul</w:t>
            </w:r>
          </w:p>
          <w:p w:rsidR="006E11FC" w:rsidRPr="000333F9" w:rsidRDefault="006E11FC" w:rsidP="006E1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42E74" w:rsidRPr="00A42E74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9B7835" w:rsidRDefault="006E11FC" w:rsidP="0029594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</w:tcPr>
          <w:p w:rsidR="003D3F3E" w:rsidRPr="003D3F3E" w:rsidRDefault="006E11FC" w:rsidP="003D3F3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D3F3E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3D3F3E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3D3F3E" w:rsidRPr="003D3F3E">
              <w:rPr>
                <w:rFonts w:ascii="Times New Roman" w:eastAsia="Calibri" w:hAnsi="Times New Roman" w:cs="Times New Roman"/>
                <w:bCs/>
                <w:lang w:val="id-ID"/>
              </w:rPr>
              <w:t>menjelaskan pengertian mukjizat dengan benar;</w:t>
            </w:r>
          </w:p>
          <w:p w:rsidR="00CC0CDD" w:rsidRPr="003D3F3E" w:rsidRDefault="003D3F3E" w:rsidP="003D3F3E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3D3F3E">
              <w:rPr>
                <w:rFonts w:ascii="Times New Roman" w:eastAsia="Calibri" w:hAnsi="Times New Roman" w:cs="Times New Roman"/>
                <w:bCs/>
                <w:lang w:val="id-ID"/>
              </w:rPr>
              <w:t>Peserta didik diharapkan mampu menyebutkan salah satu mukjizat nabi dan rasul dengan benar</w:t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9594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</w:tcPr>
          <w:p w:rsidR="006E11FC" w:rsidRPr="009900AA" w:rsidRDefault="006E11FC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6E11FC" w:rsidRPr="00E518A3" w:rsidRDefault="006E11FC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6E11FC" w:rsidRPr="00E518A3" w:rsidRDefault="006E11FC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6E11FC" w:rsidRPr="00E518A3" w:rsidRDefault="006E11FC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6E11FC" w:rsidRPr="00E518A3" w:rsidRDefault="006E11FC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6E11FC" w:rsidRPr="00E518A3" w:rsidRDefault="006E11FC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6E11FC" w:rsidRPr="002151D5" w:rsidRDefault="006E11FC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9594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2942D8" w:rsidRDefault="00EA4549" w:rsidP="00EA4549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Papan tulis, buku tentang kisah 25 nabi dan rasul, spidol, serta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tulis lainnya</w:t>
            </w:r>
          </w:p>
          <w:p w:rsidR="00EA4549" w:rsidRPr="002151D5" w:rsidRDefault="00EA4549" w:rsidP="00EE3AFE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2942D8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2942D8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 xml:space="preserve">interaktif berupa video tentang </w:t>
            </w:r>
            <w:r w:rsidR="00EE3AFE" w:rsidRPr="00EE3AFE">
              <w:rPr>
                <w:rFonts w:ascii="Times New Roman" w:eastAsia="Calibri" w:hAnsi="Times New Roman" w:cs="Times New Roman"/>
                <w:lang w:val="id-ID"/>
              </w:rPr>
              <w:t>kisah nabi dan rasul, kertas berisi tulisan nabi</w:t>
            </w:r>
            <w:r w:rsidR="00EE3AFE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EE3AFE" w:rsidRPr="00EE3AFE">
              <w:rPr>
                <w:rFonts w:ascii="Times New Roman" w:eastAsia="Calibri" w:hAnsi="Times New Roman" w:cs="Times New Roman"/>
                <w:lang w:val="id-ID"/>
              </w:rPr>
              <w:t xml:space="preserve">dan rasul untuk melaksanakan metode </w:t>
            </w:r>
            <w:r w:rsidR="00EE3AFE" w:rsidRPr="00EE3AFE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snowball throwing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2151D5" w:rsidRDefault="00EA4549" w:rsidP="00EA454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9918C3" w:rsidRDefault="00EA4549" w:rsidP="00EA454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18C3"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9918C3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A4549" w:rsidRPr="002151D5" w:rsidRDefault="00EA4549" w:rsidP="00EA454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E708F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472A99" w:rsidRPr="00472A99">
              <w:rPr>
                <w:rFonts w:ascii="Times New Roman" w:eastAsia="Calibri" w:hAnsi="Times New Roman" w:cs="Times New Roman"/>
                <w:lang w:val="id-ID"/>
              </w:rPr>
              <w:t xml:space="preserve">diskusi, dan </w:t>
            </w:r>
            <w:r w:rsidR="00472A99" w:rsidRPr="00472A99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snowball throwing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FF00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2151D5" w:rsidRDefault="00EA4549" w:rsidP="00EA4549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EA4549" w:rsidRPr="002151D5" w:rsidRDefault="00EA4549" w:rsidP="00F87838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8D3A99">
              <w:rPr>
                <w:rFonts w:ascii="Times New Roman" w:eastAsia="Calibri" w:hAnsi="Times New Roman" w:cs="Times New Roman"/>
              </w:rPr>
              <w:t>Peserta</w:t>
            </w:r>
            <w:r w:rsidRPr="008D3A99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F87838" w:rsidRPr="00F87838">
              <w:rPr>
                <w:rFonts w:ascii="Times New Roman" w:hAnsi="Times New Roman" w:cs="Times New Roman"/>
                <w:w w:val="110"/>
                <w:lang w:val="id-ID"/>
              </w:rPr>
              <w:t>menjelaskan pengertian mukjizat dengan benar dan</w:t>
            </w:r>
            <w:r w:rsidR="00F87838"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="00F87838" w:rsidRPr="00F87838">
              <w:rPr>
                <w:rFonts w:ascii="Times New Roman" w:hAnsi="Times New Roman" w:cs="Times New Roman"/>
                <w:w w:val="110"/>
                <w:lang w:val="id-ID"/>
              </w:rPr>
              <w:t>menyebutkan salah satu mukjizat nabi dan rasul dengan benar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456205" w:rsidRPr="00456205" w:rsidRDefault="00456205" w:rsidP="00456205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hAnsi="Times New Roman" w:cs="Times New Roman"/>
                <w:w w:val="110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lang w:val="id-ID"/>
              </w:rPr>
              <w:t>M</w:t>
            </w:r>
            <w:r w:rsidRPr="00456205">
              <w:rPr>
                <w:rFonts w:ascii="Times New Roman" w:hAnsi="Times New Roman" w:cs="Times New Roman"/>
                <w:w w:val="110"/>
                <w:lang w:val="id-ID"/>
              </w:rPr>
              <w:t>enjelaskan pengertian mukjizat dengan benar;</w:t>
            </w:r>
          </w:p>
          <w:p w:rsidR="00EA4549" w:rsidRPr="0007459B" w:rsidRDefault="00456205" w:rsidP="00456205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hAnsi="Times New Roman" w:cs="Times New Roman"/>
                <w:w w:val="110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lang w:val="id-ID"/>
              </w:rPr>
              <w:t>M</w:t>
            </w:r>
            <w:r w:rsidRPr="00456205">
              <w:rPr>
                <w:rFonts w:ascii="Times New Roman" w:hAnsi="Times New Roman" w:cs="Times New Roman"/>
                <w:w w:val="110"/>
                <w:lang w:val="id-ID"/>
              </w:rPr>
              <w:t>enyebutkan salah satu mukjizat nabi dan rasul dengan benar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753E3E" w:rsidRPr="00753E3E" w:rsidRDefault="00753E3E" w:rsidP="00753E3E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753E3E">
              <w:rPr>
                <w:rFonts w:ascii="Times New Roman" w:eastAsia="Calibri" w:hAnsi="Times New Roman" w:cs="Times New Roman"/>
                <w:bCs/>
                <w:lang w:val="id-ID"/>
              </w:rPr>
              <w:t>Nabi siapa saja yang mendapatkan mukjizat?</w:t>
            </w:r>
          </w:p>
          <w:p w:rsidR="00EA4549" w:rsidRPr="008C15F0" w:rsidRDefault="00753E3E" w:rsidP="00753E3E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  <w:r w:rsidRPr="00753E3E">
              <w:rPr>
                <w:rFonts w:ascii="Times New Roman" w:eastAsia="Calibri" w:hAnsi="Times New Roman" w:cs="Times New Roman"/>
              </w:rPr>
              <w:t>Allah memberikan mukjizat kepada nabi dan Rasulnya sebagai bukti kenabian mereka apakah mukjizat yang Allah berikan kepada Nabi Musa As?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EA4549" w:rsidRPr="008F6C89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EA4549" w:rsidRPr="003F1A25" w:rsidRDefault="00EA4549" w:rsidP="00EA4549">
            <w:pPr>
              <w:pStyle w:val="ListParagraph"/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P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itu, guru mengawali pembelajaran dengan berdoa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atau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bertepuk tangan bersama</w:t>
            </w:r>
            <w:r w:rsidRPr="003F1A2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111BA">
              <w:rPr>
                <w:rFonts w:ascii="Times New Roman" w:eastAsia="Calibri" w:hAnsi="Times New Roman" w:cs="Times New Roman"/>
                <w:bCs/>
              </w:rPr>
              <w:t xml:space="preserve">c)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Selanjutnya, guru meminta peserta didik untuk mengamati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 xml:space="preserve">5.1 pada buku teks di bagian awal Bab 5. 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Guru memberikan motivasi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agar peserta didik menceritakan gambar yang terdapat pada buku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siswa tersebut, lalu memberikan penguatan kepada mereka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 xml:space="preserve">dalam Gambar 5.1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menceritakan tentang suasana padang pasir tempat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 xml:space="preserve">berdakwah para nabi dan rasul. 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peserta didik terkait dengan tujuan pembelajaran yang hendak dicapai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pada Bab 5. Terakhir, guru meminta peserta didik untuk mengamati peta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konsep dan guru memberikan penjelasan bahwa dalam peta konsep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tersebut menggambarkan alur materi yang akan dipelajari dalam Bab 5.</w:t>
            </w:r>
            <w:r w:rsidRPr="00301E0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  <w:p w:rsidR="00EA4549" w:rsidRPr="00FA27C1" w:rsidRDefault="00254531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10" w:tgtFrame="_blank" w:history="1">
              <w:r w:rsidR="00EA4549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4A6849" w:rsidRP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Peserta didik diminta duduk di tempatnya masing-masing.</w:t>
            </w:r>
          </w:p>
          <w:p w:rsidR="004A6849" w:rsidRP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5.11.</w:t>
            </w:r>
          </w:p>
          <w:p w:rsidR="004A6849" w:rsidRP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Guru menayangkan sebuah video tentang mukjizat salah satu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rasul (Nabi Muhammad saw.) melalui layar proyektor.</w:t>
            </w:r>
          </w:p>
          <w:p w:rsidR="00EA45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Peserta didik diminta memperhatikannya dengan saksama, lalu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setelah tayangan selesai, guru mengadakan tanya jawab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memberikan penguatan tentang materi Mukjizat Nabi dan Rasul.</w:t>
            </w:r>
          </w:p>
          <w:p w:rsidR="004A6849" w:rsidRP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5.12 tentang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mukjizat Nabi Nuh a.s., lalu guru memberikan penguatan.</w:t>
            </w:r>
          </w:p>
          <w:p w:rsidR="004A6849" w:rsidRP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5.13 tentang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mukjizat Nabi Musa a.s, lalu guru memberikan penguatan.</w:t>
            </w:r>
          </w:p>
          <w:p w:rsidR="004A6849" w:rsidRP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5.14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tentang mukjizat Nabi Muhammad saw., lalu guru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penguatan.</w:t>
            </w:r>
          </w:p>
          <w:p w:rsidR="004A6849" w:rsidRP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contoh lebih luas tentang mukjizat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Nabi Nuh a.s., Nabi Musa a.s., dan Nabi Muhammad saw.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menggunakan media video film kartun tentang kisah nabi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rasul yang ditayangkan melalui layar proyektor.</w:t>
            </w:r>
          </w:p>
          <w:p w:rsidR="004A6849" w:rsidRP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Setelah selesai melihat tayangan video, peserta didik diajak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bermain </w:t>
            </w:r>
            <w:r w:rsidRPr="004A684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snowball throwing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tentang nabi dan rasul.</w:t>
            </w:r>
          </w:p>
          <w:p w:rsidR="004A6849" w:rsidRP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Guru menuliskan pertanyaan singkat tentang mukjizat nabi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rasul di sebuah kertas, kemudian membuatnya menyerupai bola.</w:t>
            </w:r>
          </w:p>
          <w:p w:rsidR="004A6849" w:rsidRP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Guru meminta peserta didik melemparkan bola dari kertas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tersebut dari satu anak kepada anak yang lain. Pelemparan bola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tersebut diiringi dengan lagu. Pada saat guru menghentikan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lagu, peserta didik yang memegang bola terakhir diharuskan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menjawab pertanyaan yang terdapat di dalam bola kertas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tersebut.</w:t>
            </w:r>
          </w:p>
          <w:p w:rsidR="004A6849" w:rsidRP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l)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Permainan tersebut berlangsung selama beberapa periode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dengan pertanyaan yang berbeda-beda.</w:t>
            </w:r>
          </w:p>
          <w:p w:rsidR="004A6849" w:rsidRP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m)Pada rubrik </w:t>
            </w:r>
            <w:r w:rsidRPr="004A684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, peserta didik diajak mengucapkan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“Aku meyakini mukjizat nabi dan rasul” dan melafalkannya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secara berulang-ulang sehingga diharapkan dalam jiwa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didik tertanam keyakinan tentang mukjizat nabi dan rasul.</w:t>
            </w:r>
          </w:p>
          <w:p w:rsidR="004A6849" w:rsidRP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n)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4A684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Kegiatanku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, peserta didik diminta memasangkan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nama nabi beserta mukjizatnya dengan cara menarik garis.</w:t>
            </w:r>
          </w:p>
          <w:p w:rsidR="004A6849" w:rsidRDefault="004A6849" w:rsidP="004A68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o) </w:t>
            </w:r>
            <w:r w:rsidR="00847CF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4A684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Kuuji Kemampuanku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, peserta didik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A6849">
              <w:rPr>
                <w:rFonts w:ascii="Times New Roman" w:eastAsia="Calibri" w:hAnsi="Times New Roman" w:cs="Times New Roman"/>
                <w:bCs/>
                <w:lang w:val="id-ID"/>
              </w:rPr>
              <w:t>mengerjakan soal evaluasi.</w:t>
            </w:r>
          </w:p>
          <w:p w:rsidR="00EA4549" w:rsidRDefault="00EA4549" w:rsidP="00EA4549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EA4549" w:rsidRPr="00FA27C1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EA4549" w:rsidRPr="003F1A25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EA4549" w:rsidRPr="008F6C89" w:rsidRDefault="00EA4549" w:rsidP="0037331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2151D5" w:rsidRDefault="00EA4549" w:rsidP="00373313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26742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26742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terhadap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26742">
              <w:rPr>
                <w:rFonts w:ascii="Times New Roman" w:eastAsia="Calibri" w:hAnsi="Times New Roman" w:cs="Times New Roman"/>
                <w:lang w:val="id-ID"/>
              </w:rPr>
              <w:t>pembelajaran yang telah dilaksanakan.</w:t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9594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</w:tcPr>
          <w:p w:rsidR="006E11FC" w:rsidRPr="002151D5" w:rsidRDefault="006E11FC" w:rsidP="0029594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044BF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E11FC" w:rsidRDefault="006E11FC" w:rsidP="00295945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6E11FC" w:rsidRPr="00B06363" w:rsidRDefault="006E11FC" w:rsidP="0029594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044BF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lastRenderedPageBreak/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E11FC" w:rsidRPr="008C1656" w:rsidRDefault="006E11FC" w:rsidP="00295945">
            <w:pPr>
              <w:spacing w:before="60" w:after="60"/>
              <w:ind w:left="34"/>
              <w:rPr>
                <w:rFonts w:ascii="Times New Roman" w:eastAsia="Calibri" w:hAnsi="Times New Roman" w:cs="Times New Roman"/>
                <w:lang w:val="id-ID"/>
              </w:rPr>
            </w:pPr>
          </w:p>
          <w:p w:rsidR="003D076A" w:rsidRPr="003D076A" w:rsidRDefault="00F770E2" w:rsidP="003D076A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F770E2">
              <w:rPr>
                <w:rFonts w:ascii="Times New Roman" w:eastAsia="Calibri" w:hAnsi="Times New Roman" w:cs="Times New Roman"/>
                <w:lang w:val="id-ID"/>
              </w:rPr>
              <w:t>3</w:t>
            </w:r>
            <w:r w:rsidR="003D076A" w:rsidRPr="003D076A">
              <w:rPr>
                <w:rFonts w:ascii="BaarMetanoia" w:hAnsi="BaarMetanoia" w:cs="BaarMetanoia"/>
                <w:lang w:val="id-ID"/>
              </w:rPr>
              <w:t xml:space="preserve"> </w:t>
            </w:r>
            <w:r w:rsidR="003D076A" w:rsidRPr="003D076A">
              <w:rPr>
                <w:rFonts w:ascii="Times New Roman" w:eastAsia="Calibri" w:hAnsi="Times New Roman" w:cs="Times New Roman"/>
                <w:lang w:val="id-ID"/>
              </w:rPr>
              <w:t>3) Penilaian pengetahuan dilakukan dengan menggunakan teknik</w:t>
            </w:r>
            <w:r w:rsidR="003D076A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D076A" w:rsidRPr="003D076A">
              <w:rPr>
                <w:rFonts w:ascii="Times New Roman" w:eastAsia="Calibri" w:hAnsi="Times New Roman" w:cs="Times New Roman"/>
                <w:lang w:val="id-ID"/>
              </w:rPr>
              <w:t>penilaian tes lisan dan tulis. Tes lisan dilakukan melalui tanya jawab</w:t>
            </w:r>
            <w:r w:rsidR="003D076A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D076A" w:rsidRPr="003D076A">
              <w:rPr>
                <w:rFonts w:ascii="Times New Roman" w:eastAsia="Calibri" w:hAnsi="Times New Roman" w:cs="Times New Roman"/>
                <w:lang w:val="id-ID"/>
              </w:rPr>
              <w:t xml:space="preserve">dengan peserta didik pada saat permainan </w:t>
            </w:r>
            <w:r w:rsidR="003D076A" w:rsidRPr="003D076A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snowball throwing </w:t>
            </w:r>
            <w:r w:rsidR="003D076A" w:rsidRPr="003D076A">
              <w:rPr>
                <w:rFonts w:ascii="Times New Roman" w:eastAsia="Calibri" w:hAnsi="Times New Roman" w:cs="Times New Roman"/>
                <w:lang w:val="id-ID"/>
              </w:rPr>
              <w:t>dengan</w:t>
            </w:r>
            <w:r w:rsidR="003D076A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D076A" w:rsidRPr="003D076A">
              <w:rPr>
                <w:rFonts w:ascii="Times New Roman" w:eastAsia="Calibri" w:hAnsi="Times New Roman" w:cs="Times New Roman"/>
                <w:lang w:val="id-ID"/>
              </w:rPr>
              <w:t>tema nabi dan rasul. Tes tulis dilaksanakan dengan mengerjakan</w:t>
            </w:r>
            <w:r w:rsidR="003D076A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D076A" w:rsidRPr="003D076A">
              <w:rPr>
                <w:rFonts w:ascii="Times New Roman" w:eastAsia="Calibri" w:hAnsi="Times New Roman" w:cs="Times New Roman"/>
                <w:lang w:val="id-ID"/>
              </w:rPr>
              <w:t xml:space="preserve">soal pada rubrik </w:t>
            </w:r>
            <w:r w:rsidR="003D076A" w:rsidRPr="003D076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Kuuji Kemampuanku.</w:t>
            </w:r>
          </w:p>
          <w:p w:rsidR="003D076A" w:rsidRDefault="003D076A" w:rsidP="003D076A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3D076A" w:rsidRPr="003D076A" w:rsidRDefault="003D076A" w:rsidP="003D076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D076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3D076A" w:rsidRPr="003D076A" w:rsidRDefault="003D076A" w:rsidP="003D076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3D076A">
              <w:rPr>
                <w:rFonts w:ascii="Times New Roman" w:eastAsia="Calibri" w:hAnsi="Times New Roman" w:cs="Times New Roman"/>
                <w:lang w:val="id-ID"/>
              </w:rPr>
              <w:t>1) Nabi dan rasul yang wajib diketahui ada .... (25)</w:t>
            </w:r>
          </w:p>
          <w:p w:rsidR="003D076A" w:rsidRPr="003D076A" w:rsidRDefault="003D076A" w:rsidP="003D076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3D076A">
              <w:rPr>
                <w:rFonts w:ascii="Times New Roman" w:eastAsia="Calibri" w:hAnsi="Times New Roman" w:cs="Times New Roman"/>
                <w:lang w:val="id-ID"/>
              </w:rPr>
              <w:t>2) Mukjizat nabi dan rasul diberikan oleh .... (Allah Swt.)</w:t>
            </w:r>
          </w:p>
          <w:p w:rsidR="003D076A" w:rsidRPr="003D076A" w:rsidRDefault="003D076A" w:rsidP="003D076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3D076A">
              <w:rPr>
                <w:rFonts w:ascii="Times New Roman" w:eastAsia="Calibri" w:hAnsi="Times New Roman" w:cs="Times New Roman"/>
                <w:lang w:val="id-ID"/>
              </w:rPr>
              <w:t>3) Mukjizat Nabi Nuh a.s. adalah .... (atas izin Allah Swt. mendatangkan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D076A">
              <w:rPr>
                <w:rFonts w:ascii="Times New Roman" w:eastAsia="Calibri" w:hAnsi="Times New Roman" w:cs="Times New Roman"/>
                <w:lang w:val="id-ID"/>
              </w:rPr>
              <w:t>banjir besar)</w:t>
            </w:r>
          </w:p>
          <w:p w:rsidR="003D076A" w:rsidRPr="003D076A" w:rsidRDefault="003D076A" w:rsidP="003D076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3D076A">
              <w:rPr>
                <w:rFonts w:ascii="Times New Roman" w:eastAsia="Calibri" w:hAnsi="Times New Roman" w:cs="Times New Roman"/>
                <w:lang w:val="id-ID"/>
              </w:rPr>
              <w:t>4) Tongkatnya menjadi ular besar adalah mukjizat Nabi .... (Musa a.s.)</w:t>
            </w:r>
          </w:p>
          <w:p w:rsidR="00F770E2" w:rsidRDefault="003D076A" w:rsidP="003D076A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D076A">
              <w:rPr>
                <w:rFonts w:ascii="Times New Roman" w:eastAsia="Calibri" w:hAnsi="Times New Roman" w:cs="Times New Roman"/>
                <w:lang w:val="id-ID"/>
              </w:rPr>
              <w:t>5) Al-Qur’an adalah mukjizat terbesar Nabi .... (Muhammad saw.)</w:t>
            </w:r>
            <w:r w:rsidRPr="003D076A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p w:rsidR="00E22520" w:rsidRPr="0099672A" w:rsidRDefault="00E22520" w:rsidP="00E2252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E22520" w:rsidRPr="00313C5E" w:rsidRDefault="00E22520" w:rsidP="00E2252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13C5E">
              <w:rPr>
                <w:rFonts w:ascii="Times New Roman" w:eastAsia="Calibri" w:hAnsi="Times New Roman" w:cs="Times New Roman"/>
                <w:b/>
                <w:lang w:val="id-ID"/>
              </w:rPr>
              <w:t>Tiap butir soal bernilai 10 sehingga jumlah skor sebanyak 30.</w:t>
            </w:r>
          </w:p>
          <w:p w:rsidR="006E11FC" w:rsidRPr="0079059B" w:rsidRDefault="006E11FC" w:rsidP="00295945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79059B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Nilai</w:t>
            </w:r>
            <w:r w:rsidRPr="0079059B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79059B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F770E2" w:rsidRPr="002151D5" w:rsidRDefault="006E11FC" w:rsidP="00373313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  <w:r w:rsidRPr="0079059B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    Jumlah Skor</w:t>
            </w:r>
            <w:r w:rsidRPr="0099672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9594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</w:tcPr>
          <w:p w:rsidR="006E11FC" w:rsidRPr="0028057C" w:rsidRDefault="006E11FC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6E11FC" w:rsidRPr="00D63928" w:rsidRDefault="006E11FC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6E11FC" w:rsidRDefault="006E11FC" w:rsidP="00295945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3733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6E11FC" w:rsidRPr="0028057C" w:rsidRDefault="006E11FC" w:rsidP="00295945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6E11FC" w:rsidRPr="00D63928" w:rsidRDefault="006E11FC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BB5A76" w:rsidRPr="002151D5" w:rsidRDefault="00BB5A76" w:rsidP="00394C77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BB5A76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5A76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5A76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B5A76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  <w:r w:rsidRPr="00BB5A76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  <w:shd w:val="clear" w:color="auto" w:fill="FFFF00"/>
          </w:tcPr>
          <w:p w:rsidR="006E11FC" w:rsidRPr="008B690D" w:rsidRDefault="006E11FC" w:rsidP="00295945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95945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6E11FC" w:rsidRPr="002151D5" w:rsidTr="00373313">
        <w:trPr>
          <w:jc w:val="center"/>
        </w:trPr>
        <w:tc>
          <w:tcPr>
            <w:tcW w:w="9260" w:type="dxa"/>
          </w:tcPr>
          <w:p w:rsidR="006E11FC" w:rsidRDefault="006E11FC" w:rsidP="00295945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6E11FC" w:rsidRPr="002151D5" w:rsidRDefault="006E11FC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6E11FC" w:rsidRPr="002151D5" w:rsidRDefault="006E11FC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6E11FC" w:rsidRPr="00B17284" w:rsidRDefault="006E11FC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E14626" w:rsidRPr="00E14626" w:rsidRDefault="00E14626" w:rsidP="00E14626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14626">
              <w:rPr>
                <w:rFonts w:ascii="Times New Roman" w:eastAsia="Calibri" w:hAnsi="Times New Roman" w:cs="Times New Roman"/>
                <w:b/>
                <w:bCs/>
                <w:lang w:val="id-ID"/>
              </w:rPr>
              <w:t>Jawablah pertanyaan berikut!</w:t>
            </w:r>
          </w:p>
          <w:p w:rsidR="00394C77" w:rsidRPr="00394C77" w:rsidRDefault="00394C77" w:rsidP="00394C77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94C77">
              <w:rPr>
                <w:rFonts w:ascii="Times New Roman" w:eastAsia="Calibri" w:hAnsi="Times New Roman" w:cs="Times New Roman"/>
                <w:bCs/>
                <w:lang w:val="id-ID"/>
              </w:rPr>
              <w:t>1. Nabi dan rasul yang wajib diketahui ada ....</w:t>
            </w:r>
          </w:p>
          <w:p w:rsidR="00394C77" w:rsidRPr="00394C77" w:rsidRDefault="00394C77" w:rsidP="00394C77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94C77">
              <w:rPr>
                <w:rFonts w:ascii="Times New Roman" w:eastAsia="Calibri" w:hAnsi="Times New Roman" w:cs="Times New Roman"/>
                <w:bCs/>
                <w:lang w:val="id-ID"/>
              </w:rPr>
              <w:t>2. Mukjizat nabi dan rasul diberikan oleh ....</w:t>
            </w:r>
          </w:p>
          <w:p w:rsidR="00394C77" w:rsidRPr="00394C77" w:rsidRDefault="00394C77" w:rsidP="00394C77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94C77">
              <w:rPr>
                <w:rFonts w:ascii="Times New Roman" w:eastAsia="Calibri" w:hAnsi="Times New Roman" w:cs="Times New Roman"/>
                <w:bCs/>
                <w:lang w:val="id-ID"/>
              </w:rPr>
              <w:t>3. Mukjizat Nabi Nuh a.s. adalah ....</w:t>
            </w:r>
          </w:p>
          <w:p w:rsidR="00394C77" w:rsidRPr="00394C77" w:rsidRDefault="00394C77" w:rsidP="00394C77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94C77">
              <w:rPr>
                <w:rFonts w:ascii="Times New Roman" w:eastAsia="Calibri" w:hAnsi="Times New Roman" w:cs="Times New Roman"/>
                <w:bCs/>
                <w:lang w:val="id-ID"/>
              </w:rPr>
              <w:t>4. Tongkatnya menjadi ular besar adalah mukjizat Nabi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94C77">
              <w:rPr>
                <w:rFonts w:ascii="Times New Roman" w:eastAsia="Calibri" w:hAnsi="Times New Roman" w:cs="Times New Roman"/>
                <w:bCs/>
                <w:lang w:val="id-ID"/>
              </w:rPr>
              <w:t>....</w:t>
            </w:r>
          </w:p>
          <w:p w:rsidR="00E14626" w:rsidRDefault="00394C77" w:rsidP="00394C77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94C77">
              <w:rPr>
                <w:rFonts w:ascii="Times New Roman" w:eastAsia="Calibri" w:hAnsi="Times New Roman" w:cs="Times New Roman"/>
                <w:bCs/>
                <w:lang w:val="id-ID"/>
              </w:rPr>
              <w:t xml:space="preserve">5. Al-Qur’an adalah mukjizat terbesar Nabi .... </w:t>
            </w:r>
          </w:p>
          <w:p w:rsidR="001F05ED" w:rsidRPr="002151D5" w:rsidRDefault="001F05ED" w:rsidP="00E14626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6E11FC" w:rsidRPr="002151D5" w:rsidTr="00295945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6E11FC" w:rsidRPr="002151D5" w:rsidTr="00295945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Default="006E11FC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91697E" w:rsidRDefault="0091697E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91697E" w:rsidRPr="002151D5" w:rsidRDefault="0091697E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6E11FC" w:rsidRPr="002151D5" w:rsidRDefault="006E11FC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6E11FC" w:rsidRPr="002151D5" w:rsidRDefault="006E11FC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9E7A0A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9E7A0A" w:rsidRPr="003C25C7" w:rsidRDefault="009E7A0A" w:rsidP="009E7A0A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9E7A0A" w:rsidRPr="002151D5" w:rsidTr="00373313">
        <w:trPr>
          <w:jc w:val="center"/>
        </w:trPr>
        <w:tc>
          <w:tcPr>
            <w:tcW w:w="9260" w:type="dxa"/>
            <w:shd w:val="clear" w:color="auto" w:fill="auto"/>
          </w:tcPr>
          <w:p w:rsidR="009E7A0A" w:rsidRPr="00EF6F17" w:rsidRDefault="009E7A0A" w:rsidP="009E7A0A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9E7A0A" w:rsidRPr="00EF6F17" w:rsidRDefault="009E7A0A" w:rsidP="009E7A0A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9E7A0A" w:rsidRPr="009E4A16" w:rsidRDefault="009E7A0A" w:rsidP="00373313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915F4D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 peraga, dan lain-lain)</w:t>
            </w:r>
          </w:p>
        </w:tc>
      </w:tr>
      <w:tr w:rsidR="009E7A0A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9E7A0A" w:rsidRPr="003C25C7" w:rsidRDefault="009E7A0A" w:rsidP="009E7A0A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9E7A0A" w:rsidRPr="002151D5" w:rsidTr="00373313">
        <w:trPr>
          <w:jc w:val="center"/>
        </w:trPr>
        <w:tc>
          <w:tcPr>
            <w:tcW w:w="9260" w:type="dxa"/>
          </w:tcPr>
          <w:p w:rsidR="009E7A0A" w:rsidRDefault="009E7A0A" w:rsidP="009E7A0A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9E7A0A" w:rsidRPr="004066E1" w:rsidRDefault="009E7A0A" w:rsidP="009E7A0A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9E7A0A" w:rsidRPr="004E1869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9E7A0A" w:rsidRDefault="009E7A0A" w:rsidP="009E7A0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9E7A0A" w:rsidRPr="004E1869" w:rsidRDefault="009E7A0A" w:rsidP="009E7A0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9E7A0A" w:rsidRPr="00F439EA" w:rsidRDefault="009E7A0A" w:rsidP="00373313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9E7A0A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9E7A0A" w:rsidRPr="003C25C7" w:rsidRDefault="009E7A0A" w:rsidP="009E7A0A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9E7A0A" w:rsidRPr="002151D5" w:rsidTr="00373313">
        <w:trPr>
          <w:jc w:val="center"/>
        </w:trPr>
        <w:tc>
          <w:tcPr>
            <w:tcW w:w="9260" w:type="dxa"/>
          </w:tcPr>
          <w:p w:rsidR="009E7A0A" w:rsidRPr="000368A3" w:rsidRDefault="009E7A0A" w:rsidP="009E7A0A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9E7A0A" w:rsidRDefault="009E7A0A" w:rsidP="009E7A0A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9E7A0A" w:rsidRPr="00E61BDB" w:rsidRDefault="009E7A0A" w:rsidP="009E7A0A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9E7A0A" w:rsidRPr="00E61BDB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9E7A0A" w:rsidRPr="009E4A16" w:rsidRDefault="009E7A0A" w:rsidP="009E7A0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513635" w:rsidRDefault="00513635" w:rsidP="00AF05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9E7A0A" w:rsidRDefault="009E7A0A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AF05EE" w:rsidRPr="002151D5" w:rsidRDefault="00AF05EE" w:rsidP="00AF05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AF05EE" w:rsidRPr="002151D5" w:rsidRDefault="00AF05EE" w:rsidP="00AF05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AF05EE" w:rsidRPr="002151D5" w:rsidTr="00373313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2151D5" w:rsidRDefault="00AF05EE" w:rsidP="00295945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9594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</w:tcPr>
          <w:p w:rsidR="00AF05EE" w:rsidRPr="000333F9" w:rsidRDefault="00AF05EE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AF05EE" w:rsidRPr="000333F9" w:rsidRDefault="00AF05EE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AF05EE" w:rsidRPr="000333F9" w:rsidRDefault="00AF05EE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662A3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AF05EE" w:rsidRPr="000333F9" w:rsidRDefault="00AF05EE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AF05EE" w:rsidRPr="000333F9" w:rsidRDefault="00AF05EE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AF05EE" w:rsidRDefault="00AF05EE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AF05EE" w:rsidRDefault="00AF05EE" w:rsidP="0029594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5434C3">
              <w:rPr>
                <w:rFonts w:ascii="Times New Roman" w:eastAsia="Calibri" w:hAnsi="Times New Roman" w:cs="Times New Roman"/>
                <w:b/>
                <w:lang w:val="id-ID"/>
              </w:rPr>
              <w:t>5 / Nabi dan Rasul Panutanku</w:t>
            </w:r>
          </w:p>
          <w:p w:rsidR="00507F16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1E0315" w:rsidRPr="001E031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Perilaku Sederhana Nabi dan Rasul</w:t>
            </w:r>
          </w:p>
          <w:p w:rsidR="00AF05EE" w:rsidRPr="000333F9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917952" w:rsidRPr="00917952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9B7835" w:rsidRDefault="00AF05EE" w:rsidP="0029594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</w:tcPr>
          <w:p w:rsidR="00E71F8A" w:rsidRPr="00D0429F" w:rsidRDefault="00AF05EE" w:rsidP="003832DB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hAnsi="Times New Roman" w:cs="Times New Roman"/>
              </w:rPr>
            </w:pPr>
            <w:r w:rsidRPr="00D0429F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D0429F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934257" w:rsidRPr="00D0429F">
              <w:rPr>
                <w:rFonts w:ascii="Times New Roman" w:eastAsia="Calibri" w:hAnsi="Times New Roman" w:cs="Times New Roman"/>
                <w:bCs/>
                <w:lang w:val="id-ID"/>
              </w:rPr>
              <w:t>menjelaskan perilaku sederhana nabi dan rasul dengan benar</w:t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9594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</w:tcPr>
          <w:p w:rsidR="00AF05EE" w:rsidRPr="009900AA" w:rsidRDefault="00AF05EE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AF05EE" w:rsidRPr="00E518A3" w:rsidRDefault="00AF05EE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AF05EE" w:rsidRPr="00E518A3" w:rsidRDefault="00AF05EE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AF05EE" w:rsidRPr="00E518A3" w:rsidRDefault="00AF05EE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AF05EE" w:rsidRPr="00E518A3" w:rsidRDefault="00AF05EE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AF05EE" w:rsidRPr="00E518A3" w:rsidRDefault="00AF05EE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AF05EE" w:rsidRPr="002151D5" w:rsidRDefault="00AF05EE" w:rsidP="0029594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9594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2942D8" w:rsidRDefault="00EA4549" w:rsidP="00EA4549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Papan tulis, buku tentang kisah 25 nabi dan rasul, spidol, serta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tulis lainnya</w:t>
            </w:r>
          </w:p>
          <w:p w:rsidR="00EA4549" w:rsidRPr="002151D5" w:rsidRDefault="00EA4549" w:rsidP="00EA4549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2942D8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2942D8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) aktif, laptop, media pembelajaran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942D8">
              <w:rPr>
                <w:rFonts w:ascii="Times New Roman" w:eastAsia="Calibri" w:hAnsi="Times New Roman" w:cs="Times New Roman"/>
                <w:lang w:val="id-ID"/>
              </w:rPr>
              <w:t>interaktif berupa video tentang kisah nabi dan rasul, dan gambar/poster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2151D5" w:rsidRDefault="00EA4549" w:rsidP="00EA454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9918C3" w:rsidRDefault="00EA4549" w:rsidP="00EA454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18C3"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9918C3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EA4549" w:rsidRPr="002151D5" w:rsidRDefault="00EA4549" w:rsidP="00EA454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E708F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A345C">
              <w:rPr>
                <w:rFonts w:ascii="Times New Roman" w:eastAsia="Calibri" w:hAnsi="Times New Roman" w:cs="Times New Roman"/>
                <w:lang w:val="id-ID"/>
              </w:rPr>
              <w:t>dan diskusi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FF00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2151D5" w:rsidRDefault="00EA4549" w:rsidP="00EA4549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EA4549" w:rsidRPr="002151D5" w:rsidRDefault="00EA4549" w:rsidP="0093425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8D3A99">
              <w:rPr>
                <w:rFonts w:ascii="Times New Roman" w:eastAsia="Calibri" w:hAnsi="Times New Roman" w:cs="Times New Roman"/>
              </w:rPr>
              <w:t>Peserta</w:t>
            </w:r>
            <w:r w:rsidRPr="008D3A99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934257" w:rsidRPr="00934257">
              <w:rPr>
                <w:rFonts w:ascii="Times New Roman" w:hAnsi="Times New Roman" w:cs="Times New Roman"/>
                <w:w w:val="110"/>
                <w:lang w:val="id-ID"/>
              </w:rPr>
              <w:t>menjelaskan perilaku sederhana nabi dan rasul</w:t>
            </w:r>
            <w:r w:rsidR="00934257"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="00934257" w:rsidRPr="00934257">
              <w:rPr>
                <w:rFonts w:ascii="Times New Roman" w:hAnsi="Times New Roman" w:cs="Times New Roman"/>
                <w:w w:val="110"/>
                <w:lang w:val="id-ID"/>
              </w:rPr>
              <w:t>dengan benar serta membiasakan perilaku sederhana</w:t>
            </w:r>
            <w:r w:rsidR="00934257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934257" w:rsidRDefault="00934257" w:rsidP="00EA454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w w:val="110"/>
                <w:lang w:val="id-ID"/>
              </w:rPr>
            </w:pPr>
            <w:r w:rsidRPr="00934257">
              <w:rPr>
                <w:rFonts w:ascii="Times New Roman" w:hAnsi="Times New Roman" w:cs="Times New Roman"/>
                <w:bCs/>
                <w:w w:val="110"/>
                <w:lang w:val="id-ID"/>
              </w:rPr>
              <w:t>Menjelaskan perilaku sederhana nabi dan rasul dengan benar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8C15F0" w:rsidRDefault="00D0429F" w:rsidP="00D0429F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  <w:r w:rsidRPr="00D0429F">
              <w:rPr>
                <w:rFonts w:ascii="Times New Roman" w:eastAsia="Calibri" w:hAnsi="Times New Roman" w:cs="Times New Roman"/>
                <w:bCs/>
                <w:lang w:val="id-ID"/>
              </w:rPr>
              <w:t>Sebutkan nama-nama nabi dan rasul dan perilaku yang harus diteladani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?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EA4549" w:rsidRPr="002151D5" w:rsidRDefault="00EA4549" w:rsidP="00EA4549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EA4549" w:rsidRPr="008F6C89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EA4549" w:rsidRPr="003F1A25" w:rsidRDefault="00EA4549" w:rsidP="00EA4549">
            <w:pPr>
              <w:pStyle w:val="ListParagraph"/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P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itu, guru mengawali pembelajaran dengan berdoa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atau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bertepuk tangan bersama</w:t>
            </w:r>
            <w:r w:rsidRPr="003F1A2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111BA">
              <w:rPr>
                <w:rFonts w:ascii="Times New Roman" w:eastAsia="Calibri" w:hAnsi="Times New Roman" w:cs="Times New Roman"/>
                <w:bCs/>
              </w:rPr>
              <w:t xml:space="preserve">c)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Selanjutnya, guru meminta peserta didik untuk mengamati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 xml:space="preserve">5.1 pada buku teks di bagian awal Bab 5. 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Guru memberikan motivasi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agar peserta didik menceritakan gambar yang terdapat pada buku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siswa tersebut, lalu memberikan penguatan kepada mereka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dalam Gambar 5.1 menceritakan tentang suasana padang pasir tempat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 xml:space="preserve">berdakwah para nabi dan rasul. 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peserta didik terkait dengan tujuan pembelajaran yang hendak dicapai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pada Bab 5. Terakhir, guru meminta peserta didik untuk mengamati peta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konsep dan guru memberikan penjelasan bahwa dalam peta konsep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1E04">
              <w:rPr>
                <w:rFonts w:ascii="Times New Roman" w:eastAsia="Calibri" w:hAnsi="Times New Roman" w:cs="Times New Roman"/>
                <w:bCs/>
                <w:lang w:val="id-ID"/>
              </w:rPr>
              <w:t>tersebut menggambarkan alur materi yang akan dipelajari dalam Bab 5.</w:t>
            </w:r>
            <w:r w:rsidRPr="00301E0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  <w:p w:rsidR="00EA4549" w:rsidRPr="00FA27C1" w:rsidRDefault="00254531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11" w:tgtFrame="_blank" w:history="1">
              <w:r w:rsidR="00EA4549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585406" w:rsidRPr="00585406" w:rsidRDefault="00585406" w:rsidP="005854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585406" w:rsidRPr="00585406" w:rsidRDefault="00585406" w:rsidP="005854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5.15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diminta untuk memberikan komentarnya terkait dengan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tersebut.</w:t>
            </w:r>
          </w:p>
          <w:p w:rsidR="00585406" w:rsidRPr="00585406" w:rsidRDefault="00585406" w:rsidP="005854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tentang perilaku hidup sederhana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sebagai upaya meneladani perilaku nabi dan rasul.</w:t>
            </w:r>
          </w:p>
          <w:p w:rsidR="00585406" w:rsidRPr="00585406" w:rsidRDefault="00585406" w:rsidP="005854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Guru membagikan poster tentang perilaku hidup sederhana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kepada tiap-tiap kelompok.</w:t>
            </w:r>
          </w:p>
          <w:p w:rsidR="00585406" w:rsidRPr="00585406" w:rsidRDefault="00585406" w:rsidP="005854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Peserta didik bekerja sama dengan teman kelompoknya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menuliskan komentar singkat pada poster tersebut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spidol warna yang dimiliki tiap-tiap kelompok.</w:t>
            </w:r>
          </w:p>
          <w:p w:rsidR="00585406" w:rsidRPr="00585406" w:rsidRDefault="00585406" w:rsidP="005854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Setelah peserta didik selesai memberikan komentar, guru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menggilir poster tersebut ke kelompok yang lain searah jarum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jam dan meminta kelompok yang lain memberikan komentar.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Kegiatan tersebut berlangsung sampai beberapa kali putaran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sehingga poster pertama kembali ke kelompoknya.</w:t>
            </w:r>
          </w:p>
          <w:p w:rsidR="00585406" w:rsidRDefault="00585406" w:rsidP="005854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Tiap-tiap kelompok diminta membacakan komentar yang tertulis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di posternya masing-masing.</w:t>
            </w:r>
          </w:p>
          <w:p w:rsidR="00585406" w:rsidRPr="00585406" w:rsidRDefault="00585406" w:rsidP="005854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Guru meminta tiap kelompok memberikan penilaian terhadap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komentar tersebut dengan memilih dua komentar terbaik (selain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komentar yang ditulis kelompoknya sendiri).</w:t>
            </w:r>
          </w:p>
          <w:p w:rsidR="00585406" w:rsidRPr="00585406" w:rsidRDefault="00585406" w:rsidP="005854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Guru memberikan apresiasi berupa bintang kepada kelompok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yang mendapat penilaian terbanyak.</w:t>
            </w:r>
          </w:p>
          <w:p w:rsidR="00585406" w:rsidRPr="00585406" w:rsidRDefault="00585406" w:rsidP="005854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Guru mengakhiri kegiatan dengan memberikan penguatan.</w:t>
            </w:r>
          </w:p>
          <w:p w:rsidR="00585406" w:rsidRPr="00585406" w:rsidRDefault="00585406" w:rsidP="005854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Pada rubrik </w:t>
            </w:r>
            <w:r w:rsidRPr="00585406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Tekadku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, peserta didik diajak membaca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“Aku akan berperilaku sederhana” dan melafalkannya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berulang-ulang sehingga diharapkan dalam jiwa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tertanam tekad yang kuat untuk berperilaku sederhana.</w:t>
            </w:r>
          </w:p>
          <w:p w:rsidR="00585406" w:rsidRPr="00585406" w:rsidRDefault="00585406" w:rsidP="005854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l)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585406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Kegiatanku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, peserta didik diminta menyisihkan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sebagian uang sakunya untuk dimasukkan ke kotak infak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sekolah.</w:t>
            </w:r>
          </w:p>
          <w:p w:rsidR="00EA4549" w:rsidRDefault="00585406" w:rsidP="00585406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 xml:space="preserve">m) Pada rubrik </w:t>
            </w:r>
            <w:r w:rsidRPr="00585406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Kuuji Kemampuanku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, peserta didik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menjawab soal isian singkat pada buku siswa dengan panduan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85406">
              <w:rPr>
                <w:rFonts w:ascii="Times New Roman" w:eastAsia="Calibri" w:hAnsi="Times New Roman" w:cs="Times New Roman"/>
                <w:bCs/>
                <w:lang w:val="id-ID"/>
              </w:rPr>
              <w:t>guru.</w:t>
            </w:r>
          </w:p>
          <w:p w:rsidR="00EA4549" w:rsidRDefault="00EA4549" w:rsidP="00EA4549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EA4549" w:rsidRPr="00FA27C1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EA4549" w:rsidRPr="003F1A25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EA454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  <w:p w:rsidR="00EA4549" w:rsidRPr="008F6C89" w:rsidRDefault="00EA4549" w:rsidP="00EA454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EA4549" w:rsidRPr="002151D5" w:rsidRDefault="00EA4549" w:rsidP="00EA454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EA4549" w:rsidRPr="002151D5" w:rsidTr="00373313">
        <w:trPr>
          <w:jc w:val="center"/>
        </w:trPr>
        <w:tc>
          <w:tcPr>
            <w:tcW w:w="9260" w:type="dxa"/>
          </w:tcPr>
          <w:p w:rsidR="00EA4549" w:rsidRPr="002151D5" w:rsidRDefault="00EA4549" w:rsidP="00373313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626742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26742">
              <w:rPr>
                <w:rFonts w:ascii="Times New Roman" w:eastAsia="Calibri" w:hAnsi="Times New Roman" w:cs="Times New Roman"/>
                <w:lang w:val="id-ID"/>
              </w:rPr>
              <w:t>peserta didik agar dapat mengemukakan pendapatnya terhadap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626742">
              <w:rPr>
                <w:rFonts w:ascii="Times New Roman" w:eastAsia="Calibri" w:hAnsi="Times New Roman" w:cs="Times New Roman"/>
                <w:lang w:val="id-ID"/>
              </w:rPr>
              <w:t>pembelajaran yang telah dilaksanakan.</w:t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9594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</w:tcPr>
          <w:p w:rsidR="00AF05EE" w:rsidRPr="002151D5" w:rsidRDefault="00AF05EE" w:rsidP="0029594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4F678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AF05EE" w:rsidRDefault="00AF05EE" w:rsidP="00295945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AF05EE" w:rsidRPr="00B06363" w:rsidRDefault="00AF05EE" w:rsidP="0029594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4F678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29594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4F6785" w:rsidRDefault="004F6785" w:rsidP="004F678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151192" w:rsidRPr="00151192" w:rsidRDefault="00151192" w:rsidP="00151192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151192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51192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51192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51192">
              <w:rPr>
                <w:rFonts w:ascii="Times New Roman" w:eastAsia="Calibri" w:hAnsi="Times New Roman" w:cs="Times New Roman"/>
                <w:lang w:val="id-ID"/>
              </w:rPr>
              <w:t>peserta didik. Sementara itu, tes tulis dilakukan dengan meminta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51192">
              <w:rPr>
                <w:rFonts w:ascii="Times New Roman" w:eastAsia="Calibri" w:hAnsi="Times New Roman" w:cs="Times New Roman"/>
                <w:lang w:val="id-ID"/>
              </w:rPr>
              <w:t>peserta didik mengerjakan soal isian singkat yang tersedia di buku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51192">
              <w:rPr>
                <w:rFonts w:ascii="Times New Roman" w:eastAsia="Calibri" w:hAnsi="Times New Roman" w:cs="Times New Roman"/>
                <w:lang w:val="id-ID"/>
              </w:rPr>
              <w:t>siswa.</w:t>
            </w:r>
          </w:p>
          <w:p w:rsidR="00151192" w:rsidRPr="00151192" w:rsidRDefault="00151192" w:rsidP="0015119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51192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>Kunci Jawaban</w:t>
            </w:r>
          </w:p>
          <w:p w:rsidR="00151192" w:rsidRPr="00151192" w:rsidRDefault="00151192" w:rsidP="0015119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151192">
              <w:rPr>
                <w:rFonts w:ascii="Times New Roman" w:eastAsia="Calibri" w:hAnsi="Times New Roman" w:cs="Times New Roman"/>
                <w:lang w:val="id-ID"/>
              </w:rPr>
              <w:t>1. Uang saku disisihkan untuk .... (ditabung/infak)</w:t>
            </w:r>
          </w:p>
          <w:p w:rsidR="00151192" w:rsidRPr="00151192" w:rsidRDefault="00151192" w:rsidP="0015119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151192">
              <w:rPr>
                <w:rFonts w:ascii="Times New Roman" w:eastAsia="Calibri" w:hAnsi="Times New Roman" w:cs="Times New Roman"/>
                <w:lang w:val="id-ID"/>
              </w:rPr>
              <w:t>2. Suka menabung termasuk hidup .... (sederhana)</w:t>
            </w:r>
          </w:p>
          <w:p w:rsidR="00151192" w:rsidRDefault="00151192" w:rsidP="0015119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51192">
              <w:rPr>
                <w:rFonts w:ascii="Times New Roman" w:eastAsia="Calibri" w:hAnsi="Times New Roman" w:cs="Times New Roman"/>
                <w:lang w:val="id-ID"/>
              </w:rPr>
              <w:t>3. Hidup sederhana meneladani nabi dan .... (rasul)</w:t>
            </w:r>
            <w:r w:rsidRPr="00151192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p w:rsidR="00AF05EE" w:rsidRPr="0028057C" w:rsidRDefault="00AF05EE" w:rsidP="00151192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AF05EE" w:rsidRPr="0028057C" w:rsidRDefault="004F6785" w:rsidP="0029594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b/>
                <w:lang w:val="id-ID"/>
              </w:rPr>
              <w:t>Tiap butir soal bernilai 10 sehingga jumlah skor adalah 30</w:t>
            </w:r>
            <w:r w:rsidR="00AF05EE" w:rsidRPr="0028057C">
              <w:rPr>
                <w:rFonts w:ascii="Times New Roman" w:eastAsia="Calibri" w:hAnsi="Times New Roman" w:cs="Times New Roman"/>
                <w:b/>
                <w:lang w:val="id-ID"/>
              </w:rPr>
              <w:t>.</w:t>
            </w:r>
          </w:p>
          <w:p w:rsidR="00AF05EE" w:rsidRPr="0028057C" w:rsidRDefault="004F6785" w:rsidP="0029594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</w:t>
            </w:r>
            <w:r w:rsidR="00AF05EE"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 w:rsidR="00AF05EE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F05EE"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AF05EE"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AF05EE" w:rsidRPr="002151D5" w:rsidRDefault="00AF05EE" w:rsidP="00373313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</w:t>
            </w:r>
            <w:r w:rsidR="004F6785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9594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</w:tcPr>
          <w:p w:rsidR="00AF05EE" w:rsidRPr="0028057C" w:rsidRDefault="00AF05EE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AF05EE" w:rsidRPr="00D63928" w:rsidRDefault="00AF05EE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AF05EE" w:rsidRDefault="00AF05EE" w:rsidP="00295945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3733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AF05EE" w:rsidRPr="0028057C" w:rsidRDefault="00AF05EE" w:rsidP="00295945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AF05EE" w:rsidRPr="00D63928" w:rsidRDefault="00AF05EE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ED1C06" w:rsidRDefault="0070210B" w:rsidP="0070210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0210B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0210B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0210B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70210B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  <w:r w:rsidR="00E446C0" w:rsidRPr="00E446C0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70210B" w:rsidRDefault="0070210B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21945" w:rsidRPr="00D21945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“Aku Anak Saleh”</w:t>
            </w:r>
          </w:p>
          <w:p w:rsidR="00D21945" w:rsidRPr="00D21945" w:rsidRDefault="00D21945" w:rsidP="0070210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lang w:val="id-ID"/>
              </w:rPr>
              <w:t>Rubrik ini diberikan untuk menanamkan penguatan pendidikan</w:t>
            </w:r>
            <w:r w:rsidR="0070210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karakter bagi peserta didik sejak dini. Peserta didik dilatih untuk berpola</w:t>
            </w:r>
            <w:r w:rsidR="0070210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hidup sederhana dengan menyisihkan sebagian uang sakunya untuk</w:t>
            </w:r>
            <w:r w:rsidR="0070210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ditabung. Sebagai ilustrasi, disajikan Gambar 5.17 tentang seorang anak</w:t>
            </w:r>
            <w:r w:rsidR="0070210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yang memasukkan uang ke dalam celengan (tempat menabung anakanak).</w:t>
            </w:r>
          </w:p>
          <w:p w:rsidR="003935AF" w:rsidRDefault="003935AF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21945" w:rsidRPr="00D21945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“Ayo, Menyanyi”</w:t>
            </w:r>
          </w:p>
          <w:p w:rsidR="00D21945" w:rsidRPr="00D21945" w:rsidRDefault="00D21945" w:rsidP="003935AF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lang w:val="id-ID"/>
              </w:rPr>
              <w:t>Guru mengajak peserta didik untuk menyanyikan lagu “Siapa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Rasulullah” dengan nada lagu “Siapa Suka Hati” atau nada lain yang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 xml:space="preserve">relevan sebagai </w:t>
            </w:r>
            <w:r w:rsidRPr="00D21945">
              <w:rPr>
                <w:rFonts w:ascii="Times New Roman" w:eastAsia="Calibri" w:hAnsi="Times New Roman" w:cs="Times New Roman"/>
                <w:i/>
                <w:iCs/>
                <w:lang w:val="id-ID"/>
              </w:rPr>
              <w:t>ice breaking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. Kegiatan menyanyi boleh dilaksanakan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pada awal, pertengahan, dan akhir pembelajaran.</w:t>
            </w:r>
          </w:p>
          <w:p w:rsidR="003935AF" w:rsidRDefault="003935AF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21945" w:rsidRPr="00D21945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“Rangkuman”</w:t>
            </w:r>
          </w:p>
          <w:p w:rsidR="00D21945" w:rsidRDefault="00D21945" w:rsidP="003935AF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lang w:val="id-ID"/>
              </w:rPr>
              <w:t>Guru menyampaikan rangkuman materi “Nabi dan Rasul Panutanku”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dengan bahasa sendiri, lalu meminta siswa untuk berlatih membaca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dengan cermat rangkuman pada buku siswa.</w:t>
            </w:r>
          </w:p>
          <w:p w:rsidR="003935AF" w:rsidRPr="00D21945" w:rsidRDefault="003935AF" w:rsidP="003935AF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D21945" w:rsidRPr="00D21945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“Ayo, Kerjakan”</w:t>
            </w:r>
          </w:p>
          <w:p w:rsidR="00D21945" w:rsidRPr="00D21945" w:rsidRDefault="00D21945" w:rsidP="003935AF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lang w:val="id-ID"/>
              </w:rPr>
              <w:t>Siswa mengerjakan rubrik ini dalam bentuk soal isian singkat. Rubrik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ini juga dapat digunakan sebagai bentuk penilaian pengetahuan bagi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siswa dengan materi “Nabi dan Rasul Panutanku”. Setelah peserta didik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selesai mengerjakannya, guru membahas soal tersebut dengan kunci</w:t>
            </w:r>
          </w:p>
          <w:p w:rsidR="00D21945" w:rsidRPr="003935AF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935AF">
              <w:rPr>
                <w:rFonts w:ascii="Times New Roman" w:eastAsia="Calibri" w:hAnsi="Times New Roman" w:cs="Times New Roman"/>
                <w:b/>
                <w:lang w:val="id-ID"/>
              </w:rPr>
              <w:t>jawaban sebagai berikut.</w:t>
            </w:r>
          </w:p>
          <w:p w:rsidR="00D21945" w:rsidRPr="00D21945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lang w:val="id-ID"/>
              </w:rPr>
              <w:t>1) Nabi dan rasul merupakan utusan .... (Allah Swt.)</w:t>
            </w:r>
          </w:p>
          <w:p w:rsidR="00D21945" w:rsidRPr="00D21945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lang w:val="id-ID"/>
              </w:rPr>
              <w:t>2) Rasul wajib menyampaikan wahyu kepada .... (umatnya)</w:t>
            </w:r>
          </w:p>
          <w:p w:rsidR="00D21945" w:rsidRPr="00D21945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lang w:val="id-ID"/>
              </w:rPr>
              <w:t>3) Nabi dan rasul yang wajib diketahui ada .... (25)</w:t>
            </w:r>
          </w:p>
          <w:p w:rsidR="00D21945" w:rsidRPr="00D21945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lang w:val="id-ID"/>
              </w:rPr>
              <w:t>4) Mukjizat terbesar Nabi Muhammad saw. adalah .... (Al-Qur’an)</w:t>
            </w:r>
          </w:p>
          <w:p w:rsidR="00E446C0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lang w:val="id-ID"/>
              </w:rPr>
              <w:t>5) Hidup sederhana termasuk meneladani .... (nabi dan rasul)</w:t>
            </w:r>
          </w:p>
          <w:p w:rsidR="003935AF" w:rsidRDefault="003935AF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21945" w:rsidRPr="00D21945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D21945" w:rsidRPr="00D21945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lang w:val="id-ID"/>
              </w:rPr>
              <w:t>Tiap butir soal bernilai 10 sehingga jumlah skor dalah 50.</w:t>
            </w:r>
          </w:p>
          <w:p w:rsidR="00D21945" w:rsidRPr="00D21945" w:rsidRDefault="003935AF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 xml:space="preserve">                                   </w:t>
            </w:r>
            <w:r w:rsidR="00D21945" w:rsidRPr="00D21945">
              <w:rPr>
                <w:rFonts w:ascii="Times New Roman" w:eastAsia="Calibri" w:hAnsi="Times New Roman" w:cs="Times New Roman"/>
                <w:lang w:val="id-ID"/>
              </w:rPr>
              <w:t>Nilai</w:t>
            </w:r>
            <w:r w:rsidR="00D21945" w:rsidRPr="00D2194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D21945" w:rsidRPr="003935AF">
              <w:rPr>
                <w:rFonts w:ascii="Times New Roman" w:eastAsia="Calibri" w:hAnsi="Times New Roman" w:cs="Times New Roman"/>
                <w:u w:val="single"/>
                <w:lang w:val="id-ID"/>
              </w:rPr>
              <w:t>Perolehan Nilai x 100</w:t>
            </w:r>
          </w:p>
          <w:p w:rsidR="00D21945" w:rsidRPr="00D21945" w:rsidRDefault="003935AF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 xml:space="preserve">                                                   </w:t>
            </w:r>
            <w:r w:rsidR="00D21945" w:rsidRPr="00D21945">
              <w:rPr>
                <w:rFonts w:ascii="Times New Roman" w:eastAsia="Calibri" w:hAnsi="Times New Roman" w:cs="Times New Roman"/>
                <w:lang w:val="id-ID"/>
              </w:rPr>
              <w:t>Jumlah Skor</w:t>
            </w:r>
          </w:p>
          <w:p w:rsidR="003935AF" w:rsidRDefault="003935AF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21945" w:rsidRPr="00D21945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“Aku Ingin Tahu”</w:t>
            </w:r>
          </w:p>
          <w:p w:rsidR="00D21945" w:rsidRDefault="00D21945" w:rsidP="003935AF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lang w:val="id-ID"/>
              </w:rPr>
              <w:t>Pada rubrik ini, peserta didik dimotivasi untuk mendalami materi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“Nabi dan Rasul Panutanku” dengan cara mencari dan melihat video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tentang 25 nabi dan rasul melalui internet dalam waktu senggangnya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di rumah. Dalam mencari video tersebut, peserta didik didampingi oleh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 xml:space="preserve">orang tua.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lastRenderedPageBreak/>
              <w:t>Pada pelajaran selanjutnya, peserta didik menceritakan video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yang dilihatnya kepada bapak atau ibu guru.</w:t>
            </w:r>
          </w:p>
          <w:p w:rsidR="003935AF" w:rsidRPr="00D21945" w:rsidRDefault="003935AF" w:rsidP="003935AF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D21945" w:rsidRPr="00D21945" w:rsidRDefault="00D21945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“Pengayaan”</w:t>
            </w:r>
          </w:p>
          <w:p w:rsidR="00D21945" w:rsidRDefault="00D21945" w:rsidP="003935AF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D21945">
              <w:rPr>
                <w:rFonts w:ascii="Times New Roman" w:eastAsia="Calibri" w:hAnsi="Times New Roman" w:cs="Times New Roman"/>
                <w:lang w:val="id-ID"/>
              </w:rPr>
              <w:t>Rubrik ini hanya diberikan kepada peserta didik yang sudah mencapai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tujuan pembelajaran. Dalam pengayaan ditampilkan tambahan materi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tentang “Nabi dan Rasul Panutanku”. Peserta didik dapat membaca</w:t>
            </w:r>
            <w:r w:rsidR="003935A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D21945">
              <w:rPr>
                <w:rFonts w:ascii="Times New Roman" w:eastAsia="Calibri" w:hAnsi="Times New Roman" w:cs="Times New Roman"/>
                <w:lang w:val="id-ID"/>
              </w:rPr>
              <w:t>sendiri atau dipandu oleh guru/orang tua untuk memahaminya.</w:t>
            </w:r>
          </w:p>
          <w:p w:rsidR="008335B6" w:rsidRDefault="008335B6" w:rsidP="008335B6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</w:rPr>
            </w:pPr>
          </w:p>
          <w:p w:rsidR="00245A94" w:rsidRDefault="00245A94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45A9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Interaksi Guru dengan Orang Tua/Wali Murid</w:t>
            </w:r>
          </w:p>
          <w:p w:rsidR="004C6431" w:rsidRPr="004C6431" w:rsidRDefault="004C6431" w:rsidP="00D21945">
            <w:pPr>
              <w:spacing w:before="60" w:after="60"/>
              <w:ind w:left="222" w:firstLine="425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Interaksi antara guru dan orang tua/wali murid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perkembangan peserta didik setelah mengikuti pembelajaran dapat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dilakukan dengan dengan cara sebagai berikut.</w:t>
            </w:r>
          </w:p>
          <w:p w:rsidR="004C6431" w:rsidRPr="004C6431" w:rsidRDefault="004C6431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1. Orang tua/wali murid dapat menuliskan komentar pada rubrik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Orang Tua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pada buku siswa terkait dengan perkembangan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belajar peserta didik, penguasaan terhadap materi pembelajaran,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dan keterampilan. Komentar tersebut dapat ditulis pada buku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penghubung orang tua/wali murid dengan guru ataupun ditulis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pada buku tulis peserta didik masing-masing dengan disertai tanda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tangan orang tua/wali murid.</w:t>
            </w:r>
          </w:p>
          <w:p w:rsidR="004C6431" w:rsidRPr="004C6431" w:rsidRDefault="004C6431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2. Guru dapat memperoleh informasi dari orang tua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kebiasaan mengaji dan melaksanakan ibadah salat peserta didik di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rumah.</w:t>
            </w:r>
          </w:p>
          <w:p w:rsidR="004C6431" w:rsidRPr="004C6431" w:rsidRDefault="004C6431" w:rsidP="00D219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3. Guru dan orang tua/wali murid dapat bertukar informasi terkait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dengan kesulitan belajar yang dialami peserta didik.</w:t>
            </w:r>
          </w:p>
          <w:p w:rsidR="001E210C" w:rsidRPr="002151D5" w:rsidRDefault="004C6431" w:rsidP="0037331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4. Komunikasi dan interaksi antara guru dan orang tua/wali murid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dapat dilakukan melalui kunjungan rumah, komunikasi melalui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media telekomunikasi/media sosial, atau melalui buku penghubung/rubrik komentar orang tua pada buku siswa.</w:t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8B690D" w:rsidRDefault="00AF05EE" w:rsidP="00295945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95945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AF05EE" w:rsidRPr="002151D5" w:rsidTr="00373313">
        <w:trPr>
          <w:jc w:val="center"/>
        </w:trPr>
        <w:tc>
          <w:tcPr>
            <w:tcW w:w="9260" w:type="dxa"/>
          </w:tcPr>
          <w:p w:rsidR="00AF05EE" w:rsidRDefault="00AF05EE" w:rsidP="00295945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AF05EE" w:rsidRPr="002151D5" w:rsidRDefault="00AF05EE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AF05EE" w:rsidRPr="002151D5" w:rsidRDefault="00AF05EE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AF05EE" w:rsidRDefault="00AF05EE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ED1C06" w:rsidRPr="00ED1C06" w:rsidRDefault="00ED1C06" w:rsidP="00ED1C06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D1C06">
              <w:rPr>
                <w:rFonts w:ascii="Times New Roman" w:eastAsia="Calibri" w:hAnsi="Times New Roman" w:cs="Times New Roman"/>
                <w:b/>
                <w:bCs/>
                <w:lang w:val="id-ID"/>
              </w:rPr>
              <w:t>Jawablah pertanyaan berikut!</w:t>
            </w:r>
          </w:p>
          <w:p w:rsidR="00ED1C06" w:rsidRPr="00ED1C06" w:rsidRDefault="00ED1C06" w:rsidP="00ED1C06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D1C06">
              <w:rPr>
                <w:rFonts w:ascii="Times New Roman" w:eastAsia="Calibri" w:hAnsi="Times New Roman" w:cs="Times New Roman"/>
                <w:bCs/>
                <w:lang w:val="id-ID"/>
              </w:rPr>
              <w:t>1. Uang saku disisihkan untuk ....</w:t>
            </w:r>
          </w:p>
          <w:p w:rsidR="00ED1C06" w:rsidRPr="00ED1C06" w:rsidRDefault="00ED1C06" w:rsidP="00ED1C06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D1C06">
              <w:rPr>
                <w:rFonts w:ascii="Times New Roman" w:eastAsia="Calibri" w:hAnsi="Times New Roman" w:cs="Times New Roman"/>
                <w:bCs/>
                <w:lang w:val="id-ID"/>
              </w:rPr>
              <w:t>2. Suka menabung termasuk hidup ....</w:t>
            </w:r>
          </w:p>
          <w:p w:rsidR="00B01A23" w:rsidRPr="00ED1C06" w:rsidRDefault="00ED1C06" w:rsidP="00ED1C06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D1C06">
              <w:rPr>
                <w:rFonts w:ascii="Times New Roman" w:eastAsia="Calibri" w:hAnsi="Times New Roman" w:cs="Times New Roman"/>
                <w:bCs/>
                <w:lang w:val="id-ID"/>
              </w:rPr>
              <w:t xml:space="preserve">3. Hidup sederhana meneladan nabi dan .... </w:t>
            </w:r>
          </w:p>
          <w:p w:rsidR="00ED1C06" w:rsidRDefault="00ED1C06" w:rsidP="00ED1C06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ED1C06" w:rsidRPr="00A661A0" w:rsidRDefault="00ED1C06" w:rsidP="00ED1C06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AF05EE" w:rsidRPr="002151D5" w:rsidTr="00295945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29594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AF05EE" w:rsidRPr="002151D5" w:rsidTr="00295945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29594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AF05EE" w:rsidRPr="002151D5" w:rsidRDefault="00AF05EE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F05EE" w:rsidRPr="002151D5" w:rsidRDefault="00AF05EE" w:rsidP="0029594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3D44FA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3D44FA" w:rsidRPr="003C25C7" w:rsidRDefault="003D44FA" w:rsidP="003D44FA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3D44FA" w:rsidRPr="002151D5" w:rsidTr="00373313">
        <w:trPr>
          <w:jc w:val="center"/>
        </w:trPr>
        <w:tc>
          <w:tcPr>
            <w:tcW w:w="9260" w:type="dxa"/>
            <w:shd w:val="clear" w:color="auto" w:fill="auto"/>
          </w:tcPr>
          <w:p w:rsidR="003D44FA" w:rsidRPr="00EF6F17" w:rsidRDefault="003D44FA" w:rsidP="003D44FA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3D44FA" w:rsidRPr="00EF6F17" w:rsidRDefault="003D44FA" w:rsidP="003D44FA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2C4089" w:rsidRPr="009E4A16" w:rsidRDefault="003D44FA" w:rsidP="00373313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915F4D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 peraga, dan lain-lain)</w:t>
            </w:r>
          </w:p>
        </w:tc>
      </w:tr>
      <w:tr w:rsidR="003D44FA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3D44FA" w:rsidRPr="003C25C7" w:rsidRDefault="003D44FA" w:rsidP="003D44FA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3D44FA" w:rsidRPr="002151D5" w:rsidTr="00373313">
        <w:trPr>
          <w:jc w:val="center"/>
        </w:trPr>
        <w:tc>
          <w:tcPr>
            <w:tcW w:w="9260" w:type="dxa"/>
          </w:tcPr>
          <w:p w:rsidR="003D44FA" w:rsidRDefault="003D44FA" w:rsidP="003D44FA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3D44FA" w:rsidRPr="004066E1" w:rsidRDefault="003D44FA" w:rsidP="003D44FA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3D44FA" w:rsidRPr="004E1869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3D44FA" w:rsidRDefault="003D44FA" w:rsidP="003D44FA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3D44FA" w:rsidRPr="004E1869" w:rsidRDefault="003D44FA" w:rsidP="003D44FA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2C4089" w:rsidRPr="00F439EA" w:rsidRDefault="003D44FA" w:rsidP="00373313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  <w:bookmarkStart w:id="0" w:name="_GoBack"/>
            <w:bookmarkEnd w:id="0"/>
          </w:p>
        </w:tc>
      </w:tr>
      <w:tr w:rsidR="003D44FA" w:rsidRPr="002151D5" w:rsidTr="00373313">
        <w:trPr>
          <w:jc w:val="center"/>
        </w:trPr>
        <w:tc>
          <w:tcPr>
            <w:tcW w:w="9260" w:type="dxa"/>
            <w:shd w:val="clear" w:color="auto" w:fill="FF0000"/>
          </w:tcPr>
          <w:p w:rsidR="003D44FA" w:rsidRPr="003C25C7" w:rsidRDefault="003D44FA" w:rsidP="003D44FA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3D44FA" w:rsidRPr="002151D5" w:rsidTr="00373313">
        <w:trPr>
          <w:jc w:val="center"/>
        </w:trPr>
        <w:tc>
          <w:tcPr>
            <w:tcW w:w="9260" w:type="dxa"/>
          </w:tcPr>
          <w:p w:rsidR="003D44FA" w:rsidRPr="000368A3" w:rsidRDefault="003D44FA" w:rsidP="003D44FA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3D44FA" w:rsidRDefault="003D44FA" w:rsidP="003D44FA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3D44FA" w:rsidRPr="00E61BDB" w:rsidRDefault="003D44FA" w:rsidP="003D44FA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lastRenderedPageBreak/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3D44FA" w:rsidRPr="00E61BDB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3D44FA" w:rsidRPr="009E4A16" w:rsidRDefault="003D44FA" w:rsidP="003D44FA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sectPr w:rsidR="00AF05EE" w:rsidSect="00373313">
      <w:headerReference w:type="default" r:id="rId12"/>
      <w:pgSz w:w="12242" w:h="19278" w:code="5"/>
      <w:pgMar w:top="1418" w:right="1418" w:bottom="130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531" w:rsidRDefault="00254531" w:rsidP="00A92835">
      <w:pPr>
        <w:spacing w:after="0" w:line="240" w:lineRule="auto"/>
      </w:pPr>
      <w:r>
        <w:separator/>
      </w:r>
    </w:p>
  </w:endnote>
  <w:endnote w:type="continuationSeparator" w:id="0">
    <w:p w:rsidR="00254531" w:rsidRDefault="00254531" w:rsidP="00A9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arMetanoi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531" w:rsidRDefault="00254531" w:rsidP="00A92835">
      <w:pPr>
        <w:spacing w:after="0" w:line="240" w:lineRule="auto"/>
      </w:pPr>
      <w:r>
        <w:separator/>
      </w:r>
    </w:p>
  </w:footnote>
  <w:footnote w:type="continuationSeparator" w:id="0">
    <w:p w:rsidR="00254531" w:rsidRDefault="00254531" w:rsidP="00A92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945" w:rsidRPr="00AB13F8" w:rsidRDefault="00295945" w:rsidP="00AB13F8">
    <w:pPr>
      <w:pStyle w:val="Header"/>
      <w:jc w:val="right"/>
      <w:rPr>
        <w:rFonts w:ascii="Times New Roman" w:hAnsi="Times New Roman"/>
        <w:b/>
        <w:bCs/>
        <w:i/>
        <w:color w:val="FF0000"/>
        <w:sz w:val="20"/>
        <w:szCs w:val="20"/>
      </w:rPr>
    </w:pP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Modul Ajar </w:t>
    </w:r>
    <w:r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>PAI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dan Budi Pekerti</w:t>
    </w: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 SD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Kelas 1</w:t>
    </w:r>
  </w:p>
  <w:p w:rsidR="00295945" w:rsidRPr="00AB13F8" w:rsidRDefault="00295945" w:rsidP="00AB13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5267"/>
    <w:multiLevelType w:val="hybridMultilevel"/>
    <w:tmpl w:val="F3246202"/>
    <w:styleLink w:val="Style1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15DEB"/>
    <w:multiLevelType w:val="hybridMultilevel"/>
    <w:tmpl w:val="9774A41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D7880"/>
    <w:multiLevelType w:val="hybridMultilevel"/>
    <w:tmpl w:val="8C806C2C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F3AFC"/>
    <w:multiLevelType w:val="multilevel"/>
    <w:tmpl w:val="274A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3A4A92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25620"/>
    <w:multiLevelType w:val="hybridMultilevel"/>
    <w:tmpl w:val="A1BC173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472AE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194C3074"/>
    <w:multiLevelType w:val="hybridMultilevel"/>
    <w:tmpl w:val="1ED4EE02"/>
    <w:lvl w:ilvl="0" w:tplc="3E14EDD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C3B38"/>
    <w:multiLevelType w:val="hybridMultilevel"/>
    <w:tmpl w:val="FC4A6D0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C04D5A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1">
    <w:nsid w:val="1E196D08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2">
    <w:nsid w:val="1F9605E5"/>
    <w:multiLevelType w:val="hybridMultilevel"/>
    <w:tmpl w:val="8BFCC85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8D4E69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210349"/>
    <w:multiLevelType w:val="hybridMultilevel"/>
    <w:tmpl w:val="5444373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7056FF"/>
    <w:multiLevelType w:val="hybridMultilevel"/>
    <w:tmpl w:val="8FF2D2D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C71266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637671"/>
    <w:multiLevelType w:val="hybridMultilevel"/>
    <w:tmpl w:val="50C29D8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3457F2"/>
    <w:multiLevelType w:val="hybridMultilevel"/>
    <w:tmpl w:val="43F8046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734CB4"/>
    <w:multiLevelType w:val="hybridMultilevel"/>
    <w:tmpl w:val="B11AC204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ED02FF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2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5467B5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4">
    <w:nsid w:val="4C7A2D52"/>
    <w:multiLevelType w:val="hybridMultilevel"/>
    <w:tmpl w:val="A7C0F2A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D5A2FB7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FB061D"/>
    <w:multiLevelType w:val="hybridMultilevel"/>
    <w:tmpl w:val="5E64A49E"/>
    <w:lvl w:ilvl="0" w:tplc="D7F6804C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61A660A"/>
    <w:multiLevelType w:val="hybridMultilevel"/>
    <w:tmpl w:val="C0CA9032"/>
    <w:lvl w:ilvl="0" w:tplc="0421000B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8">
    <w:nsid w:val="5B8C4D0E"/>
    <w:multiLevelType w:val="hybridMultilevel"/>
    <w:tmpl w:val="AFC8FC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A27EEB"/>
    <w:multiLevelType w:val="multilevel"/>
    <w:tmpl w:val="4718D324"/>
    <w:styleLink w:val="Styl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69162FD"/>
    <w:multiLevelType w:val="hybridMultilevel"/>
    <w:tmpl w:val="81A6250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E87381"/>
    <w:multiLevelType w:val="hybridMultilevel"/>
    <w:tmpl w:val="F826610A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1"/>
  </w:num>
  <w:num w:numId="3">
    <w:abstractNumId w:val="10"/>
  </w:num>
  <w:num w:numId="4">
    <w:abstractNumId w:val="15"/>
  </w:num>
  <w:num w:numId="5">
    <w:abstractNumId w:val="29"/>
  </w:num>
  <w:num w:numId="6">
    <w:abstractNumId w:val="0"/>
  </w:num>
  <w:num w:numId="7">
    <w:abstractNumId w:val="17"/>
  </w:num>
  <w:num w:numId="8">
    <w:abstractNumId w:val="20"/>
  </w:num>
  <w:num w:numId="9">
    <w:abstractNumId w:val="8"/>
  </w:num>
  <w:num w:numId="10">
    <w:abstractNumId w:val="2"/>
  </w:num>
  <w:num w:numId="11">
    <w:abstractNumId w:val="32"/>
  </w:num>
  <w:num w:numId="12">
    <w:abstractNumId w:val="30"/>
  </w:num>
  <w:num w:numId="13">
    <w:abstractNumId w:val="14"/>
  </w:num>
  <w:num w:numId="14">
    <w:abstractNumId w:val="12"/>
  </w:num>
  <w:num w:numId="15">
    <w:abstractNumId w:val="27"/>
  </w:num>
  <w:num w:numId="16">
    <w:abstractNumId w:val="11"/>
  </w:num>
  <w:num w:numId="17">
    <w:abstractNumId w:val="25"/>
  </w:num>
  <w:num w:numId="18">
    <w:abstractNumId w:val="23"/>
  </w:num>
  <w:num w:numId="19">
    <w:abstractNumId w:val="13"/>
  </w:num>
  <w:num w:numId="20">
    <w:abstractNumId w:val="4"/>
  </w:num>
  <w:num w:numId="21">
    <w:abstractNumId w:val="6"/>
  </w:num>
  <w:num w:numId="22">
    <w:abstractNumId w:val="21"/>
  </w:num>
  <w:num w:numId="23">
    <w:abstractNumId w:val="9"/>
  </w:num>
  <w:num w:numId="24">
    <w:abstractNumId w:val="1"/>
  </w:num>
  <w:num w:numId="25">
    <w:abstractNumId w:val="3"/>
  </w:num>
  <w:num w:numId="26">
    <w:abstractNumId w:val="16"/>
  </w:num>
  <w:num w:numId="27">
    <w:abstractNumId w:val="28"/>
  </w:num>
  <w:num w:numId="28">
    <w:abstractNumId w:val="19"/>
  </w:num>
  <w:num w:numId="29">
    <w:abstractNumId w:val="5"/>
  </w:num>
  <w:num w:numId="30">
    <w:abstractNumId w:val="7"/>
  </w:num>
  <w:num w:numId="31">
    <w:abstractNumId w:val="24"/>
  </w:num>
  <w:num w:numId="32">
    <w:abstractNumId w:val="26"/>
  </w:num>
  <w:num w:numId="33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5839"/>
    <w:rsid w:val="000111BA"/>
    <w:rsid w:val="0001274F"/>
    <w:rsid w:val="0001663C"/>
    <w:rsid w:val="000177E2"/>
    <w:rsid w:val="000244D4"/>
    <w:rsid w:val="00027163"/>
    <w:rsid w:val="0003209D"/>
    <w:rsid w:val="00032AF0"/>
    <w:rsid w:val="000333F9"/>
    <w:rsid w:val="00036820"/>
    <w:rsid w:val="000368A3"/>
    <w:rsid w:val="00037741"/>
    <w:rsid w:val="00043269"/>
    <w:rsid w:val="00044052"/>
    <w:rsid w:val="00044BF5"/>
    <w:rsid w:val="00047445"/>
    <w:rsid w:val="0005090E"/>
    <w:rsid w:val="00051445"/>
    <w:rsid w:val="00051F04"/>
    <w:rsid w:val="00056EB9"/>
    <w:rsid w:val="00057172"/>
    <w:rsid w:val="00062538"/>
    <w:rsid w:val="00062CAF"/>
    <w:rsid w:val="00064A53"/>
    <w:rsid w:val="00065768"/>
    <w:rsid w:val="00065F7C"/>
    <w:rsid w:val="00067390"/>
    <w:rsid w:val="0007107A"/>
    <w:rsid w:val="00071B4C"/>
    <w:rsid w:val="00072E98"/>
    <w:rsid w:val="000742B5"/>
    <w:rsid w:val="0007459B"/>
    <w:rsid w:val="000748C4"/>
    <w:rsid w:val="00082AE8"/>
    <w:rsid w:val="0008380B"/>
    <w:rsid w:val="00083BE3"/>
    <w:rsid w:val="00083D3B"/>
    <w:rsid w:val="000855C3"/>
    <w:rsid w:val="00086265"/>
    <w:rsid w:val="00087E6F"/>
    <w:rsid w:val="00090028"/>
    <w:rsid w:val="00092A6C"/>
    <w:rsid w:val="00095081"/>
    <w:rsid w:val="0009761F"/>
    <w:rsid w:val="00097B03"/>
    <w:rsid w:val="000A192B"/>
    <w:rsid w:val="000A1D56"/>
    <w:rsid w:val="000A257C"/>
    <w:rsid w:val="000A340A"/>
    <w:rsid w:val="000B0B10"/>
    <w:rsid w:val="000B0C91"/>
    <w:rsid w:val="000B2522"/>
    <w:rsid w:val="000B2DF4"/>
    <w:rsid w:val="000B461A"/>
    <w:rsid w:val="000B5FBE"/>
    <w:rsid w:val="000B62D3"/>
    <w:rsid w:val="000C098C"/>
    <w:rsid w:val="000C4B91"/>
    <w:rsid w:val="000C525F"/>
    <w:rsid w:val="000C6B1F"/>
    <w:rsid w:val="000C7EE8"/>
    <w:rsid w:val="000D0854"/>
    <w:rsid w:val="000D3399"/>
    <w:rsid w:val="000D53D5"/>
    <w:rsid w:val="000D5669"/>
    <w:rsid w:val="000E022E"/>
    <w:rsid w:val="000E0707"/>
    <w:rsid w:val="000E3783"/>
    <w:rsid w:val="000F0DAF"/>
    <w:rsid w:val="000F26E3"/>
    <w:rsid w:val="0010048F"/>
    <w:rsid w:val="0010360A"/>
    <w:rsid w:val="00103E48"/>
    <w:rsid w:val="0010445C"/>
    <w:rsid w:val="0010539A"/>
    <w:rsid w:val="00105E52"/>
    <w:rsid w:val="0010704B"/>
    <w:rsid w:val="00112F44"/>
    <w:rsid w:val="00113660"/>
    <w:rsid w:val="001152C8"/>
    <w:rsid w:val="001159E1"/>
    <w:rsid w:val="00120196"/>
    <w:rsid w:val="001227B2"/>
    <w:rsid w:val="00124434"/>
    <w:rsid w:val="00125B4D"/>
    <w:rsid w:val="001308D0"/>
    <w:rsid w:val="00136EE8"/>
    <w:rsid w:val="00141356"/>
    <w:rsid w:val="001419CF"/>
    <w:rsid w:val="00141DBC"/>
    <w:rsid w:val="0014235E"/>
    <w:rsid w:val="00142C46"/>
    <w:rsid w:val="00145910"/>
    <w:rsid w:val="00146253"/>
    <w:rsid w:val="001503EE"/>
    <w:rsid w:val="00151192"/>
    <w:rsid w:val="00151642"/>
    <w:rsid w:val="00153735"/>
    <w:rsid w:val="00153EB0"/>
    <w:rsid w:val="0015623B"/>
    <w:rsid w:val="00156310"/>
    <w:rsid w:val="00160C35"/>
    <w:rsid w:val="0016107E"/>
    <w:rsid w:val="0016134F"/>
    <w:rsid w:val="0016556A"/>
    <w:rsid w:val="001677BE"/>
    <w:rsid w:val="00167F67"/>
    <w:rsid w:val="00170592"/>
    <w:rsid w:val="0017322E"/>
    <w:rsid w:val="00174ED6"/>
    <w:rsid w:val="00177709"/>
    <w:rsid w:val="00181D99"/>
    <w:rsid w:val="0018512C"/>
    <w:rsid w:val="001860EE"/>
    <w:rsid w:val="0018617D"/>
    <w:rsid w:val="00187249"/>
    <w:rsid w:val="00187F71"/>
    <w:rsid w:val="001916F6"/>
    <w:rsid w:val="00192372"/>
    <w:rsid w:val="001925AE"/>
    <w:rsid w:val="00195989"/>
    <w:rsid w:val="00196AA1"/>
    <w:rsid w:val="001A02F9"/>
    <w:rsid w:val="001A04B6"/>
    <w:rsid w:val="001A213C"/>
    <w:rsid w:val="001A2749"/>
    <w:rsid w:val="001A3938"/>
    <w:rsid w:val="001A4E37"/>
    <w:rsid w:val="001A5545"/>
    <w:rsid w:val="001A6230"/>
    <w:rsid w:val="001A683F"/>
    <w:rsid w:val="001B2189"/>
    <w:rsid w:val="001B23E8"/>
    <w:rsid w:val="001B3003"/>
    <w:rsid w:val="001C75B7"/>
    <w:rsid w:val="001C7D77"/>
    <w:rsid w:val="001D398F"/>
    <w:rsid w:val="001D7B95"/>
    <w:rsid w:val="001E0315"/>
    <w:rsid w:val="001E1DC9"/>
    <w:rsid w:val="001E1E31"/>
    <w:rsid w:val="001E210C"/>
    <w:rsid w:val="001E3A90"/>
    <w:rsid w:val="001E5310"/>
    <w:rsid w:val="001E6CA9"/>
    <w:rsid w:val="001E7DFB"/>
    <w:rsid w:val="001E7F1E"/>
    <w:rsid w:val="001F05ED"/>
    <w:rsid w:val="001F2183"/>
    <w:rsid w:val="001F23B2"/>
    <w:rsid w:val="001F4237"/>
    <w:rsid w:val="001F58B7"/>
    <w:rsid w:val="001F6823"/>
    <w:rsid w:val="001F6EF9"/>
    <w:rsid w:val="002004D3"/>
    <w:rsid w:val="00201D88"/>
    <w:rsid w:val="00205BEB"/>
    <w:rsid w:val="00211041"/>
    <w:rsid w:val="00213560"/>
    <w:rsid w:val="00213800"/>
    <w:rsid w:val="00214CB4"/>
    <w:rsid w:val="002151D5"/>
    <w:rsid w:val="002175D3"/>
    <w:rsid w:val="002246A6"/>
    <w:rsid w:val="00226302"/>
    <w:rsid w:val="00227FB8"/>
    <w:rsid w:val="002312CB"/>
    <w:rsid w:val="00231E1A"/>
    <w:rsid w:val="00232646"/>
    <w:rsid w:val="002413FD"/>
    <w:rsid w:val="00241C7A"/>
    <w:rsid w:val="0024221E"/>
    <w:rsid w:val="002432D6"/>
    <w:rsid w:val="00244FD4"/>
    <w:rsid w:val="0024576A"/>
    <w:rsid w:val="00245A94"/>
    <w:rsid w:val="00247326"/>
    <w:rsid w:val="00247EDE"/>
    <w:rsid w:val="00250C4D"/>
    <w:rsid w:val="00252BD8"/>
    <w:rsid w:val="00254531"/>
    <w:rsid w:val="002577DF"/>
    <w:rsid w:val="00261AA9"/>
    <w:rsid w:val="00262082"/>
    <w:rsid w:val="002623EB"/>
    <w:rsid w:val="00262985"/>
    <w:rsid w:val="00263EC1"/>
    <w:rsid w:val="00266676"/>
    <w:rsid w:val="002725A1"/>
    <w:rsid w:val="0027546F"/>
    <w:rsid w:val="00277A58"/>
    <w:rsid w:val="00280220"/>
    <w:rsid w:val="00280528"/>
    <w:rsid w:val="0028057C"/>
    <w:rsid w:val="00281078"/>
    <w:rsid w:val="002817A4"/>
    <w:rsid w:val="002859A5"/>
    <w:rsid w:val="00286484"/>
    <w:rsid w:val="002876EF"/>
    <w:rsid w:val="00290C61"/>
    <w:rsid w:val="00293051"/>
    <w:rsid w:val="002942D8"/>
    <w:rsid w:val="00294970"/>
    <w:rsid w:val="00295344"/>
    <w:rsid w:val="00295945"/>
    <w:rsid w:val="002A0356"/>
    <w:rsid w:val="002A0EB1"/>
    <w:rsid w:val="002A3B9C"/>
    <w:rsid w:val="002A4AD7"/>
    <w:rsid w:val="002B0640"/>
    <w:rsid w:val="002B55CA"/>
    <w:rsid w:val="002C0C0A"/>
    <w:rsid w:val="002C0D88"/>
    <w:rsid w:val="002C144C"/>
    <w:rsid w:val="002C2D39"/>
    <w:rsid w:val="002C3149"/>
    <w:rsid w:val="002C3B94"/>
    <w:rsid w:val="002C4089"/>
    <w:rsid w:val="002D0C6C"/>
    <w:rsid w:val="002D511A"/>
    <w:rsid w:val="002D6C1E"/>
    <w:rsid w:val="002D717C"/>
    <w:rsid w:val="002E1321"/>
    <w:rsid w:val="002E32DF"/>
    <w:rsid w:val="002E7139"/>
    <w:rsid w:val="002E72E7"/>
    <w:rsid w:val="002E7753"/>
    <w:rsid w:val="002F0AE9"/>
    <w:rsid w:val="002F373C"/>
    <w:rsid w:val="002F6773"/>
    <w:rsid w:val="002F7DC7"/>
    <w:rsid w:val="00301E04"/>
    <w:rsid w:val="00302238"/>
    <w:rsid w:val="00306409"/>
    <w:rsid w:val="00306E00"/>
    <w:rsid w:val="00307121"/>
    <w:rsid w:val="003079C2"/>
    <w:rsid w:val="00310356"/>
    <w:rsid w:val="003118F9"/>
    <w:rsid w:val="003139D1"/>
    <w:rsid w:val="00313C5E"/>
    <w:rsid w:val="003209BB"/>
    <w:rsid w:val="00321631"/>
    <w:rsid w:val="00321F6D"/>
    <w:rsid w:val="003275FB"/>
    <w:rsid w:val="003338F8"/>
    <w:rsid w:val="00333B8E"/>
    <w:rsid w:val="00333E3F"/>
    <w:rsid w:val="00344302"/>
    <w:rsid w:val="00346E12"/>
    <w:rsid w:val="003478BF"/>
    <w:rsid w:val="003526D0"/>
    <w:rsid w:val="00353D6C"/>
    <w:rsid w:val="003576BF"/>
    <w:rsid w:val="00362008"/>
    <w:rsid w:val="00370493"/>
    <w:rsid w:val="00371E9A"/>
    <w:rsid w:val="00372684"/>
    <w:rsid w:val="00373313"/>
    <w:rsid w:val="00373990"/>
    <w:rsid w:val="00374D2F"/>
    <w:rsid w:val="00374DDF"/>
    <w:rsid w:val="003772DA"/>
    <w:rsid w:val="00381110"/>
    <w:rsid w:val="00381C35"/>
    <w:rsid w:val="003832DB"/>
    <w:rsid w:val="003870D3"/>
    <w:rsid w:val="003873F5"/>
    <w:rsid w:val="00387834"/>
    <w:rsid w:val="00390662"/>
    <w:rsid w:val="0039074C"/>
    <w:rsid w:val="00391DBB"/>
    <w:rsid w:val="003935AF"/>
    <w:rsid w:val="00393732"/>
    <w:rsid w:val="00393FE6"/>
    <w:rsid w:val="00394130"/>
    <w:rsid w:val="00394C77"/>
    <w:rsid w:val="00396B5E"/>
    <w:rsid w:val="0039753A"/>
    <w:rsid w:val="003A110C"/>
    <w:rsid w:val="003A345C"/>
    <w:rsid w:val="003A593B"/>
    <w:rsid w:val="003B1BE2"/>
    <w:rsid w:val="003B24CB"/>
    <w:rsid w:val="003B2C4B"/>
    <w:rsid w:val="003B33A5"/>
    <w:rsid w:val="003B3A90"/>
    <w:rsid w:val="003B3E53"/>
    <w:rsid w:val="003B64D0"/>
    <w:rsid w:val="003B7486"/>
    <w:rsid w:val="003B7AF6"/>
    <w:rsid w:val="003C06F3"/>
    <w:rsid w:val="003C0BDA"/>
    <w:rsid w:val="003C25C7"/>
    <w:rsid w:val="003C29E7"/>
    <w:rsid w:val="003C4011"/>
    <w:rsid w:val="003C5B05"/>
    <w:rsid w:val="003D0093"/>
    <w:rsid w:val="003D076A"/>
    <w:rsid w:val="003D2369"/>
    <w:rsid w:val="003D3BD5"/>
    <w:rsid w:val="003D3F3E"/>
    <w:rsid w:val="003D44FA"/>
    <w:rsid w:val="003D46EE"/>
    <w:rsid w:val="003D4917"/>
    <w:rsid w:val="003E1872"/>
    <w:rsid w:val="003E1956"/>
    <w:rsid w:val="003E4A27"/>
    <w:rsid w:val="003E4AE6"/>
    <w:rsid w:val="003E5614"/>
    <w:rsid w:val="003E5B36"/>
    <w:rsid w:val="003E6221"/>
    <w:rsid w:val="003E6EA1"/>
    <w:rsid w:val="003F01F0"/>
    <w:rsid w:val="003F1A25"/>
    <w:rsid w:val="003F1BBB"/>
    <w:rsid w:val="003F23C9"/>
    <w:rsid w:val="003F4DC9"/>
    <w:rsid w:val="003F76B8"/>
    <w:rsid w:val="00400AF9"/>
    <w:rsid w:val="00401D30"/>
    <w:rsid w:val="004024A2"/>
    <w:rsid w:val="004026CB"/>
    <w:rsid w:val="004029BC"/>
    <w:rsid w:val="00404B24"/>
    <w:rsid w:val="004066E1"/>
    <w:rsid w:val="00407B9F"/>
    <w:rsid w:val="00412676"/>
    <w:rsid w:val="00413B1E"/>
    <w:rsid w:val="00416C5E"/>
    <w:rsid w:val="00422721"/>
    <w:rsid w:val="00422D0F"/>
    <w:rsid w:val="004231F7"/>
    <w:rsid w:val="00427D09"/>
    <w:rsid w:val="00432204"/>
    <w:rsid w:val="00433D9A"/>
    <w:rsid w:val="00434A87"/>
    <w:rsid w:val="004354FE"/>
    <w:rsid w:val="00436743"/>
    <w:rsid w:val="00436B67"/>
    <w:rsid w:val="00436F28"/>
    <w:rsid w:val="00437517"/>
    <w:rsid w:val="004378E3"/>
    <w:rsid w:val="00437C01"/>
    <w:rsid w:val="0044192F"/>
    <w:rsid w:val="004448F7"/>
    <w:rsid w:val="00445216"/>
    <w:rsid w:val="004519C6"/>
    <w:rsid w:val="00451BB7"/>
    <w:rsid w:val="00451C39"/>
    <w:rsid w:val="00451F0B"/>
    <w:rsid w:val="00456205"/>
    <w:rsid w:val="00457757"/>
    <w:rsid w:val="00462710"/>
    <w:rsid w:val="0046457E"/>
    <w:rsid w:val="00464A42"/>
    <w:rsid w:val="0046550A"/>
    <w:rsid w:val="00466838"/>
    <w:rsid w:val="0047045B"/>
    <w:rsid w:val="00470FDD"/>
    <w:rsid w:val="004722EF"/>
    <w:rsid w:val="00472A99"/>
    <w:rsid w:val="00472D3A"/>
    <w:rsid w:val="0047332B"/>
    <w:rsid w:val="00480EF9"/>
    <w:rsid w:val="00482100"/>
    <w:rsid w:val="00483AF3"/>
    <w:rsid w:val="004868A6"/>
    <w:rsid w:val="00486B3D"/>
    <w:rsid w:val="00486C7A"/>
    <w:rsid w:val="00487540"/>
    <w:rsid w:val="00490BBB"/>
    <w:rsid w:val="004940E1"/>
    <w:rsid w:val="004960B4"/>
    <w:rsid w:val="004A01E0"/>
    <w:rsid w:val="004A3020"/>
    <w:rsid w:val="004A639D"/>
    <w:rsid w:val="004A6849"/>
    <w:rsid w:val="004B026E"/>
    <w:rsid w:val="004B23EB"/>
    <w:rsid w:val="004B6EE5"/>
    <w:rsid w:val="004C301A"/>
    <w:rsid w:val="004C6431"/>
    <w:rsid w:val="004D08BA"/>
    <w:rsid w:val="004D0DFE"/>
    <w:rsid w:val="004D29FD"/>
    <w:rsid w:val="004D2CC9"/>
    <w:rsid w:val="004D39BE"/>
    <w:rsid w:val="004D4254"/>
    <w:rsid w:val="004D6D84"/>
    <w:rsid w:val="004D7A23"/>
    <w:rsid w:val="004E01AC"/>
    <w:rsid w:val="004E1869"/>
    <w:rsid w:val="004E1CEB"/>
    <w:rsid w:val="004E202E"/>
    <w:rsid w:val="004E5A5A"/>
    <w:rsid w:val="004E6585"/>
    <w:rsid w:val="004E65DB"/>
    <w:rsid w:val="004E6758"/>
    <w:rsid w:val="004E700A"/>
    <w:rsid w:val="004F0097"/>
    <w:rsid w:val="004F1A24"/>
    <w:rsid w:val="004F2349"/>
    <w:rsid w:val="004F578B"/>
    <w:rsid w:val="004F5905"/>
    <w:rsid w:val="004F6511"/>
    <w:rsid w:val="004F6785"/>
    <w:rsid w:val="004F6834"/>
    <w:rsid w:val="00500BA0"/>
    <w:rsid w:val="0050211C"/>
    <w:rsid w:val="00503BAF"/>
    <w:rsid w:val="00504678"/>
    <w:rsid w:val="00505D76"/>
    <w:rsid w:val="00507F16"/>
    <w:rsid w:val="00510481"/>
    <w:rsid w:val="00510CD4"/>
    <w:rsid w:val="00510CDB"/>
    <w:rsid w:val="005119CE"/>
    <w:rsid w:val="00513635"/>
    <w:rsid w:val="00513E40"/>
    <w:rsid w:val="00514673"/>
    <w:rsid w:val="00514A70"/>
    <w:rsid w:val="00516E8C"/>
    <w:rsid w:val="00517A9B"/>
    <w:rsid w:val="00523122"/>
    <w:rsid w:val="00523B13"/>
    <w:rsid w:val="00524AAA"/>
    <w:rsid w:val="00524BAC"/>
    <w:rsid w:val="00525CC2"/>
    <w:rsid w:val="00534993"/>
    <w:rsid w:val="00536B34"/>
    <w:rsid w:val="005434C3"/>
    <w:rsid w:val="00544F23"/>
    <w:rsid w:val="00546572"/>
    <w:rsid w:val="005510CC"/>
    <w:rsid w:val="005511C0"/>
    <w:rsid w:val="00554B7B"/>
    <w:rsid w:val="00556AEA"/>
    <w:rsid w:val="00556E1C"/>
    <w:rsid w:val="005570E6"/>
    <w:rsid w:val="00557A9E"/>
    <w:rsid w:val="00557D23"/>
    <w:rsid w:val="005602F5"/>
    <w:rsid w:val="00561682"/>
    <w:rsid w:val="00562742"/>
    <w:rsid w:val="00563F7A"/>
    <w:rsid w:val="005657B9"/>
    <w:rsid w:val="00565C70"/>
    <w:rsid w:val="00565EAD"/>
    <w:rsid w:val="00566315"/>
    <w:rsid w:val="005668E5"/>
    <w:rsid w:val="00567A42"/>
    <w:rsid w:val="00571408"/>
    <w:rsid w:val="00574650"/>
    <w:rsid w:val="00574B85"/>
    <w:rsid w:val="00577414"/>
    <w:rsid w:val="0058217F"/>
    <w:rsid w:val="00582921"/>
    <w:rsid w:val="00582C95"/>
    <w:rsid w:val="00582D0D"/>
    <w:rsid w:val="00585406"/>
    <w:rsid w:val="00585502"/>
    <w:rsid w:val="00590A82"/>
    <w:rsid w:val="00593002"/>
    <w:rsid w:val="00594365"/>
    <w:rsid w:val="00597A09"/>
    <w:rsid w:val="005A05A3"/>
    <w:rsid w:val="005A169E"/>
    <w:rsid w:val="005A25EE"/>
    <w:rsid w:val="005A3A13"/>
    <w:rsid w:val="005B19B7"/>
    <w:rsid w:val="005B3DC2"/>
    <w:rsid w:val="005B4085"/>
    <w:rsid w:val="005C0BCF"/>
    <w:rsid w:val="005C27CF"/>
    <w:rsid w:val="005C2CC5"/>
    <w:rsid w:val="005C4C0D"/>
    <w:rsid w:val="005C4FE4"/>
    <w:rsid w:val="005C57D6"/>
    <w:rsid w:val="005C779E"/>
    <w:rsid w:val="005C78CA"/>
    <w:rsid w:val="005C7955"/>
    <w:rsid w:val="005D00C3"/>
    <w:rsid w:val="005D0318"/>
    <w:rsid w:val="005D0DEB"/>
    <w:rsid w:val="005D28C3"/>
    <w:rsid w:val="005D36FF"/>
    <w:rsid w:val="005E071B"/>
    <w:rsid w:val="005E195F"/>
    <w:rsid w:val="005E1F42"/>
    <w:rsid w:val="005E3E11"/>
    <w:rsid w:val="005E4BD2"/>
    <w:rsid w:val="005E62AE"/>
    <w:rsid w:val="005E6D3A"/>
    <w:rsid w:val="005E73E3"/>
    <w:rsid w:val="005F56AF"/>
    <w:rsid w:val="005F5B07"/>
    <w:rsid w:val="005F75D9"/>
    <w:rsid w:val="005F7BE0"/>
    <w:rsid w:val="00601EC6"/>
    <w:rsid w:val="0060222A"/>
    <w:rsid w:val="0061019A"/>
    <w:rsid w:val="006172DB"/>
    <w:rsid w:val="00621352"/>
    <w:rsid w:val="0062551F"/>
    <w:rsid w:val="0062565B"/>
    <w:rsid w:val="00626742"/>
    <w:rsid w:val="00626805"/>
    <w:rsid w:val="0063074F"/>
    <w:rsid w:val="00632463"/>
    <w:rsid w:val="00633898"/>
    <w:rsid w:val="006357B0"/>
    <w:rsid w:val="00635F89"/>
    <w:rsid w:val="0064454F"/>
    <w:rsid w:val="00644C94"/>
    <w:rsid w:val="00646268"/>
    <w:rsid w:val="00646D66"/>
    <w:rsid w:val="006472E5"/>
    <w:rsid w:val="00650178"/>
    <w:rsid w:val="006536EB"/>
    <w:rsid w:val="00657AFF"/>
    <w:rsid w:val="00664B4C"/>
    <w:rsid w:val="0066785D"/>
    <w:rsid w:val="00671B0F"/>
    <w:rsid w:val="00672A7F"/>
    <w:rsid w:val="00672A97"/>
    <w:rsid w:val="006765DD"/>
    <w:rsid w:val="006826C4"/>
    <w:rsid w:val="0068282A"/>
    <w:rsid w:val="006832E7"/>
    <w:rsid w:val="00683B3E"/>
    <w:rsid w:val="00687B40"/>
    <w:rsid w:val="0069048C"/>
    <w:rsid w:val="00692D05"/>
    <w:rsid w:val="006962A2"/>
    <w:rsid w:val="006979F6"/>
    <w:rsid w:val="006A2382"/>
    <w:rsid w:val="006A32D2"/>
    <w:rsid w:val="006A4B59"/>
    <w:rsid w:val="006B1A91"/>
    <w:rsid w:val="006B1ADD"/>
    <w:rsid w:val="006B2459"/>
    <w:rsid w:val="006B3AD6"/>
    <w:rsid w:val="006B47BC"/>
    <w:rsid w:val="006B488F"/>
    <w:rsid w:val="006B577D"/>
    <w:rsid w:val="006B727F"/>
    <w:rsid w:val="006C00BD"/>
    <w:rsid w:val="006C0405"/>
    <w:rsid w:val="006C0817"/>
    <w:rsid w:val="006C1C80"/>
    <w:rsid w:val="006C5FD4"/>
    <w:rsid w:val="006C7092"/>
    <w:rsid w:val="006D17A6"/>
    <w:rsid w:val="006D32C5"/>
    <w:rsid w:val="006D4437"/>
    <w:rsid w:val="006D4532"/>
    <w:rsid w:val="006D6717"/>
    <w:rsid w:val="006D72E9"/>
    <w:rsid w:val="006D78FF"/>
    <w:rsid w:val="006E0C1F"/>
    <w:rsid w:val="006E0FE5"/>
    <w:rsid w:val="006E11FC"/>
    <w:rsid w:val="006E3844"/>
    <w:rsid w:val="006E5841"/>
    <w:rsid w:val="006E66B5"/>
    <w:rsid w:val="006F18A4"/>
    <w:rsid w:val="006F1A57"/>
    <w:rsid w:val="006F38D9"/>
    <w:rsid w:val="006F3E4E"/>
    <w:rsid w:val="006F6267"/>
    <w:rsid w:val="006F713E"/>
    <w:rsid w:val="0070109A"/>
    <w:rsid w:val="007011F7"/>
    <w:rsid w:val="0070210B"/>
    <w:rsid w:val="007022A8"/>
    <w:rsid w:val="007044E8"/>
    <w:rsid w:val="00706271"/>
    <w:rsid w:val="00706B7D"/>
    <w:rsid w:val="007101AB"/>
    <w:rsid w:val="007105F8"/>
    <w:rsid w:val="0071095D"/>
    <w:rsid w:val="0071216A"/>
    <w:rsid w:val="00712348"/>
    <w:rsid w:val="00713193"/>
    <w:rsid w:val="007137F1"/>
    <w:rsid w:val="007178EF"/>
    <w:rsid w:val="007214B6"/>
    <w:rsid w:val="00721661"/>
    <w:rsid w:val="0072190E"/>
    <w:rsid w:val="007219E5"/>
    <w:rsid w:val="00721F9B"/>
    <w:rsid w:val="0072459D"/>
    <w:rsid w:val="0073087E"/>
    <w:rsid w:val="0073145A"/>
    <w:rsid w:val="00731A2A"/>
    <w:rsid w:val="00732AF3"/>
    <w:rsid w:val="00732C17"/>
    <w:rsid w:val="007425D3"/>
    <w:rsid w:val="00743B12"/>
    <w:rsid w:val="00744F7C"/>
    <w:rsid w:val="00745442"/>
    <w:rsid w:val="00746A85"/>
    <w:rsid w:val="00747A5D"/>
    <w:rsid w:val="00752D2F"/>
    <w:rsid w:val="00753E3E"/>
    <w:rsid w:val="007552E2"/>
    <w:rsid w:val="00755ECF"/>
    <w:rsid w:val="00757169"/>
    <w:rsid w:val="00760300"/>
    <w:rsid w:val="00761872"/>
    <w:rsid w:val="00765993"/>
    <w:rsid w:val="0077010B"/>
    <w:rsid w:val="00770D66"/>
    <w:rsid w:val="00771E54"/>
    <w:rsid w:val="00774504"/>
    <w:rsid w:val="0077637D"/>
    <w:rsid w:val="0077665C"/>
    <w:rsid w:val="00777410"/>
    <w:rsid w:val="0078007D"/>
    <w:rsid w:val="0078564C"/>
    <w:rsid w:val="007869C8"/>
    <w:rsid w:val="00786C6A"/>
    <w:rsid w:val="0079059B"/>
    <w:rsid w:val="00791DEA"/>
    <w:rsid w:val="00795D79"/>
    <w:rsid w:val="007964AA"/>
    <w:rsid w:val="007A0465"/>
    <w:rsid w:val="007A05EE"/>
    <w:rsid w:val="007A0E2A"/>
    <w:rsid w:val="007A2D87"/>
    <w:rsid w:val="007A4669"/>
    <w:rsid w:val="007A7938"/>
    <w:rsid w:val="007B16AC"/>
    <w:rsid w:val="007B16EA"/>
    <w:rsid w:val="007B4D7D"/>
    <w:rsid w:val="007B58C7"/>
    <w:rsid w:val="007B69F3"/>
    <w:rsid w:val="007B7CFE"/>
    <w:rsid w:val="007C0478"/>
    <w:rsid w:val="007C145E"/>
    <w:rsid w:val="007C4742"/>
    <w:rsid w:val="007C5046"/>
    <w:rsid w:val="007D03A7"/>
    <w:rsid w:val="007D14D0"/>
    <w:rsid w:val="007D1BAF"/>
    <w:rsid w:val="007D2897"/>
    <w:rsid w:val="007D7BEB"/>
    <w:rsid w:val="007E15F8"/>
    <w:rsid w:val="007E57DA"/>
    <w:rsid w:val="007E5B84"/>
    <w:rsid w:val="007E6580"/>
    <w:rsid w:val="007E6680"/>
    <w:rsid w:val="007F04FB"/>
    <w:rsid w:val="007F60D9"/>
    <w:rsid w:val="008018EA"/>
    <w:rsid w:val="00807F73"/>
    <w:rsid w:val="00810346"/>
    <w:rsid w:val="008135D6"/>
    <w:rsid w:val="008140D6"/>
    <w:rsid w:val="008152FF"/>
    <w:rsid w:val="0081577C"/>
    <w:rsid w:val="00815A1D"/>
    <w:rsid w:val="00823514"/>
    <w:rsid w:val="00824507"/>
    <w:rsid w:val="00825FED"/>
    <w:rsid w:val="00827ABF"/>
    <w:rsid w:val="008306F0"/>
    <w:rsid w:val="00830F2F"/>
    <w:rsid w:val="0083167A"/>
    <w:rsid w:val="008335B6"/>
    <w:rsid w:val="00833EEB"/>
    <w:rsid w:val="0083507D"/>
    <w:rsid w:val="0083592A"/>
    <w:rsid w:val="00836E90"/>
    <w:rsid w:val="00840863"/>
    <w:rsid w:val="008408B7"/>
    <w:rsid w:val="0084295C"/>
    <w:rsid w:val="00842A83"/>
    <w:rsid w:val="008453A8"/>
    <w:rsid w:val="00845A2A"/>
    <w:rsid w:val="00846F47"/>
    <w:rsid w:val="00847C6F"/>
    <w:rsid w:val="00847CFA"/>
    <w:rsid w:val="008521D8"/>
    <w:rsid w:val="008541C8"/>
    <w:rsid w:val="00855B0F"/>
    <w:rsid w:val="00857919"/>
    <w:rsid w:val="00863E59"/>
    <w:rsid w:val="008711FD"/>
    <w:rsid w:val="00871946"/>
    <w:rsid w:val="0087224E"/>
    <w:rsid w:val="008723E3"/>
    <w:rsid w:val="008727A1"/>
    <w:rsid w:val="00873A0E"/>
    <w:rsid w:val="00875BEA"/>
    <w:rsid w:val="00875F7C"/>
    <w:rsid w:val="00880570"/>
    <w:rsid w:val="00881F9B"/>
    <w:rsid w:val="00882076"/>
    <w:rsid w:val="00882907"/>
    <w:rsid w:val="00883FA9"/>
    <w:rsid w:val="00887124"/>
    <w:rsid w:val="008875C2"/>
    <w:rsid w:val="00887625"/>
    <w:rsid w:val="008915D0"/>
    <w:rsid w:val="008927D5"/>
    <w:rsid w:val="008940F3"/>
    <w:rsid w:val="00895173"/>
    <w:rsid w:val="008975D6"/>
    <w:rsid w:val="008A0637"/>
    <w:rsid w:val="008A06D7"/>
    <w:rsid w:val="008A3C1A"/>
    <w:rsid w:val="008A42DC"/>
    <w:rsid w:val="008A45E3"/>
    <w:rsid w:val="008A60C2"/>
    <w:rsid w:val="008A6182"/>
    <w:rsid w:val="008A74C1"/>
    <w:rsid w:val="008A7F75"/>
    <w:rsid w:val="008B4A9A"/>
    <w:rsid w:val="008B690D"/>
    <w:rsid w:val="008C13DA"/>
    <w:rsid w:val="008C15F0"/>
    <w:rsid w:val="008C161B"/>
    <w:rsid w:val="008C1656"/>
    <w:rsid w:val="008C32EF"/>
    <w:rsid w:val="008D0B20"/>
    <w:rsid w:val="008D0D93"/>
    <w:rsid w:val="008D14E9"/>
    <w:rsid w:val="008D2134"/>
    <w:rsid w:val="008D2C22"/>
    <w:rsid w:val="008D3A99"/>
    <w:rsid w:val="008D710F"/>
    <w:rsid w:val="008E3AD7"/>
    <w:rsid w:val="008E78F6"/>
    <w:rsid w:val="008E7D5A"/>
    <w:rsid w:val="008F1319"/>
    <w:rsid w:val="008F296A"/>
    <w:rsid w:val="008F315D"/>
    <w:rsid w:val="008F3993"/>
    <w:rsid w:val="008F5D09"/>
    <w:rsid w:val="008F6615"/>
    <w:rsid w:val="008F6744"/>
    <w:rsid w:val="008F6C89"/>
    <w:rsid w:val="008F72FC"/>
    <w:rsid w:val="00900490"/>
    <w:rsid w:val="00901005"/>
    <w:rsid w:val="00901DF2"/>
    <w:rsid w:val="00904087"/>
    <w:rsid w:val="00904C5A"/>
    <w:rsid w:val="009104F5"/>
    <w:rsid w:val="00911550"/>
    <w:rsid w:val="009129B5"/>
    <w:rsid w:val="00915CCE"/>
    <w:rsid w:val="00915F4D"/>
    <w:rsid w:val="0091697E"/>
    <w:rsid w:val="00916A2D"/>
    <w:rsid w:val="00917952"/>
    <w:rsid w:val="00922DAE"/>
    <w:rsid w:val="0092375C"/>
    <w:rsid w:val="0092427C"/>
    <w:rsid w:val="009246BD"/>
    <w:rsid w:val="009256DA"/>
    <w:rsid w:val="00925A19"/>
    <w:rsid w:val="00930A0F"/>
    <w:rsid w:val="00932234"/>
    <w:rsid w:val="009327D0"/>
    <w:rsid w:val="009336C9"/>
    <w:rsid w:val="00934077"/>
    <w:rsid w:val="00934257"/>
    <w:rsid w:val="00934ADA"/>
    <w:rsid w:val="00934B40"/>
    <w:rsid w:val="00935878"/>
    <w:rsid w:val="00937712"/>
    <w:rsid w:val="00937735"/>
    <w:rsid w:val="00937A5A"/>
    <w:rsid w:val="00937DA2"/>
    <w:rsid w:val="00940B2E"/>
    <w:rsid w:val="0094124D"/>
    <w:rsid w:val="00941E57"/>
    <w:rsid w:val="00944301"/>
    <w:rsid w:val="009446FE"/>
    <w:rsid w:val="00944F02"/>
    <w:rsid w:val="009476AD"/>
    <w:rsid w:val="00950065"/>
    <w:rsid w:val="009508A4"/>
    <w:rsid w:val="00950E62"/>
    <w:rsid w:val="00962AA9"/>
    <w:rsid w:val="00965839"/>
    <w:rsid w:val="00966042"/>
    <w:rsid w:val="00966B92"/>
    <w:rsid w:val="009674B9"/>
    <w:rsid w:val="009746F8"/>
    <w:rsid w:val="00974915"/>
    <w:rsid w:val="009763E1"/>
    <w:rsid w:val="00976F45"/>
    <w:rsid w:val="00980CE3"/>
    <w:rsid w:val="00984976"/>
    <w:rsid w:val="00985B19"/>
    <w:rsid w:val="00986087"/>
    <w:rsid w:val="009868BC"/>
    <w:rsid w:val="00987449"/>
    <w:rsid w:val="00987756"/>
    <w:rsid w:val="00987798"/>
    <w:rsid w:val="00987857"/>
    <w:rsid w:val="009900AA"/>
    <w:rsid w:val="009918C2"/>
    <w:rsid w:val="009918C3"/>
    <w:rsid w:val="00991962"/>
    <w:rsid w:val="0099672A"/>
    <w:rsid w:val="009969BB"/>
    <w:rsid w:val="009A0EA9"/>
    <w:rsid w:val="009A3AFE"/>
    <w:rsid w:val="009A455B"/>
    <w:rsid w:val="009A63E9"/>
    <w:rsid w:val="009A7000"/>
    <w:rsid w:val="009A7B9F"/>
    <w:rsid w:val="009B23C0"/>
    <w:rsid w:val="009B2C58"/>
    <w:rsid w:val="009B30DD"/>
    <w:rsid w:val="009B7835"/>
    <w:rsid w:val="009C271B"/>
    <w:rsid w:val="009C36FD"/>
    <w:rsid w:val="009C37C2"/>
    <w:rsid w:val="009C4780"/>
    <w:rsid w:val="009C496C"/>
    <w:rsid w:val="009C688A"/>
    <w:rsid w:val="009C7CB1"/>
    <w:rsid w:val="009D2584"/>
    <w:rsid w:val="009E0FD3"/>
    <w:rsid w:val="009E1F38"/>
    <w:rsid w:val="009E2CEB"/>
    <w:rsid w:val="009E2D47"/>
    <w:rsid w:val="009E4A16"/>
    <w:rsid w:val="009E63F8"/>
    <w:rsid w:val="009E668C"/>
    <w:rsid w:val="009E682F"/>
    <w:rsid w:val="009E7A0A"/>
    <w:rsid w:val="009F1F98"/>
    <w:rsid w:val="009F2F57"/>
    <w:rsid w:val="009F34E7"/>
    <w:rsid w:val="009F4005"/>
    <w:rsid w:val="009F6175"/>
    <w:rsid w:val="009F7246"/>
    <w:rsid w:val="009F74F4"/>
    <w:rsid w:val="009F7ECF"/>
    <w:rsid w:val="00A0711D"/>
    <w:rsid w:val="00A073F9"/>
    <w:rsid w:val="00A100C0"/>
    <w:rsid w:val="00A1025D"/>
    <w:rsid w:val="00A143CB"/>
    <w:rsid w:val="00A16BF9"/>
    <w:rsid w:val="00A2075C"/>
    <w:rsid w:val="00A21963"/>
    <w:rsid w:val="00A23C45"/>
    <w:rsid w:val="00A24E4C"/>
    <w:rsid w:val="00A24F0C"/>
    <w:rsid w:val="00A271F4"/>
    <w:rsid w:val="00A30CD7"/>
    <w:rsid w:val="00A31CB4"/>
    <w:rsid w:val="00A331DF"/>
    <w:rsid w:val="00A358DA"/>
    <w:rsid w:val="00A37298"/>
    <w:rsid w:val="00A40FFC"/>
    <w:rsid w:val="00A41E66"/>
    <w:rsid w:val="00A42990"/>
    <w:rsid w:val="00A42A32"/>
    <w:rsid w:val="00A42E74"/>
    <w:rsid w:val="00A441F4"/>
    <w:rsid w:val="00A45438"/>
    <w:rsid w:val="00A47A39"/>
    <w:rsid w:val="00A50CF4"/>
    <w:rsid w:val="00A51287"/>
    <w:rsid w:val="00A55120"/>
    <w:rsid w:val="00A63069"/>
    <w:rsid w:val="00A641F5"/>
    <w:rsid w:val="00A65F6D"/>
    <w:rsid w:val="00A661A0"/>
    <w:rsid w:val="00A67A11"/>
    <w:rsid w:val="00A708FD"/>
    <w:rsid w:val="00A72EC8"/>
    <w:rsid w:val="00A74F47"/>
    <w:rsid w:val="00A7633C"/>
    <w:rsid w:val="00A77045"/>
    <w:rsid w:val="00A776DD"/>
    <w:rsid w:val="00A80A3A"/>
    <w:rsid w:val="00A879A6"/>
    <w:rsid w:val="00A87ED8"/>
    <w:rsid w:val="00A910F4"/>
    <w:rsid w:val="00A92835"/>
    <w:rsid w:val="00A94781"/>
    <w:rsid w:val="00A94D31"/>
    <w:rsid w:val="00A9628D"/>
    <w:rsid w:val="00A96803"/>
    <w:rsid w:val="00A96854"/>
    <w:rsid w:val="00A97472"/>
    <w:rsid w:val="00A97890"/>
    <w:rsid w:val="00A97ACE"/>
    <w:rsid w:val="00AA0D7D"/>
    <w:rsid w:val="00AA16FF"/>
    <w:rsid w:val="00AA1F24"/>
    <w:rsid w:val="00AA211E"/>
    <w:rsid w:val="00AA331F"/>
    <w:rsid w:val="00AA3D12"/>
    <w:rsid w:val="00AA476F"/>
    <w:rsid w:val="00AA6E1F"/>
    <w:rsid w:val="00AA77D6"/>
    <w:rsid w:val="00AB11AC"/>
    <w:rsid w:val="00AB13F8"/>
    <w:rsid w:val="00AB3003"/>
    <w:rsid w:val="00AB6B5D"/>
    <w:rsid w:val="00AC3378"/>
    <w:rsid w:val="00AC3607"/>
    <w:rsid w:val="00AC52FF"/>
    <w:rsid w:val="00AC5772"/>
    <w:rsid w:val="00AC6AC4"/>
    <w:rsid w:val="00AC767D"/>
    <w:rsid w:val="00AD1FA0"/>
    <w:rsid w:val="00AD2E56"/>
    <w:rsid w:val="00AD5036"/>
    <w:rsid w:val="00AD53C7"/>
    <w:rsid w:val="00AD7666"/>
    <w:rsid w:val="00AE1BD3"/>
    <w:rsid w:val="00AE44CE"/>
    <w:rsid w:val="00AE6389"/>
    <w:rsid w:val="00AE6896"/>
    <w:rsid w:val="00AF05EE"/>
    <w:rsid w:val="00AF102D"/>
    <w:rsid w:val="00AF13B4"/>
    <w:rsid w:val="00AF3419"/>
    <w:rsid w:val="00AF3BFE"/>
    <w:rsid w:val="00AF6240"/>
    <w:rsid w:val="00AF7142"/>
    <w:rsid w:val="00B00DDD"/>
    <w:rsid w:val="00B0143F"/>
    <w:rsid w:val="00B01A23"/>
    <w:rsid w:val="00B06363"/>
    <w:rsid w:val="00B12EDA"/>
    <w:rsid w:val="00B157B9"/>
    <w:rsid w:val="00B1654C"/>
    <w:rsid w:val="00B17284"/>
    <w:rsid w:val="00B174E9"/>
    <w:rsid w:val="00B235EB"/>
    <w:rsid w:val="00B2432D"/>
    <w:rsid w:val="00B270B8"/>
    <w:rsid w:val="00B27728"/>
    <w:rsid w:val="00B30F3E"/>
    <w:rsid w:val="00B32AA4"/>
    <w:rsid w:val="00B352F4"/>
    <w:rsid w:val="00B36355"/>
    <w:rsid w:val="00B36FFB"/>
    <w:rsid w:val="00B37641"/>
    <w:rsid w:val="00B4066F"/>
    <w:rsid w:val="00B40A2A"/>
    <w:rsid w:val="00B40BAD"/>
    <w:rsid w:val="00B417D8"/>
    <w:rsid w:val="00B4267E"/>
    <w:rsid w:val="00B42F45"/>
    <w:rsid w:val="00B45786"/>
    <w:rsid w:val="00B4777B"/>
    <w:rsid w:val="00B51A83"/>
    <w:rsid w:val="00B55491"/>
    <w:rsid w:val="00B576DE"/>
    <w:rsid w:val="00B6026C"/>
    <w:rsid w:val="00B6338B"/>
    <w:rsid w:val="00B654E0"/>
    <w:rsid w:val="00B65DDB"/>
    <w:rsid w:val="00B70286"/>
    <w:rsid w:val="00B702D3"/>
    <w:rsid w:val="00B7067F"/>
    <w:rsid w:val="00B7402E"/>
    <w:rsid w:val="00B74A96"/>
    <w:rsid w:val="00B76CC2"/>
    <w:rsid w:val="00B771FE"/>
    <w:rsid w:val="00B82E75"/>
    <w:rsid w:val="00B83542"/>
    <w:rsid w:val="00B83E9B"/>
    <w:rsid w:val="00B84BBB"/>
    <w:rsid w:val="00B857E7"/>
    <w:rsid w:val="00B86167"/>
    <w:rsid w:val="00B873DA"/>
    <w:rsid w:val="00B90240"/>
    <w:rsid w:val="00B911BF"/>
    <w:rsid w:val="00B93DC9"/>
    <w:rsid w:val="00B949C6"/>
    <w:rsid w:val="00B95C0F"/>
    <w:rsid w:val="00B96937"/>
    <w:rsid w:val="00BA09E5"/>
    <w:rsid w:val="00BA1F1E"/>
    <w:rsid w:val="00BA3004"/>
    <w:rsid w:val="00BA476C"/>
    <w:rsid w:val="00BA6EEB"/>
    <w:rsid w:val="00BB07B2"/>
    <w:rsid w:val="00BB2330"/>
    <w:rsid w:val="00BB2733"/>
    <w:rsid w:val="00BB319A"/>
    <w:rsid w:val="00BB3F3C"/>
    <w:rsid w:val="00BB40DF"/>
    <w:rsid w:val="00BB51EF"/>
    <w:rsid w:val="00BB5A76"/>
    <w:rsid w:val="00BB5C71"/>
    <w:rsid w:val="00BC0D82"/>
    <w:rsid w:val="00BC34F3"/>
    <w:rsid w:val="00BC5DE0"/>
    <w:rsid w:val="00BC640F"/>
    <w:rsid w:val="00BD014A"/>
    <w:rsid w:val="00BD0F7D"/>
    <w:rsid w:val="00BD1870"/>
    <w:rsid w:val="00BD1B1F"/>
    <w:rsid w:val="00BD1DF7"/>
    <w:rsid w:val="00BD288F"/>
    <w:rsid w:val="00BD625B"/>
    <w:rsid w:val="00BD676E"/>
    <w:rsid w:val="00BD73EE"/>
    <w:rsid w:val="00BD73F7"/>
    <w:rsid w:val="00BE18B4"/>
    <w:rsid w:val="00BE19AA"/>
    <w:rsid w:val="00BE1F1A"/>
    <w:rsid w:val="00BE24CF"/>
    <w:rsid w:val="00BE526D"/>
    <w:rsid w:val="00BE64C5"/>
    <w:rsid w:val="00BE6FF5"/>
    <w:rsid w:val="00BE708F"/>
    <w:rsid w:val="00BE7E53"/>
    <w:rsid w:val="00BF0842"/>
    <w:rsid w:val="00BF272C"/>
    <w:rsid w:val="00BF46F4"/>
    <w:rsid w:val="00BF4F7C"/>
    <w:rsid w:val="00BF5151"/>
    <w:rsid w:val="00BF53C9"/>
    <w:rsid w:val="00BF5462"/>
    <w:rsid w:val="00BF609D"/>
    <w:rsid w:val="00BF69D6"/>
    <w:rsid w:val="00BF71E7"/>
    <w:rsid w:val="00BF7B37"/>
    <w:rsid w:val="00C00052"/>
    <w:rsid w:val="00C00882"/>
    <w:rsid w:val="00C0098D"/>
    <w:rsid w:val="00C00F9F"/>
    <w:rsid w:val="00C01BDD"/>
    <w:rsid w:val="00C043D4"/>
    <w:rsid w:val="00C052B2"/>
    <w:rsid w:val="00C0595B"/>
    <w:rsid w:val="00C05EF0"/>
    <w:rsid w:val="00C071D3"/>
    <w:rsid w:val="00C11BCA"/>
    <w:rsid w:val="00C11F8C"/>
    <w:rsid w:val="00C133E8"/>
    <w:rsid w:val="00C13A40"/>
    <w:rsid w:val="00C1660F"/>
    <w:rsid w:val="00C17661"/>
    <w:rsid w:val="00C205FB"/>
    <w:rsid w:val="00C213FF"/>
    <w:rsid w:val="00C2235C"/>
    <w:rsid w:val="00C22429"/>
    <w:rsid w:val="00C2464A"/>
    <w:rsid w:val="00C30D04"/>
    <w:rsid w:val="00C32A47"/>
    <w:rsid w:val="00C32CA2"/>
    <w:rsid w:val="00C35231"/>
    <w:rsid w:val="00C35A03"/>
    <w:rsid w:val="00C374B7"/>
    <w:rsid w:val="00C40BCF"/>
    <w:rsid w:val="00C41E39"/>
    <w:rsid w:val="00C42241"/>
    <w:rsid w:val="00C42FA8"/>
    <w:rsid w:val="00C4357C"/>
    <w:rsid w:val="00C4414A"/>
    <w:rsid w:val="00C4483B"/>
    <w:rsid w:val="00C46885"/>
    <w:rsid w:val="00C46E68"/>
    <w:rsid w:val="00C5264C"/>
    <w:rsid w:val="00C54C29"/>
    <w:rsid w:val="00C56729"/>
    <w:rsid w:val="00C646E9"/>
    <w:rsid w:val="00C64CAD"/>
    <w:rsid w:val="00C65D0F"/>
    <w:rsid w:val="00C662A3"/>
    <w:rsid w:val="00C71390"/>
    <w:rsid w:val="00C71E7D"/>
    <w:rsid w:val="00C73CE1"/>
    <w:rsid w:val="00C7774F"/>
    <w:rsid w:val="00C833AE"/>
    <w:rsid w:val="00C83AB6"/>
    <w:rsid w:val="00C87669"/>
    <w:rsid w:val="00C91183"/>
    <w:rsid w:val="00C9278C"/>
    <w:rsid w:val="00C94BFA"/>
    <w:rsid w:val="00C96BC2"/>
    <w:rsid w:val="00CA07DF"/>
    <w:rsid w:val="00CA20DE"/>
    <w:rsid w:val="00CA3050"/>
    <w:rsid w:val="00CA55F3"/>
    <w:rsid w:val="00CA5987"/>
    <w:rsid w:val="00CA59C8"/>
    <w:rsid w:val="00CA6366"/>
    <w:rsid w:val="00CA6A67"/>
    <w:rsid w:val="00CC06D8"/>
    <w:rsid w:val="00CC0CDD"/>
    <w:rsid w:val="00CC36B1"/>
    <w:rsid w:val="00CC71C2"/>
    <w:rsid w:val="00CC7EC8"/>
    <w:rsid w:val="00CC7F87"/>
    <w:rsid w:val="00CD1B72"/>
    <w:rsid w:val="00CD1E58"/>
    <w:rsid w:val="00CD204A"/>
    <w:rsid w:val="00CD5242"/>
    <w:rsid w:val="00CD5D1D"/>
    <w:rsid w:val="00CD7635"/>
    <w:rsid w:val="00CE050B"/>
    <w:rsid w:val="00CE060C"/>
    <w:rsid w:val="00CE189D"/>
    <w:rsid w:val="00CE3A33"/>
    <w:rsid w:val="00CE5D77"/>
    <w:rsid w:val="00CE7605"/>
    <w:rsid w:val="00CF1555"/>
    <w:rsid w:val="00CF2B60"/>
    <w:rsid w:val="00CF52AA"/>
    <w:rsid w:val="00D021D8"/>
    <w:rsid w:val="00D021FC"/>
    <w:rsid w:val="00D0220A"/>
    <w:rsid w:val="00D02921"/>
    <w:rsid w:val="00D0429F"/>
    <w:rsid w:val="00D04734"/>
    <w:rsid w:val="00D079AA"/>
    <w:rsid w:val="00D1152A"/>
    <w:rsid w:val="00D12007"/>
    <w:rsid w:val="00D12E83"/>
    <w:rsid w:val="00D207DD"/>
    <w:rsid w:val="00D21945"/>
    <w:rsid w:val="00D227DA"/>
    <w:rsid w:val="00D23F32"/>
    <w:rsid w:val="00D24DB1"/>
    <w:rsid w:val="00D32625"/>
    <w:rsid w:val="00D3399B"/>
    <w:rsid w:val="00D341B7"/>
    <w:rsid w:val="00D35E69"/>
    <w:rsid w:val="00D36AA4"/>
    <w:rsid w:val="00D37713"/>
    <w:rsid w:val="00D407E8"/>
    <w:rsid w:val="00D40A3B"/>
    <w:rsid w:val="00D45006"/>
    <w:rsid w:val="00D46246"/>
    <w:rsid w:val="00D47077"/>
    <w:rsid w:val="00D509B8"/>
    <w:rsid w:val="00D5476D"/>
    <w:rsid w:val="00D5535E"/>
    <w:rsid w:val="00D573F9"/>
    <w:rsid w:val="00D60AF8"/>
    <w:rsid w:val="00D62CAC"/>
    <w:rsid w:val="00D63108"/>
    <w:rsid w:val="00D63928"/>
    <w:rsid w:val="00D64E41"/>
    <w:rsid w:val="00D66C0D"/>
    <w:rsid w:val="00D71BCA"/>
    <w:rsid w:val="00D73F85"/>
    <w:rsid w:val="00D74A3E"/>
    <w:rsid w:val="00D76204"/>
    <w:rsid w:val="00D773C1"/>
    <w:rsid w:val="00D77DBD"/>
    <w:rsid w:val="00D80EAB"/>
    <w:rsid w:val="00D83762"/>
    <w:rsid w:val="00D83B02"/>
    <w:rsid w:val="00D83C87"/>
    <w:rsid w:val="00D842C2"/>
    <w:rsid w:val="00D86777"/>
    <w:rsid w:val="00D87373"/>
    <w:rsid w:val="00D87B8E"/>
    <w:rsid w:val="00D90E67"/>
    <w:rsid w:val="00D914F9"/>
    <w:rsid w:val="00D91AD8"/>
    <w:rsid w:val="00DA1292"/>
    <w:rsid w:val="00DA3329"/>
    <w:rsid w:val="00DA682B"/>
    <w:rsid w:val="00DA747D"/>
    <w:rsid w:val="00DB0EC5"/>
    <w:rsid w:val="00DB48D2"/>
    <w:rsid w:val="00DB7350"/>
    <w:rsid w:val="00DC292F"/>
    <w:rsid w:val="00DC3619"/>
    <w:rsid w:val="00DC5895"/>
    <w:rsid w:val="00DC5E64"/>
    <w:rsid w:val="00DC7DFB"/>
    <w:rsid w:val="00DD0135"/>
    <w:rsid w:val="00DD044D"/>
    <w:rsid w:val="00DD3CF4"/>
    <w:rsid w:val="00DD7D4D"/>
    <w:rsid w:val="00DE1AD5"/>
    <w:rsid w:val="00DE1EF0"/>
    <w:rsid w:val="00DE3F52"/>
    <w:rsid w:val="00DE6519"/>
    <w:rsid w:val="00DE65F0"/>
    <w:rsid w:val="00DF3A8F"/>
    <w:rsid w:val="00DF7043"/>
    <w:rsid w:val="00DF7381"/>
    <w:rsid w:val="00E01527"/>
    <w:rsid w:val="00E03265"/>
    <w:rsid w:val="00E05550"/>
    <w:rsid w:val="00E06BB4"/>
    <w:rsid w:val="00E06C03"/>
    <w:rsid w:val="00E13883"/>
    <w:rsid w:val="00E13E86"/>
    <w:rsid w:val="00E14626"/>
    <w:rsid w:val="00E1550D"/>
    <w:rsid w:val="00E16634"/>
    <w:rsid w:val="00E176B7"/>
    <w:rsid w:val="00E222AB"/>
    <w:rsid w:val="00E22520"/>
    <w:rsid w:val="00E246E2"/>
    <w:rsid w:val="00E24732"/>
    <w:rsid w:val="00E27406"/>
    <w:rsid w:val="00E275F2"/>
    <w:rsid w:val="00E30C61"/>
    <w:rsid w:val="00E339C4"/>
    <w:rsid w:val="00E3475B"/>
    <w:rsid w:val="00E350DC"/>
    <w:rsid w:val="00E40AB1"/>
    <w:rsid w:val="00E4109F"/>
    <w:rsid w:val="00E446C0"/>
    <w:rsid w:val="00E45499"/>
    <w:rsid w:val="00E464F6"/>
    <w:rsid w:val="00E47989"/>
    <w:rsid w:val="00E50B9C"/>
    <w:rsid w:val="00E51636"/>
    <w:rsid w:val="00E518A3"/>
    <w:rsid w:val="00E52A9B"/>
    <w:rsid w:val="00E562EC"/>
    <w:rsid w:val="00E60301"/>
    <w:rsid w:val="00E61BDB"/>
    <w:rsid w:val="00E66361"/>
    <w:rsid w:val="00E66D71"/>
    <w:rsid w:val="00E67116"/>
    <w:rsid w:val="00E71F8A"/>
    <w:rsid w:val="00E72F1F"/>
    <w:rsid w:val="00E73DC9"/>
    <w:rsid w:val="00E74828"/>
    <w:rsid w:val="00E75AAD"/>
    <w:rsid w:val="00E8092E"/>
    <w:rsid w:val="00E81893"/>
    <w:rsid w:val="00E82477"/>
    <w:rsid w:val="00E836D4"/>
    <w:rsid w:val="00E85760"/>
    <w:rsid w:val="00E91159"/>
    <w:rsid w:val="00E91FEC"/>
    <w:rsid w:val="00E93FF0"/>
    <w:rsid w:val="00E943A7"/>
    <w:rsid w:val="00E964A5"/>
    <w:rsid w:val="00EA2D00"/>
    <w:rsid w:val="00EA4549"/>
    <w:rsid w:val="00EB0839"/>
    <w:rsid w:val="00EB2585"/>
    <w:rsid w:val="00EB2CE1"/>
    <w:rsid w:val="00EB794F"/>
    <w:rsid w:val="00EC0553"/>
    <w:rsid w:val="00EC290C"/>
    <w:rsid w:val="00EC44D7"/>
    <w:rsid w:val="00EC55D2"/>
    <w:rsid w:val="00ED0143"/>
    <w:rsid w:val="00ED09B5"/>
    <w:rsid w:val="00ED1644"/>
    <w:rsid w:val="00ED1C06"/>
    <w:rsid w:val="00ED3184"/>
    <w:rsid w:val="00ED3ED6"/>
    <w:rsid w:val="00ED762E"/>
    <w:rsid w:val="00EE12A1"/>
    <w:rsid w:val="00EE3195"/>
    <w:rsid w:val="00EE3AFE"/>
    <w:rsid w:val="00EE4E2F"/>
    <w:rsid w:val="00EE6C9B"/>
    <w:rsid w:val="00EE7D47"/>
    <w:rsid w:val="00EE7E82"/>
    <w:rsid w:val="00EF15EB"/>
    <w:rsid w:val="00EF4887"/>
    <w:rsid w:val="00EF5925"/>
    <w:rsid w:val="00EF6F17"/>
    <w:rsid w:val="00EF7F9B"/>
    <w:rsid w:val="00F00258"/>
    <w:rsid w:val="00F01723"/>
    <w:rsid w:val="00F02918"/>
    <w:rsid w:val="00F0682F"/>
    <w:rsid w:val="00F06BF2"/>
    <w:rsid w:val="00F06C38"/>
    <w:rsid w:val="00F0770A"/>
    <w:rsid w:val="00F104C2"/>
    <w:rsid w:val="00F10BD3"/>
    <w:rsid w:val="00F12904"/>
    <w:rsid w:val="00F14866"/>
    <w:rsid w:val="00F17996"/>
    <w:rsid w:val="00F20D6F"/>
    <w:rsid w:val="00F24F9E"/>
    <w:rsid w:val="00F41218"/>
    <w:rsid w:val="00F41C64"/>
    <w:rsid w:val="00F439EA"/>
    <w:rsid w:val="00F446D9"/>
    <w:rsid w:val="00F45E30"/>
    <w:rsid w:val="00F50186"/>
    <w:rsid w:val="00F509BD"/>
    <w:rsid w:val="00F53D13"/>
    <w:rsid w:val="00F57245"/>
    <w:rsid w:val="00F63695"/>
    <w:rsid w:val="00F64325"/>
    <w:rsid w:val="00F65366"/>
    <w:rsid w:val="00F66CA2"/>
    <w:rsid w:val="00F7132C"/>
    <w:rsid w:val="00F726BA"/>
    <w:rsid w:val="00F75D7A"/>
    <w:rsid w:val="00F770E2"/>
    <w:rsid w:val="00F776AA"/>
    <w:rsid w:val="00F77F4E"/>
    <w:rsid w:val="00F80F93"/>
    <w:rsid w:val="00F814FA"/>
    <w:rsid w:val="00F8265B"/>
    <w:rsid w:val="00F84128"/>
    <w:rsid w:val="00F84B68"/>
    <w:rsid w:val="00F8615B"/>
    <w:rsid w:val="00F8641B"/>
    <w:rsid w:val="00F87838"/>
    <w:rsid w:val="00F87B6C"/>
    <w:rsid w:val="00F87DB6"/>
    <w:rsid w:val="00F93300"/>
    <w:rsid w:val="00F938F2"/>
    <w:rsid w:val="00F94AD6"/>
    <w:rsid w:val="00F9587A"/>
    <w:rsid w:val="00F97366"/>
    <w:rsid w:val="00FA27C1"/>
    <w:rsid w:val="00FA414E"/>
    <w:rsid w:val="00FA4E73"/>
    <w:rsid w:val="00FA6245"/>
    <w:rsid w:val="00FA7CB7"/>
    <w:rsid w:val="00FB0D03"/>
    <w:rsid w:val="00FB12DB"/>
    <w:rsid w:val="00FB19D7"/>
    <w:rsid w:val="00FB1CF4"/>
    <w:rsid w:val="00FB25B1"/>
    <w:rsid w:val="00FB33DB"/>
    <w:rsid w:val="00FB38D1"/>
    <w:rsid w:val="00FB606D"/>
    <w:rsid w:val="00FB689F"/>
    <w:rsid w:val="00FC0E29"/>
    <w:rsid w:val="00FC288E"/>
    <w:rsid w:val="00FC4322"/>
    <w:rsid w:val="00FC54C9"/>
    <w:rsid w:val="00FC7C64"/>
    <w:rsid w:val="00FC7F24"/>
    <w:rsid w:val="00FD0CF9"/>
    <w:rsid w:val="00FD0ECB"/>
    <w:rsid w:val="00FD0F48"/>
    <w:rsid w:val="00FD201D"/>
    <w:rsid w:val="00FD2F79"/>
    <w:rsid w:val="00FD38FC"/>
    <w:rsid w:val="00FD5ED7"/>
    <w:rsid w:val="00FD6515"/>
    <w:rsid w:val="00FD7663"/>
    <w:rsid w:val="00FD7F78"/>
    <w:rsid w:val="00FE22D9"/>
    <w:rsid w:val="00FE4EEF"/>
    <w:rsid w:val="00FE758A"/>
    <w:rsid w:val="00FE7CD8"/>
    <w:rsid w:val="00FF046C"/>
    <w:rsid w:val="00FF1AB4"/>
    <w:rsid w:val="00FF4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90FF1-4FBE-4114-A4BA-6F350181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195"/>
  </w:style>
  <w:style w:type="paragraph" w:styleId="Heading1">
    <w:name w:val="heading 1"/>
    <w:basedOn w:val="Normal"/>
    <w:next w:val="Normal"/>
    <w:link w:val="Heading1Char"/>
    <w:qFormat/>
    <w:rsid w:val="00CC06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C06D8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CC06D8"/>
    <w:pPr>
      <w:keepNext/>
      <w:spacing w:after="0" w:line="240" w:lineRule="auto"/>
      <w:ind w:left="1080" w:hanging="718"/>
      <w:outlineLvl w:val="4"/>
    </w:pPr>
    <w:rPr>
      <w:rFonts w:ascii="Arial" w:eastAsia="Times New Roman" w:hAnsi="Arial" w:cs="Times New Roman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Colorful List - Accent 11,Medium Grid 1 - Accent 21,rpp3,HEADING 1,soal jawab,Body of textCxSp"/>
    <w:basedOn w:val="Normal"/>
    <w:link w:val="ListParagraphChar"/>
    <w:uiPriority w:val="34"/>
    <w:qFormat/>
    <w:rsid w:val="00965839"/>
    <w:pPr>
      <w:ind w:left="720"/>
      <w:contextualSpacing/>
    </w:pPr>
  </w:style>
  <w:style w:type="table" w:styleId="TableGrid">
    <w:name w:val="Table Grid"/>
    <w:basedOn w:val="TableNormal"/>
    <w:uiPriority w:val="39"/>
    <w:rsid w:val="00965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Medium Grid 1 - Accent 21 Char,rpp3 Char,HEADING 1 Char,soal jawab Char"/>
    <w:link w:val="ListParagraph"/>
    <w:uiPriority w:val="34"/>
    <w:qFormat/>
    <w:locked/>
    <w:rsid w:val="008875C2"/>
  </w:style>
  <w:style w:type="character" w:customStyle="1" w:styleId="Heading1Char">
    <w:name w:val="Heading 1 Char"/>
    <w:basedOn w:val="DefaultParagraphFont"/>
    <w:link w:val="Heading1"/>
    <w:rsid w:val="00CC06D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06D8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CC06D8"/>
    <w:rPr>
      <w:rFonts w:ascii="Arial" w:eastAsia="Times New Roman" w:hAnsi="Arial" w:cs="Times New Roman"/>
      <w:b/>
      <w:sz w:val="24"/>
      <w:szCs w:val="24"/>
      <w:lang w:val="id-ID"/>
    </w:rPr>
  </w:style>
  <w:style w:type="table" w:customStyle="1" w:styleId="TableGrid1">
    <w:name w:val="Table Grid1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CC06D8"/>
  </w:style>
  <w:style w:type="character" w:styleId="PlaceholderText">
    <w:name w:val="Placeholder Text"/>
    <w:uiPriority w:val="99"/>
    <w:semiHidden/>
    <w:rsid w:val="00CC06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6D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6D8"/>
    <w:rPr>
      <w:rFonts w:ascii="Tahoma" w:eastAsia="Calibri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C06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C06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CC06D8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CC06D8"/>
    <w:pPr>
      <w:spacing w:after="0" w:line="240" w:lineRule="auto"/>
      <w:ind w:left="491" w:right="72" w:hanging="491"/>
    </w:pPr>
    <w:rPr>
      <w:rFonts w:ascii="Arial Narrow" w:eastAsia="MS Mincho" w:hAnsi="Arial Narrow" w:cs="Times New Roman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CC06D8"/>
    <w:pPr>
      <w:numPr>
        <w:numId w:val="1"/>
      </w:numPr>
      <w:spacing w:after="100" w:line="240" w:lineRule="auto"/>
      <w:ind w:left="238" w:right="74" w:hanging="238"/>
      <w:contextualSpacing w:val="0"/>
    </w:pPr>
    <w:rPr>
      <w:rFonts w:ascii="Arial Narrow" w:eastAsia="Calibri" w:hAnsi="Arial Narrow" w:cs="Arial"/>
      <w:lang w:val="id-ID"/>
    </w:rPr>
  </w:style>
  <w:style w:type="paragraph" w:customStyle="1" w:styleId="bulletbunder">
    <w:name w:val="bullet bunder"/>
    <w:basedOn w:val="Normal"/>
    <w:qFormat/>
    <w:rsid w:val="00CC06D8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 w:cs="Times New Roman"/>
      <w:lang w:val="id-ID"/>
    </w:rPr>
  </w:style>
  <w:style w:type="paragraph" w:customStyle="1" w:styleId="a1">
    <w:name w:val="a1"/>
    <w:basedOn w:val="ww"/>
    <w:qFormat/>
    <w:rsid w:val="00CC06D8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CC06D8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CC06D8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CC06D8"/>
  </w:style>
  <w:style w:type="paragraph" w:customStyle="1" w:styleId="Default">
    <w:name w:val="Default"/>
    <w:rsid w:val="00CC06D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CC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CC06D8"/>
  </w:style>
  <w:style w:type="character" w:customStyle="1" w:styleId="A10">
    <w:name w:val="A1"/>
    <w:uiPriority w:val="99"/>
    <w:rsid w:val="00CC06D8"/>
    <w:rPr>
      <w:color w:val="000000"/>
      <w:sz w:val="16"/>
      <w:szCs w:val="16"/>
    </w:rPr>
  </w:style>
  <w:style w:type="character" w:customStyle="1" w:styleId="A45">
    <w:name w:val="A4+5"/>
    <w:uiPriority w:val="99"/>
    <w:rsid w:val="00CC06D8"/>
    <w:rPr>
      <w:color w:val="000000"/>
      <w:sz w:val="22"/>
      <w:szCs w:val="22"/>
    </w:rPr>
  </w:style>
  <w:style w:type="paragraph" w:customStyle="1" w:styleId="SK">
    <w:name w:val="SK"/>
    <w:basedOn w:val="Normal"/>
    <w:rsid w:val="00CC06D8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 w:cs="Times New Roman"/>
      <w:b/>
      <w:sz w:val="24"/>
      <w:szCs w:val="20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C06D8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CC06D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C06D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rsid w:val="00CC06D8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06D8"/>
    <w:pPr>
      <w:spacing w:after="120"/>
      <w:ind w:left="360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06D8"/>
    <w:rPr>
      <w:rFonts w:ascii="Calibri" w:eastAsia="Calibri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06D8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06D8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CC06D8"/>
    <w:pPr>
      <w:spacing w:after="0" w:line="240" w:lineRule="auto"/>
      <w:ind w:left="1701" w:right="868" w:hanging="1701"/>
    </w:pPr>
    <w:rPr>
      <w:lang w:val="id-ID"/>
    </w:rPr>
  </w:style>
  <w:style w:type="table" w:customStyle="1" w:styleId="TableGrid21">
    <w:name w:val="Table Grid2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Normal"/>
    <w:next w:val="Normal"/>
    <w:uiPriority w:val="10"/>
    <w:qFormat/>
    <w:rsid w:val="00CC06D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TableGrid5">
    <w:name w:val="Table Grid5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C06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">
    <w:name w:val="Table Grid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">
    <w:name w:val="Table Grid12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">
    <w:name w:val="Table Grid15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">
    <w:name w:val="Table Grid1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">
    <w:name w:val="Table Grid1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">
    <w:name w:val="Table Grid1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">
    <w:name w:val="Table Grid19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">
    <w:name w:val="Table Grid2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">
    <w:name w:val="Table Grid21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CC06D8"/>
  </w:style>
  <w:style w:type="numbering" w:customStyle="1" w:styleId="Style11">
    <w:name w:val="Style11"/>
    <w:uiPriority w:val="99"/>
    <w:rsid w:val="00CC06D8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CC06D8"/>
    <w:pPr>
      <w:spacing w:after="0"/>
      <w:contextualSpacing/>
      <w:jc w:val="center"/>
    </w:pPr>
    <w:rPr>
      <w:rFonts w:ascii="Times New Roman" w:eastAsia="Calibri" w:hAnsi="Times New Roman" w:cs="Times New Roman"/>
      <w:b/>
      <w:sz w:val="32"/>
      <w:szCs w:val="32"/>
      <w:lang w:val="id-ID"/>
    </w:rPr>
  </w:style>
  <w:style w:type="character" w:customStyle="1" w:styleId="TitleChar">
    <w:name w:val="Title Char"/>
    <w:basedOn w:val="DefaultParagraphFont"/>
    <w:link w:val="Title"/>
    <w:uiPriority w:val="10"/>
    <w:rsid w:val="00CC06D8"/>
    <w:rPr>
      <w:rFonts w:ascii="Times New Roman" w:eastAsia="Calibri" w:hAnsi="Times New Roman" w:cs="Times New Roman"/>
      <w:b/>
      <w:sz w:val="32"/>
      <w:szCs w:val="32"/>
      <w:lang w:val="id-ID"/>
    </w:rPr>
  </w:style>
  <w:style w:type="numbering" w:customStyle="1" w:styleId="NoList11">
    <w:name w:val="No List11"/>
    <w:next w:val="NoList"/>
    <w:uiPriority w:val="99"/>
    <w:semiHidden/>
    <w:unhideWhenUsed/>
    <w:rsid w:val="00CC06D8"/>
  </w:style>
  <w:style w:type="numbering" w:customStyle="1" w:styleId="NoList111">
    <w:name w:val="No List111"/>
    <w:next w:val="NoList"/>
    <w:uiPriority w:val="99"/>
    <w:semiHidden/>
    <w:unhideWhenUsed/>
    <w:rsid w:val="00CC06D8"/>
  </w:style>
  <w:style w:type="numbering" w:customStyle="1" w:styleId="Style111">
    <w:name w:val="Style111"/>
    <w:uiPriority w:val="99"/>
    <w:rsid w:val="00CC06D8"/>
  </w:style>
  <w:style w:type="numbering" w:customStyle="1" w:styleId="NoList21">
    <w:name w:val="No List21"/>
    <w:next w:val="NoList"/>
    <w:uiPriority w:val="99"/>
    <w:semiHidden/>
    <w:unhideWhenUsed/>
    <w:rsid w:val="00CC06D8"/>
  </w:style>
  <w:style w:type="numbering" w:customStyle="1" w:styleId="NoList12">
    <w:name w:val="No List12"/>
    <w:next w:val="NoList"/>
    <w:uiPriority w:val="99"/>
    <w:semiHidden/>
    <w:unhideWhenUsed/>
    <w:rsid w:val="00CC06D8"/>
  </w:style>
  <w:style w:type="numbering" w:customStyle="1" w:styleId="Style12">
    <w:name w:val="Style12"/>
    <w:uiPriority w:val="99"/>
    <w:rsid w:val="00CC06D8"/>
    <w:pPr>
      <w:numPr>
        <w:numId w:val="5"/>
      </w:numPr>
    </w:pPr>
  </w:style>
  <w:style w:type="table" w:customStyle="1" w:styleId="Tabel1">
    <w:name w:val="Tabel1"/>
    <w:basedOn w:val="TableNormal"/>
    <w:next w:val="TableGrid"/>
    <w:uiPriority w:val="59"/>
    <w:rsid w:val="006C1C80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rsid w:val="00D509B8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rsid w:val="00CA6366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E20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E964A5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E964A5"/>
    <w:rPr>
      <w:rFonts w:ascii="Comic Sans MS" w:eastAsia="Comic Sans MS" w:hAnsi="Comic Sans MS" w:cs="Comic Sans MS"/>
      <w:lang w:val="id"/>
    </w:rPr>
  </w:style>
  <w:style w:type="paragraph" w:customStyle="1" w:styleId="TableParagraph">
    <w:name w:val="Table Paragraph"/>
    <w:basedOn w:val="Normal"/>
    <w:uiPriority w:val="1"/>
    <w:qFormat/>
    <w:rsid w:val="00E964A5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id"/>
    </w:rPr>
  </w:style>
  <w:style w:type="numbering" w:customStyle="1" w:styleId="NoList3">
    <w:name w:val="No List3"/>
    <w:next w:val="NoList"/>
    <w:uiPriority w:val="99"/>
    <w:semiHidden/>
    <w:unhideWhenUsed/>
    <w:rsid w:val="002151D5"/>
  </w:style>
  <w:style w:type="table" w:customStyle="1" w:styleId="TableGrid24">
    <w:name w:val="Table Grid24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">
    <w:name w:val="Table Grid110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1">
    <w:name w:val="Table Grid13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">
    <w:name w:val="No List13"/>
    <w:next w:val="NoList"/>
    <w:uiPriority w:val="99"/>
    <w:semiHidden/>
    <w:unhideWhenUsed/>
    <w:rsid w:val="002151D5"/>
  </w:style>
  <w:style w:type="table" w:customStyle="1" w:styleId="TableGrid25">
    <w:name w:val="Table Grid25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3">
    <w:name w:val="Style13"/>
    <w:uiPriority w:val="99"/>
    <w:rsid w:val="002151D5"/>
  </w:style>
  <w:style w:type="table" w:customStyle="1" w:styleId="MediumList2-Accent111">
    <w:name w:val="Medium List 2 - Accent 111"/>
    <w:basedOn w:val="TableNormal"/>
    <w:next w:val="MediumList2-Accent1"/>
    <w:uiPriority w:val="66"/>
    <w:rsid w:val="002151D5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212">
    <w:name w:val="Table Grid212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">
    <w:name w:val="Table Grid122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1">
    <w:name w:val="Table Grid3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2">
    <w:name w:val="Medium List 2 - Accent 12"/>
    <w:basedOn w:val="TableNormal"/>
    <w:next w:val="MediumList2-Accent1"/>
    <w:uiPriority w:val="66"/>
    <w:rsid w:val="002151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1">
    <w:name w:val="Table Grid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1">
    <w:name w:val="Table Grid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1">
    <w:name w:val="Table Grid12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1">
    <w:name w:val="Table Grid1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1">
    <w:name w:val="Table Grid15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1">
    <w:name w:val="Table Grid1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1">
    <w:name w:val="Table Grid1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">
    <w:name w:val="Table Grid1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">
    <w:name w:val="Table Grid19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">
    <w:name w:val="Table Grid2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">
    <w:name w:val="Table Grid21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">
    <w:name w:val="No List22"/>
    <w:next w:val="NoList"/>
    <w:uiPriority w:val="99"/>
    <w:semiHidden/>
    <w:unhideWhenUsed/>
    <w:rsid w:val="002151D5"/>
  </w:style>
  <w:style w:type="numbering" w:customStyle="1" w:styleId="Style112">
    <w:name w:val="Style112"/>
    <w:uiPriority w:val="99"/>
    <w:rsid w:val="002151D5"/>
  </w:style>
  <w:style w:type="numbering" w:customStyle="1" w:styleId="NoList112">
    <w:name w:val="No List112"/>
    <w:next w:val="NoList"/>
    <w:uiPriority w:val="99"/>
    <w:semiHidden/>
    <w:unhideWhenUsed/>
    <w:rsid w:val="002151D5"/>
  </w:style>
  <w:style w:type="numbering" w:customStyle="1" w:styleId="NoList1111">
    <w:name w:val="No List1111"/>
    <w:next w:val="NoList"/>
    <w:uiPriority w:val="99"/>
    <w:semiHidden/>
    <w:unhideWhenUsed/>
    <w:rsid w:val="002151D5"/>
  </w:style>
  <w:style w:type="numbering" w:customStyle="1" w:styleId="Style1111">
    <w:name w:val="Style1111"/>
    <w:uiPriority w:val="99"/>
    <w:rsid w:val="002151D5"/>
  </w:style>
  <w:style w:type="numbering" w:customStyle="1" w:styleId="NoList211">
    <w:name w:val="No List211"/>
    <w:next w:val="NoList"/>
    <w:uiPriority w:val="99"/>
    <w:semiHidden/>
    <w:unhideWhenUsed/>
    <w:rsid w:val="002151D5"/>
  </w:style>
  <w:style w:type="numbering" w:customStyle="1" w:styleId="NoList121">
    <w:name w:val="No List121"/>
    <w:next w:val="NoList"/>
    <w:uiPriority w:val="99"/>
    <w:semiHidden/>
    <w:unhideWhenUsed/>
    <w:rsid w:val="002151D5"/>
  </w:style>
  <w:style w:type="numbering" w:customStyle="1" w:styleId="Style121">
    <w:name w:val="Style121"/>
    <w:uiPriority w:val="99"/>
    <w:rsid w:val="002151D5"/>
  </w:style>
  <w:style w:type="table" w:customStyle="1" w:styleId="Tabel11">
    <w:name w:val="Tabel11"/>
    <w:basedOn w:val="TableNormal"/>
    <w:next w:val="TableGrid"/>
    <w:uiPriority w:val="59"/>
    <w:rsid w:val="002151D5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1">
    <w:name w:val="Table Grid22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">
    <w:name w:val="Table Grid23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">
    <w:name w:val="Table Grid251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39"/>
    <w:rsid w:val="00422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5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060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5682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0910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47">
          <w:marLeft w:val="127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ru.my.id/2021/10/download-modul-ajar-sekolah-penggerak-bahasa-indonesia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ru.my.id/2021/10/download-modul-ajar-sekolah-penggerak-bahasa-indonesia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ru.my.id/2021/10/download-modul-ajar-sekolah-penggerak-bahasa-indonesia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ru.my.id/2021/10/download-modul-ajar-sekolah-penggerak-bahasa-indonesia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2529</TotalTime>
  <Pages>21</Pages>
  <Words>8594</Words>
  <Characters>48989</Characters>
  <Application>Microsoft Office Word</Application>
  <DocSecurity>0</DocSecurity>
  <Lines>408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sugi handoyo</cp:lastModifiedBy>
  <cp:revision>1277</cp:revision>
  <dcterms:created xsi:type="dcterms:W3CDTF">2016-09-01T04:15:00Z</dcterms:created>
  <dcterms:modified xsi:type="dcterms:W3CDTF">2022-02-28T16:52:00Z</dcterms:modified>
</cp:coreProperties>
</file>